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DD5F" w14:textId="77777777" w:rsidR="004B0D6D" w:rsidRPr="0099287D" w:rsidRDefault="004B0D6D" w:rsidP="003F13E9">
      <w:pPr>
        <w:pStyle w:val="LO-normal1"/>
        <w:widowControl/>
        <w:contextualSpacing/>
        <w:jc w:val="right"/>
        <w:rPr>
          <w:rFonts w:ascii="Arial" w:eastAsia="Arial" w:hAnsi="Arial" w:cs="Arial"/>
          <w:b/>
          <w:bCs/>
          <w:sz w:val="18"/>
          <w:szCs w:val="18"/>
          <w:u w:val="single"/>
        </w:rPr>
      </w:pPr>
      <w:r w:rsidRPr="0099287D">
        <w:rPr>
          <w:rFonts w:ascii="Arial" w:hAnsi="Arial"/>
          <w:b/>
          <w:bCs/>
          <w:sz w:val="18"/>
          <w:szCs w:val="18"/>
          <w:u w:val="single"/>
        </w:rPr>
        <w:t>Basın Bülteni</w:t>
      </w:r>
    </w:p>
    <w:p w14:paraId="39DE5084" w14:textId="77777777" w:rsidR="004B0D6D" w:rsidRPr="0099287D" w:rsidRDefault="004B0D6D" w:rsidP="003F13E9">
      <w:pPr>
        <w:pStyle w:val="LO-normal1"/>
        <w:widowControl/>
        <w:ind w:left="5664"/>
        <w:contextualSpacing/>
        <w:jc w:val="right"/>
        <w:rPr>
          <w:sz w:val="18"/>
          <w:szCs w:val="18"/>
        </w:rPr>
      </w:pPr>
      <w:r w:rsidRPr="0099287D">
        <w:rPr>
          <w:rFonts w:ascii="Arial" w:hAnsi="Arial"/>
          <w:sz w:val="18"/>
          <w:szCs w:val="18"/>
        </w:rPr>
        <w:t xml:space="preserve">bkz. </w:t>
      </w:r>
    </w:p>
    <w:p w14:paraId="20C3AAFA" w14:textId="77777777" w:rsidR="004B0D6D" w:rsidRPr="0099287D" w:rsidRDefault="004B0D6D" w:rsidP="003F13E9">
      <w:pPr>
        <w:pStyle w:val="LO-normal1"/>
        <w:widowControl/>
        <w:ind w:left="5664"/>
        <w:contextualSpacing/>
        <w:jc w:val="right"/>
        <w:rPr>
          <w:sz w:val="18"/>
          <w:szCs w:val="18"/>
        </w:rPr>
      </w:pPr>
      <w:r w:rsidRPr="0099287D">
        <w:rPr>
          <w:rFonts w:ascii="Arial" w:hAnsi="Arial"/>
          <w:sz w:val="18"/>
          <w:szCs w:val="18"/>
        </w:rPr>
        <w:t>Banu K. Zeytinoğlu İletişim</w:t>
      </w:r>
    </w:p>
    <w:p w14:paraId="0D82F631" w14:textId="77777777" w:rsidR="004B0D6D" w:rsidRPr="0099287D" w:rsidRDefault="0043180B" w:rsidP="003F13E9">
      <w:pPr>
        <w:pStyle w:val="LO-normal1"/>
        <w:widowControl/>
        <w:ind w:left="5664"/>
        <w:contextualSpacing/>
        <w:jc w:val="right"/>
        <w:rPr>
          <w:sz w:val="18"/>
          <w:szCs w:val="18"/>
        </w:rPr>
      </w:pPr>
      <w:r>
        <w:rPr>
          <w:rFonts w:ascii="Arial" w:hAnsi="Arial"/>
          <w:b/>
          <w:bCs/>
          <w:sz w:val="18"/>
          <w:szCs w:val="18"/>
        </w:rPr>
        <w:t>Bahar BALKAN</w:t>
      </w:r>
    </w:p>
    <w:p w14:paraId="742B6035" w14:textId="77777777" w:rsidR="004B0D6D" w:rsidRPr="0099287D" w:rsidRDefault="00B671E6" w:rsidP="003F13E9">
      <w:pPr>
        <w:pStyle w:val="LO-normal1"/>
        <w:widowControl/>
        <w:ind w:left="5664"/>
        <w:contextualSpacing/>
        <w:jc w:val="right"/>
        <w:rPr>
          <w:rStyle w:val="None"/>
          <w:sz w:val="18"/>
          <w:szCs w:val="18"/>
        </w:rPr>
      </w:pPr>
      <w:hyperlink r:id="rId8" w:history="1">
        <w:r w:rsidR="005440EB">
          <w:rPr>
            <w:rStyle w:val="Hyperlink0"/>
          </w:rPr>
          <w:t>baharb@bkziletisim.com</w:t>
        </w:r>
      </w:hyperlink>
      <w:r w:rsidR="004B0D6D" w:rsidRPr="0099287D">
        <w:rPr>
          <w:rStyle w:val="None"/>
          <w:rFonts w:ascii="Arial" w:hAnsi="Arial"/>
          <w:sz w:val="18"/>
          <w:szCs w:val="18"/>
        </w:rPr>
        <w:t xml:space="preserve"> </w:t>
      </w:r>
    </w:p>
    <w:p w14:paraId="3F16CA1D" w14:textId="77777777" w:rsidR="004B0D6D" w:rsidRPr="0099287D" w:rsidRDefault="004B0D6D" w:rsidP="003F13E9">
      <w:pPr>
        <w:pStyle w:val="LO-normal1"/>
        <w:widowControl/>
        <w:ind w:left="5664"/>
        <w:contextualSpacing/>
        <w:jc w:val="right"/>
        <w:rPr>
          <w:rStyle w:val="None"/>
          <w:rFonts w:ascii="Arial" w:hAnsi="Arial"/>
          <w:sz w:val="18"/>
          <w:szCs w:val="18"/>
        </w:rPr>
      </w:pPr>
      <w:r w:rsidRPr="0099287D">
        <w:rPr>
          <w:rStyle w:val="None"/>
          <w:rFonts w:ascii="Arial" w:hAnsi="Arial"/>
          <w:sz w:val="18"/>
          <w:szCs w:val="18"/>
        </w:rPr>
        <w:t xml:space="preserve">       0 541 281 12 0</w:t>
      </w:r>
      <w:r w:rsidR="005440EB">
        <w:rPr>
          <w:rStyle w:val="None"/>
          <w:rFonts w:ascii="Arial" w:hAnsi="Arial"/>
          <w:sz w:val="18"/>
          <w:szCs w:val="18"/>
        </w:rPr>
        <w:t>0</w:t>
      </w:r>
    </w:p>
    <w:p w14:paraId="685493EC" w14:textId="77777777" w:rsidR="00C87840" w:rsidRPr="0099287D" w:rsidRDefault="00C87840" w:rsidP="003F13E9">
      <w:pPr>
        <w:pStyle w:val="LO-normal1"/>
        <w:widowControl/>
        <w:ind w:left="5664"/>
        <w:contextualSpacing/>
        <w:jc w:val="right"/>
        <w:rPr>
          <w:rStyle w:val="None"/>
          <w:rFonts w:ascii="Arial" w:hAnsi="Arial"/>
          <w:sz w:val="18"/>
          <w:szCs w:val="18"/>
        </w:rPr>
      </w:pPr>
    </w:p>
    <w:p w14:paraId="24823188" w14:textId="0470E8B7" w:rsidR="000353E3" w:rsidRPr="000353E3" w:rsidRDefault="00AE044C" w:rsidP="000353E3">
      <w:pPr>
        <w:pStyle w:val="Normal1"/>
        <w:pBdr>
          <w:top w:val="nil"/>
          <w:left w:val="nil"/>
          <w:bottom w:val="nil"/>
          <w:right w:val="nil"/>
          <w:between w:val="nil"/>
        </w:pBdr>
        <w:contextualSpacing/>
        <w:jc w:val="center"/>
        <w:rPr>
          <w:rFonts w:ascii="Arial" w:eastAsia="Arial" w:hAnsi="Arial" w:cs="Arial"/>
          <w:b/>
          <w:color w:val="000000"/>
          <w:sz w:val="28"/>
          <w:szCs w:val="28"/>
        </w:rPr>
      </w:pPr>
      <w:r>
        <w:rPr>
          <w:rFonts w:ascii="Arial" w:eastAsia="Arial" w:hAnsi="Arial" w:cs="Arial"/>
          <w:b/>
          <w:color w:val="000000"/>
          <w:sz w:val="28"/>
          <w:szCs w:val="28"/>
        </w:rPr>
        <w:t>USTA ARPİST ANISINA:</w:t>
      </w:r>
    </w:p>
    <w:p w14:paraId="31B2F13E" w14:textId="7A9C7763" w:rsidR="000353E3" w:rsidRPr="000353E3" w:rsidRDefault="00AE044C" w:rsidP="000353E3">
      <w:pPr>
        <w:pStyle w:val="Normal1"/>
        <w:pBdr>
          <w:top w:val="nil"/>
          <w:left w:val="nil"/>
          <w:bottom w:val="nil"/>
          <w:right w:val="nil"/>
          <w:between w:val="nil"/>
        </w:pBdr>
        <w:contextualSpacing/>
        <w:jc w:val="center"/>
        <w:rPr>
          <w:rFonts w:ascii="Arial" w:eastAsia="Arial" w:hAnsi="Arial" w:cs="Arial"/>
          <w:b/>
          <w:color w:val="000000"/>
          <w:sz w:val="28"/>
          <w:szCs w:val="28"/>
        </w:rPr>
      </w:pPr>
      <w:r w:rsidRPr="000353E3">
        <w:rPr>
          <w:rFonts w:ascii="Arial" w:eastAsia="Arial" w:hAnsi="Arial" w:cs="Arial"/>
          <w:b/>
          <w:color w:val="000000"/>
          <w:sz w:val="28"/>
          <w:szCs w:val="28"/>
        </w:rPr>
        <w:t xml:space="preserve">CEREN NECİPOĞLU </w:t>
      </w:r>
      <w:r w:rsidR="000353E3" w:rsidRPr="000353E3">
        <w:rPr>
          <w:rFonts w:ascii="Arial" w:eastAsia="Arial" w:hAnsi="Arial" w:cs="Arial"/>
          <w:b/>
          <w:color w:val="000000"/>
          <w:sz w:val="28"/>
          <w:szCs w:val="28"/>
        </w:rPr>
        <w:t>İSTANBUL ULUSLARARASI ARP FESTİVALİ</w:t>
      </w:r>
    </w:p>
    <w:p w14:paraId="38DDB243" w14:textId="112A0AB3" w:rsidR="000353E3" w:rsidRPr="000353E3" w:rsidRDefault="000353E3" w:rsidP="000353E3">
      <w:pPr>
        <w:pStyle w:val="Normal1"/>
        <w:pBdr>
          <w:top w:val="nil"/>
          <w:left w:val="nil"/>
          <w:bottom w:val="nil"/>
          <w:right w:val="nil"/>
          <w:between w:val="nil"/>
        </w:pBdr>
        <w:contextualSpacing/>
        <w:jc w:val="center"/>
        <w:rPr>
          <w:rFonts w:ascii="Arial" w:eastAsia="Arial" w:hAnsi="Arial" w:cs="Arial"/>
          <w:b/>
          <w:color w:val="000000"/>
          <w:sz w:val="28"/>
          <w:szCs w:val="28"/>
        </w:rPr>
      </w:pPr>
      <w:r w:rsidRPr="000353E3">
        <w:rPr>
          <w:rFonts w:ascii="Arial" w:eastAsia="Arial" w:hAnsi="Arial" w:cs="Arial"/>
          <w:b/>
          <w:color w:val="000000"/>
          <w:sz w:val="28"/>
          <w:szCs w:val="28"/>
        </w:rPr>
        <w:t xml:space="preserve">14-19 </w:t>
      </w:r>
      <w:r w:rsidR="008F6B9D" w:rsidRPr="000353E3">
        <w:rPr>
          <w:rFonts w:ascii="Arial" w:eastAsia="Arial" w:hAnsi="Arial" w:cs="Arial"/>
          <w:b/>
          <w:color w:val="000000"/>
          <w:sz w:val="28"/>
          <w:szCs w:val="28"/>
        </w:rPr>
        <w:t xml:space="preserve">OCAK’TA İKİNCİ KEZ </w:t>
      </w:r>
    </w:p>
    <w:p w14:paraId="694F04DB" w14:textId="50D4C240" w:rsidR="004233F4" w:rsidRPr="004233F4" w:rsidRDefault="008F6B9D" w:rsidP="000353E3">
      <w:pPr>
        <w:pStyle w:val="Normal1"/>
        <w:pBdr>
          <w:top w:val="nil"/>
          <w:left w:val="nil"/>
          <w:bottom w:val="nil"/>
          <w:right w:val="nil"/>
          <w:between w:val="nil"/>
        </w:pBdr>
        <w:contextualSpacing/>
        <w:jc w:val="center"/>
        <w:rPr>
          <w:rFonts w:ascii="Arial" w:eastAsia="Arial" w:hAnsi="Arial" w:cs="Arial"/>
          <w:b/>
          <w:color w:val="000000"/>
          <w:sz w:val="28"/>
          <w:szCs w:val="28"/>
        </w:rPr>
      </w:pPr>
      <w:r w:rsidRPr="000353E3">
        <w:rPr>
          <w:rFonts w:ascii="Arial" w:eastAsia="Arial" w:hAnsi="Arial" w:cs="Arial"/>
          <w:b/>
          <w:color w:val="000000"/>
          <w:sz w:val="28"/>
          <w:szCs w:val="28"/>
        </w:rPr>
        <w:t>DÜZENLENİYOR!</w:t>
      </w:r>
    </w:p>
    <w:p w14:paraId="177A4072" w14:textId="77777777" w:rsidR="000305D6" w:rsidRPr="005D5CE4" w:rsidRDefault="000305D6" w:rsidP="003F13E9">
      <w:pPr>
        <w:pStyle w:val="Normal1"/>
        <w:pBdr>
          <w:top w:val="nil"/>
          <w:left w:val="nil"/>
          <w:bottom w:val="nil"/>
          <w:right w:val="nil"/>
          <w:between w:val="nil"/>
        </w:pBdr>
        <w:contextualSpacing/>
        <w:jc w:val="both"/>
        <w:rPr>
          <w:rFonts w:ascii="Arial" w:eastAsia="Arial" w:hAnsi="Arial" w:cs="Arial"/>
          <w:b/>
          <w:color w:val="000000"/>
          <w:sz w:val="22"/>
        </w:rPr>
      </w:pPr>
    </w:p>
    <w:p w14:paraId="4C4BA7FD" w14:textId="65A743C9" w:rsidR="00BF0E79" w:rsidRDefault="00BF0E79" w:rsidP="003F13E9">
      <w:pPr>
        <w:pStyle w:val="Normal1"/>
        <w:pBdr>
          <w:top w:val="nil"/>
          <w:left w:val="nil"/>
          <w:bottom w:val="nil"/>
          <w:right w:val="nil"/>
          <w:between w:val="nil"/>
        </w:pBdr>
        <w:contextualSpacing/>
        <w:jc w:val="both"/>
        <w:rPr>
          <w:rFonts w:ascii="Arial" w:eastAsia="Arial" w:hAnsi="Arial" w:cs="Arial"/>
          <w:b/>
          <w:color w:val="000000"/>
          <w:sz w:val="23"/>
          <w:szCs w:val="23"/>
        </w:rPr>
      </w:pPr>
      <w:r w:rsidRPr="00BF0E79">
        <w:rPr>
          <w:rFonts w:ascii="Arial" w:eastAsia="Arial" w:hAnsi="Arial" w:cs="Arial"/>
          <w:b/>
          <w:color w:val="000000"/>
          <w:sz w:val="23"/>
          <w:szCs w:val="23"/>
        </w:rPr>
        <w:t xml:space="preserve">2009 yılında elim bir uçak kazasında hayatını kaybeden dünyaca ünlü arp sanatçısı anısına ikinci kez düzenlenen Ceren Necipoğlu İstanbul Uluslararası Arp </w:t>
      </w:r>
      <w:r w:rsidR="00B127B6" w:rsidRPr="00BF0E79">
        <w:rPr>
          <w:rFonts w:ascii="Arial" w:eastAsia="Arial" w:hAnsi="Arial" w:cs="Arial"/>
          <w:b/>
          <w:color w:val="000000"/>
          <w:sz w:val="23"/>
          <w:szCs w:val="23"/>
        </w:rPr>
        <w:t>Festivali, 14</w:t>
      </w:r>
      <w:r w:rsidRPr="00BF0E79">
        <w:rPr>
          <w:rFonts w:ascii="Arial" w:eastAsia="Arial" w:hAnsi="Arial" w:cs="Arial"/>
          <w:b/>
          <w:color w:val="000000"/>
          <w:sz w:val="23"/>
          <w:szCs w:val="23"/>
        </w:rPr>
        <w:t xml:space="preserve">-19 Ocak tarihleri arasında gerçekleşecek! İlki 2020 yılında düzenlenen festival, </w:t>
      </w:r>
      <w:r w:rsidRPr="00E12EB8">
        <w:rPr>
          <w:rFonts w:ascii="Arial" w:eastAsia="Arial" w:hAnsi="Arial" w:cs="Arial"/>
          <w:b/>
          <w:color w:val="000000"/>
          <w:sz w:val="23"/>
          <w:szCs w:val="23"/>
        </w:rPr>
        <w:t>beş yıllık aranın ardından</w:t>
      </w:r>
      <w:bookmarkStart w:id="0" w:name="_GoBack"/>
      <w:bookmarkEnd w:id="0"/>
      <w:r w:rsidRPr="00773F0C">
        <w:rPr>
          <w:rFonts w:ascii="Arial" w:eastAsia="Arial" w:hAnsi="Arial" w:cs="Arial"/>
          <w:b/>
          <w:color w:val="000000"/>
          <w:sz w:val="23"/>
          <w:szCs w:val="23"/>
        </w:rPr>
        <w:t xml:space="preserve"> </w:t>
      </w:r>
      <w:r w:rsidR="002A7A90" w:rsidRPr="00773F0C">
        <w:rPr>
          <w:rFonts w:ascii="Arial" w:eastAsia="Arial" w:hAnsi="Arial" w:cs="Arial"/>
          <w:b/>
          <w:color w:val="000000"/>
          <w:sz w:val="23"/>
          <w:szCs w:val="23"/>
        </w:rPr>
        <w:t xml:space="preserve">bu kez </w:t>
      </w:r>
      <w:r w:rsidRPr="00773F0C">
        <w:rPr>
          <w:rFonts w:ascii="Arial" w:eastAsia="Arial" w:hAnsi="Arial" w:cs="Arial"/>
          <w:b/>
          <w:color w:val="000000"/>
          <w:sz w:val="23"/>
          <w:szCs w:val="23"/>
        </w:rPr>
        <w:t xml:space="preserve">daha kapsamlı bir programla bir kez daha dünya çapındaki </w:t>
      </w:r>
      <w:r w:rsidR="002A7A90" w:rsidRPr="00773F0C">
        <w:rPr>
          <w:rFonts w:ascii="Arial" w:eastAsia="Arial" w:hAnsi="Arial" w:cs="Arial"/>
          <w:b/>
          <w:color w:val="000000"/>
          <w:sz w:val="23"/>
          <w:szCs w:val="23"/>
        </w:rPr>
        <w:t xml:space="preserve">müzisyenleri </w:t>
      </w:r>
      <w:r w:rsidRPr="00773F0C">
        <w:rPr>
          <w:rFonts w:ascii="Arial" w:eastAsia="Arial" w:hAnsi="Arial" w:cs="Arial"/>
          <w:b/>
          <w:color w:val="000000"/>
          <w:sz w:val="23"/>
          <w:szCs w:val="23"/>
        </w:rPr>
        <w:t>İstanbul’da</w:t>
      </w:r>
      <w:r w:rsidRPr="00BF0E79">
        <w:rPr>
          <w:rFonts w:ascii="Arial" w:eastAsia="Arial" w:hAnsi="Arial" w:cs="Arial"/>
          <w:b/>
          <w:color w:val="000000"/>
          <w:sz w:val="23"/>
          <w:szCs w:val="23"/>
        </w:rPr>
        <w:t xml:space="preserve"> ağırlayacak.</w:t>
      </w:r>
      <w:r w:rsidR="00F06EE6">
        <w:rPr>
          <w:rFonts w:ascii="Arial" w:eastAsia="Arial" w:hAnsi="Arial" w:cs="Arial"/>
          <w:b/>
          <w:color w:val="000000"/>
          <w:sz w:val="23"/>
          <w:szCs w:val="23"/>
        </w:rPr>
        <w:t xml:space="preserve"> 2.</w:t>
      </w:r>
      <w:r w:rsidRPr="00BF0E79">
        <w:rPr>
          <w:rFonts w:ascii="Arial" w:eastAsia="Arial" w:hAnsi="Arial" w:cs="Arial"/>
          <w:b/>
          <w:color w:val="000000"/>
          <w:sz w:val="23"/>
          <w:szCs w:val="23"/>
        </w:rPr>
        <w:t xml:space="preserve"> </w:t>
      </w:r>
      <w:r w:rsidR="00F06EE6" w:rsidRPr="00BF0E79">
        <w:rPr>
          <w:rFonts w:ascii="Arial" w:eastAsia="Arial" w:hAnsi="Arial" w:cs="Arial"/>
          <w:b/>
          <w:color w:val="000000"/>
          <w:sz w:val="23"/>
          <w:szCs w:val="23"/>
        </w:rPr>
        <w:t xml:space="preserve">Ceren Necipoğlu İstanbul Uluslararası Arp Festivali </w:t>
      </w:r>
      <w:r w:rsidRPr="00BF0E79">
        <w:rPr>
          <w:rFonts w:ascii="Arial" w:eastAsia="Arial" w:hAnsi="Arial" w:cs="Arial"/>
          <w:b/>
          <w:color w:val="000000"/>
          <w:sz w:val="23"/>
          <w:szCs w:val="23"/>
        </w:rPr>
        <w:t xml:space="preserve">programında konserlerin yanı sıra iki farklı yaş kategorisinde arp yarışmaları, oda müziği yarışmaları, ustalık sınıfları, söyleşiler ve çalıştaylar da yer </w:t>
      </w:r>
      <w:r w:rsidR="004D3BDD">
        <w:rPr>
          <w:rFonts w:ascii="Arial" w:eastAsia="Arial" w:hAnsi="Arial" w:cs="Arial"/>
          <w:b/>
          <w:color w:val="000000"/>
          <w:sz w:val="23"/>
          <w:szCs w:val="23"/>
        </w:rPr>
        <w:t>alıyor</w:t>
      </w:r>
      <w:r w:rsidR="002E60ED">
        <w:rPr>
          <w:rFonts w:ascii="Arial" w:eastAsia="Arial" w:hAnsi="Arial" w:cs="Arial"/>
          <w:b/>
          <w:color w:val="000000"/>
          <w:sz w:val="23"/>
          <w:szCs w:val="23"/>
        </w:rPr>
        <w:t>. Festivali</w:t>
      </w:r>
      <w:r w:rsidRPr="00BF0E79">
        <w:rPr>
          <w:rFonts w:ascii="Arial" w:eastAsia="Arial" w:hAnsi="Arial" w:cs="Arial"/>
          <w:b/>
          <w:color w:val="000000"/>
          <w:sz w:val="23"/>
          <w:szCs w:val="23"/>
        </w:rPr>
        <w:t>n</w:t>
      </w:r>
      <w:r w:rsidR="002E60ED">
        <w:rPr>
          <w:rFonts w:ascii="Arial" w:eastAsia="Arial" w:hAnsi="Arial" w:cs="Arial"/>
          <w:b/>
          <w:color w:val="000000"/>
          <w:sz w:val="23"/>
          <w:szCs w:val="23"/>
        </w:rPr>
        <w:t>,</w:t>
      </w:r>
      <w:r w:rsidRPr="00BF0E79">
        <w:rPr>
          <w:rFonts w:ascii="Arial" w:eastAsia="Arial" w:hAnsi="Arial" w:cs="Arial"/>
          <w:b/>
          <w:color w:val="000000"/>
          <w:sz w:val="23"/>
          <w:szCs w:val="23"/>
        </w:rPr>
        <w:t xml:space="preserve"> İstanbul İngiltere Başkonsolosluğu ve Pera Müzesi’ndeki iki özel konser haricindeki tüm etkinlikleri, Atatürk Kültür Merkezi’nde düzenlenecek.</w:t>
      </w:r>
    </w:p>
    <w:p w14:paraId="37D4FDD4" w14:textId="77777777" w:rsidR="002E60ED" w:rsidRPr="0003312E" w:rsidRDefault="002E60ED"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0B9FB204" w14:textId="5967B422" w:rsidR="00EA044B" w:rsidRPr="008A7D60" w:rsidRDefault="00EA044B" w:rsidP="003F13E9">
      <w:pPr>
        <w:pStyle w:val="Normal1"/>
        <w:pBdr>
          <w:top w:val="nil"/>
          <w:left w:val="nil"/>
          <w:bottom w:val="nil"/>
          <w:right w:val="nil"/>
          <w:between w:val="nil"/>
        </w:pBdr>
        <w:contextualSpacing/>
        <w:jc w:val="both"/>
        <w:rPr>
          <w:rFonts w:ascii="Arial" w:eastAsia="Arial" w:hAnsi="Arial" w:cs="Arial"/>
          <w:color w:val="000000"/>
          <w:sz w:val="23"/>
          <w:szCs w:val="23"/>
        </w:rPr>
      </w:pPr>
      <w:r w:rsidRPr="00350400">
        <w:rPr>
          <w:rFonts w:ascii="Arial" w:eastAsia="Arial" w:hAnsi="Arial" w:cs="Arial"/>
          <w:color w:val="000000"/>
          <w:sz w:val="23"/>
          <w:szCs w:val="23"/>
        </w:rPr>
        <w:t xml:space="preserve">Anadolu Üniversitesi Devlet Konservatuarı öğretim görevlisi ve Arp Sanat Dalı Başkanı, dünyaca ünlü arp sanatçısı ve pedagog </w:t>
      </w:r>
      <w:r w:rsidRPr="00350400">
        <w:rPr>
          <w:rFonts w:ascii="Arial" w:eastAsia="Arial" w:hAnsi="Arial" w:cs="Arial"/>
          <w:b/>
          <w:color w:val="000000"/>
          <w:sz w:val="23"/>
          <w:szCs w:val="23"/>
        </w:rPr>
        <w:t>Ceren Necipoğlu</w:t>
      </w:r>
      <w:r>
        <w:rPr>
          <w:rFonts w:ascii="Arial" w:eastAsia="Arial" w:hAnsi="Arial" w:cs="Arial"/>
          <w:color w:val="000000"/>
          <w:sz w:val="23"/>
          <w:szCs w:val="23"/>
        </w:rPr>
        <w:t>,</w:t>
      </w:r>
      <w:r w:rsidRPr="00350400">
        <w:rPr>
          <w:rFonts w:ascii="Arial" w:eastAsia="Arial" w:hAnsi="Arial" w:cs="Arial"/>
          <w:color w:val="000000"/>
          <w:sz w:val="23"/>
          <w:szCs w:val="23"/>
        </w:rPr>
        <w:t xml:space="preserve"> Brezilya’nın Rio de Janerio şehrinde verdiği konserden dönerken, 1 Haziran 2009’da Air France Havayolları’na ait uçağın Atlas Okyanusu’na düşmesi sonucu yaşamını yitirmişti. Sanatçının</w:t>
      </w:r>
      <w:r>
        <w:rPr>
          <w:rFonts w:ascii="Arial" w:eastAsia="Arial" w:hAnsi="Arial" w:cs="Arial"/>
          <w:color w:val="000000"/>
          <w:sz w:val="23"/>
          <w:szCs w:val="23"/>
        </w:rPr>
        <w:t xml:space="preserve"> anısına,</w:t>
      </w:r>
      <w:r w:rsidRPr="00350400">
        <w:rPr>
          <w:rFonts w:ascii="Arial" w:eastAsia="Arial" w:hAnsi="Arial" w:cs="Arial"/>
          <w:color w:val="000000"/>
          <w:sz w:val="23"/>
          <w:szCs w:val="23"/>
        </w:rPr>
        <w:t xml:space="preserve"> ablası </w:t>
      </w:r>
      <w:r w:rsidRPr="00350400">
        <w:rPr>
          <w:rFonts w:ascii="Arial" w:eastAsia="Arial" w:hAnsi="Arial" w:cs="Arial"/>
          <w:b/>
          <w:color w:val="000000"/>
          <w:sz w:val="23"/>
          <w:szCs w:val="23"/>
        </w:rPr>
        <w:t>Ayşe İmre Tüylü</w:t>
      </w:r>
      <w:r w:rsidRPr="00350400">
        <w:rPr>
          <w:rFonts w:ascii="Arial" w:eastAsia="Arial" w:hAnsi="Arial" w:cs="Arial"/>
          <w:color w:val="000000"/>
          <w:sz w:val="23"/>
          <w:szCs w:val="23"/>
        </w:rPr>
        <w:t>’nün önderliğinde</w:t>
      </w:r>
      <w:r w:rsidRPr="008A7D60">
        <w:rPr>
          <w:rFonts w:ascii="Arial" w:eastAsia="Arial" w:hAnsi="Arial" w:cs="Arial"/>
          <w:color w:val="000000"/>
          <w:sz w:val="23"/>
          <w:szCs w:val="23"/>
        </w:rPr>
        <w:t xml:space="preserve"> </w:t>
      </w:r>
      <w:r w:rsidRPr="00350400">
        <w:rPr>
          <w:rFonts w:ascii="Arial" w:eastAsia="Arial" w:hAnsi="Arial" w:cs="Arial"/>
          <w:color w:val="000000"/>
          <w:sz w:val="23"/>
          <w:szCs w:val="23"/>
        </w:rPr>
        <w:t>düzenlenen</w:t>
      </w:r>
      <w:r w:rsidRPr="008A7D60">
        <w:rPr>
          <w:rFonts w:ascii="Arial" w:eastAsia="Arial" w:hAnsi="Arial" w:cs="Arial"/>
          <w:b/>
          <w:color w:val="000000"/>
          <w:sz w:val="23"/>
          <w:szCs w:val="23"/>
        </w:rPr>
        <w:t xml:space="preserve"> </w:t>
      </w:r>
      <w:r w:rsidRPr="00350400">
        <w:rPr>
          <w:rFonts w:ascii="Arial" w:eastAsia="Arial" w:hAnsi="Arial" w:cs="Arial"/>
          <w:b/>
          <w:color w:val="000000"/>
          <w:sz w:val="23"/>
          <w:szCs w:val="23"/>
        </w:rPr>
        <w:t>Ceren Necipoğlu İstanbul Uluslararası Arp Festivali</w:t>
      </w:r>
      <w:r>
        <w:rPr>
          <w:rFonts w:ascii="Arial" w:eastAsia="Arial" w:hAnsi="Arial" w:cs="Arial"/>
          <w:color w:val="000000"/>
          <w:sz w:val="23"/>
          <w:szCs w:val="23"/>
        </w:rPr>
        <w:t xml:space="preserve">, ilk kez Ocak 2020 yılında gerçekleşti. </w:t>
      </w:r>
      <w:r w:rsidR="00B62BD2" w:rsidRPr="00350400">
        <w:rPr>
          <w:rFonts w:ascii="Arial" w:eastAsia="Arial" w:hAnsi="Arial" w:cs="Arial"/>
          <w:color w:val="000000"/>
          <w:sz w:val="23"/>
          <w:szCs w:val="23"/>
        </w:rPr>
        <w:t xml:space="preserve">Ömrünü arp sanatına adayan </w:t>
      </w:r>
      <w:r w:rsidR="00B62BD2" w:rsidRPr="00350400">
        <w:rPr>
          <w:rFonts w:ascii="Arial" w:eastAsia="Arial" w:hAnsi="Arial" w:cs="Arial"/>
          <w:b/>
          <w:color w:val="000000"/>
          <w:sz w:val="23"/>
          <w:szCs w:val="23"/>
        </w:rPr>
        <w:t>Necipoğlu</w:t>
      </w:r>
      <w:r w:rsidR="00B62BD2" w:rsidRPr="00350400">
        <w:rPr>
          <w:rFonts w:ascii="Arial" w:eastAsia="Arial" w:hAnsi="Arial" w:cs="Arial"/>
          <w:color w:val="000000"/>
          <w:sz w:val="23"/>
          <w:szCs w:val="23"/>
        </w:rPr>
        <w:t xml:space="preserve">’nun “paylaşarak öğrenme” </w:t>
      </w:r>
      <w:proofErr w:type="gramStart"/>
      <w:r w:rsidR="00B62BD2" w:rsidRPr="00350400">
        <w:rPr>
          <w:rFonts w:ascii="Arial" w:eastAsia="Arial" w:hAnsi="Arial" w:cs="Arial"/>
          <w:color w:val="000000"/>
          <w:sz w:val="23"/>
          <w:szCs w:val="23"/>
        </w:rPr>
        <w:t>misyonunu</w:t>
      </w:r>
      <w:proofErr w:type="gramEnd"/>
      <w:r w:rsidR="00B62BD2" w:rsidRPr="00350400">
        <w:rPr>
          <w:rFonts w:ascii="Arial" w:eastAsia="Arial" w:hAnsi="Arial" w:cs="Arial"/>
          <w:color w:val="000000"/>
          <w:sz w:val="23"/>
          <w:szCs w:val="23"/>
        </w:rPr>
        <w:t xml:space="preserve"> yaygınlaştırmayı, katılan tüm gençlerin yeni ufuklar keşfetmesine yardımcı olmayı ve Türkiye’de arp sanatının gelişimine katkı sağlamayı amaçl</w:t>
      </w:r>
      <w:r w:rsidR="00B62BD2">
        <w:rPr>
          <w:rFonts w:ascii="Arial" w:eastAsia="Arial" w:hAnsi="Arial" w:cs="Arial"/>
          <w:color w:val="000000"/>
          <w:sz w:val="23"/>
          <w:szCs w:val="23"/>
        </w:rPr>
        <w:t>ayan f</w:t>
      </w:r>
      <w:r>
        <w:rPr>
          <w:rFonts w:ascii="Arial" w:eastAsia="Arial" w:hAnsi="Arial" w:cs="Arial"/>
          <w:color w:val="000000"/>
          <w:sz w:val="23"/>
          <w:szCs w:val="23"/>
        </w:rPr>
        <w:t xml:space="preserve">estival, </w:t>
      </w:r>
      <w:r w:rsidRPr="00CF7A5F">
        <w:rPr>
          <w:rFonts w:ascii="Arial" w:eastAsia="Arial" w:hAnsi="Arial" w:cs="Arial"/>
          <w:b/>
          <w:color w:val="000000"/>
          <w:sz w:val="23"/>
          <w:szCs w:val="23"/>
        </w:rPr>
        <w:t>14-19 Ocak 2025</w:t>
      </w:r>
      <w:r>
        <w:rPr>
          <w:rFonts w:ascii="Arial" w:eastAsia="Arial" w:hAnsi="Arial" w:cs="Arial"/>
          <w:color w:val="000000"/>
          <w:sz w:val="23"/>
          <w:szCs w:val="23"/>
        </w:rPr>
        <w:t xml:space="preserve"> tarihleri arasında </w:t>
      </w:r>
      <w:r w:rsidRPr="002A7A90">
        <w:rPr>
          <w:rFonts w:ascii="Arial" w:eastAsia="Arial" w:hAnsi="Arial" w:cs="Arial"/>
          <w:color w:val="000000"/>
          <w:sz w:val="23"/>
          <w:szCs w:val="23"/>
        </w:rPr>
        <w:t>bir k</w:t>
      </w:r>
      <w:r w:rsidR="00B62BD2" w:rsidRPr="002A7A90">
        <w:rPr>
          <w:rFonts w:ascii="Arial" w:eastAsia="Arial" w:hAnsi="Arial" w:cs="Arial"/>
          <w:color w:val="000000"/>
          <w:sz w:val="23"/>
          <w:szCs w:val="23"/>
        </w:rPr>
        <w:t>ez daha</w:t>
      </w:r>
      <w:r w:rsidR="00B62BD2">
        <w:rPr>
          <w:rFonts w:ascii="Arial" w:eastAsia="Arial" w:hAnsi="Arial" w:cs="Arial"/>
          <w:color w:val="000000"/>
          <w:sz w:val="23"/>
          <w:szCs w:val="23"/>
        </w:rPr>
        <w:t xml:space="preserve"> </w:t>
      </w:r>
      <w:r w:rsidR="00B62BD2" w:rsidRPr="00B62BD2">
        <w:rPr>
          <w:rFonts w:ascii="Arial" w:eastAsia="Arial" w:hAnsi="Arial" w:cs="Arial"/>
          <w:color w:val="000000"/>
          <w:sz w:val="23"/>
          <w:szCs w:val="23"/>
        </w:rPr>
        <w:t>dünyaca ünlü sanatçıları</w:t>
      </w:r>
      <w:r w:rsidR="00B62BD2">
        <w:rPr>
          <w:rFonts w:ascii="Arial" w:eastAsia="Arial" w:hAnsi="Arial" w:cs="Arial"/>
          <w:color w:val="000000"/>
          <w:sz w:val="23"/>
          <w:szCs w:val="23"/>
        </w:rPr>
        <w:t xml:space="preserve"> İstanbul’da ağırlayacak. </w:t>
      </w:r>
    </w:p>
    <w:p w14:paraId="087CFCB4" w14:textId="77777777" w:rsidR="008B5DF7" w:rsidRPr="0003312E" w:rsidRDefault="008B5DF7"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3DF7302D" w14:textId="77777777" w:rsidR="0043180B" w:rsidRPr="00350400" w:rsidRDefault="0043180B" w:rsidP="003F13E9">
      <w:pPr>
        <w:pStyle w:val="Normal1"/>
        <w:pBdr>
          <w:top w:val="nil"/>
          <w:left w:val="nil"/>
          <w:bottom w:val="nil"/>
          <w:right w:val="nil"/>
          <w:between w:val="nil"/>
        </w:pBdr>
        <w:contextualSpacing/>
        <w:jc w:val="both"/>
        <w:rPr>
          <w:rFonts w:ascii="Arial" w:eastAsia="Arial" w:hAnsi="Arial" w:cs="Arial"/>
          <w:b/>
          <w:color w:val="000000"/>
          <w:sz w:val="23"/>
          <w:szCs w:val="23"/>
        </w:rPr>
      </w:pPr>
      <w:r w:rsidRPr="00350400">
        <w:rPr>
          <w:rFonts w:ascii="Arial" w:eastAsia="Arial" w:hAnsi="Arial" w:cs="Arial"/>
          <w:b/>
          <w:color w:val="000000"/>
          <w:sz w:val="23"/>
          <w:szCs w:val="23"/>
        </w:rPr>
        <w:t>KONSERLER ve YARIŞMALAR</w:t>
      </w:r>
    </w:p>
    <w:p w14:paraId="4EFFFD52" w14:textId="77777777" w:rsidR="0043180B" w:rsidRPr="0003312E" w:rsidRDefault="0043180B"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4DA61DDC" w14:textId="648E6564" w:rsidR="005F634A" w:rsidRDefault="002D1EDA" w:rsidP="003F13E9">
      <w:pPr>
        <w:pStyle w:val="Normal1"/>
        <w:pBdr>
          <w:top w:val="nil"/>
          <w:left w:val="nil"/>
          <w:bottom w:val="nil"/>
          <w:right w:val="nil"/>
          <w:between w:val="nil"/>
        </w:pBdr>
        <w:contextualSpacing/>
        <w:jc w:val="both"/>
        <w:rPr>
          <w:rFonts w:ascii="Arial" w:eastAsia="Arial" w:hAnsi="Arial" w:cs="Arial"/>
          <w:color w:val="000000"/>
          <w:sz w:val="23"/>
          <w:szCs w:val="23"/>
        </w:rPr>
      </w:pPr>
      <w:r>
        <w:rPr>
          <w:rFonts w:ascii="Arial" w:eastAsia="Arial" w:hAnsi="Arial" w:cs="Arial"/>
          <w:b/>
          <w:color w:val="000000"/>
          <w:sz w:val="23"/>
          <w:szCs w:val="23"/>
        </w:rPr>
        <w:t xml:space="preserve">2. </w:t>
      </w:r>
      <w:r w:rsidR="0043180B" w:rsidRPr="00350400">
        <w:rPr>
          <w:rFonts w:ascii="Arial" w:eastAsia="Arial" w:hAnsi="Arial" w:cs="Arial"/>
          <w:b/>
          <w:color w:val="000000"/>
          <w:sz w:val="23"/>
          <w:szCs w:val="23"/>
        </w:rPr>
        <w:t>Ceren Necipoğlu İstanbul Uluslararası Arp Festivali</w:t>
      </w:r>
      <w:r w:rsidR="0043180B" w:rsidRPr="00350400">
        <w:rPr>
          <w:rFonts w:ascii="Arial" w:eastAsia="Arial" w:hAnsi="Arial" w:cs="Arial"/>
          <w:color w:val="000000"/>
          <w:sz w:val="23"/>
          <w:szCs w:val="23"/>
        </w:rPr>
        <w:t xml:space="preserve">, </w:t>
      </w:r>
      <w:r w:rsidR="00D40873" w:rsidRPr="00D40873">
        <w:rPr>
          <w:rFonts w:ascii="Arial" w:eastAsia="Arial" w:hAnsi="Arial" w:cs="Arial"/>
          <w:color w:val="000000"/>
          <w:sz w:val="23"/>
          <w:szCs w:val="23"/>
        </w:rPr>
        <w:t xml:space="preserve">solo arp yarışmalarının jüri başkanı, </w:t>
      </w:r>
      <w:r w:rsidR="002A7A90" w:rsidRPr="00B93D1A">
        <w:rPr>
          <w:rFonts w:ascii="Arial" w:eastAsia="Arial" w:hAnsi="Arial" w:cs="Arial"/>
          <w:color w:val="000000"/>
          <w:sz w:val="23"/>
          <w:szCs w:val="23"/>
        </w:rPr>
        <w:t>BBC Senfoni Orkestrası’nın 28 yıllık e</w:t>
      </w:r>
      <w:r w:rsidR="00F64E8C" w:rsidRPr="00B93D1A">
        <w:rPr>
          <w:rFonts w:ascii="Arial" w:eastAsia="Arial" w:hAnsi="Arial" w:cs="Arial"/>
          <w:color w:val="000000"/>
          <w:sz w:val="23"/>
          <w:szCs w:val="23"/>
        </w:rPr>
        <w:t>mekli</w:t>
      </w:r>
      <w:r w:rsidR="002A7A90" w:rsidRPr="00B93D1A">
        <w:rPr>
          <w:rFonts w:ascii="Arial" w:eastAsia="Arial" w:hAnsi="Arial" w:cs="Arial"/>
          <w:color w:val="000000"/>
          <w:sz w:val="23"/>
          <w:szCs w:val="23"/>
        </w:rPr>
        <w:t xml:space="preserve"> baş arpisti,</w:t>
      </w:r>
      <w:r w:rsidR="002A7A90">
        <w:rPr>
          <w:rFonts w:ascii="Arial" w:eastAsia="Arial" w:hAnsi="Arial" w:cs="Arial"/>
          <w:color w:val="000000"/>
          <w:sz w:val="23"/>
          <w:szCs w:val="23"/>
        </w:rPr>
        <w:t xml:space="preserve"> </w:t>
      </w:r>
      <w:r w:rsidR="00D40873" w:rsidRPr="00D40873">
        <w:rPr>
          <w:rFonts w:ascii="Arial" w:eastAsia="Arial" w:hAnsi="Arial" w:cs="Arial"/>
          <w:color w:val="000000"/>
          <w:sz w:val="23"/>
          <w:szCs w:val="23"/>
        </w:rPr>
        <w:t xml:space="preserve">uluslararası arp sanatçısı ve Londra Kraliyet Müzik Akademisi Onursal Araştırma Üyesi </w:t>
      </w:r>
      <w:r w:rsidR="00D40873" w:rsidRPr="00D40873">
        <w:rPr>
          <w:rFonts w:ascii="Arial" w:eastAsia="Arial" w:hAnsi="Arial" w:cs="Arial"/>
          <w:b/>
          <w:color w:val="000000"/>
          <w:sz w:val="23"/>
          <w:szCs w:val="23"/>
        </w:rPr>
        <w:t>Sioned Williams</w:t>
      </w:r>
      <w:r w:rsidR="00D40873" w:rsidRPr="00D40873">
        <w:rPr>
          <w:rFonts w:ascii="Arial" w:eastAsia="Arial" w:hAnsi="Arial" w:cs="Arial"/>
          <w:color w:val="000000"/>
          <w:sz w:val="23"/>
          <w:szCs w:val="23"/>
        </w:rPr>
        <w:t xml:space="preserve">’ın </w:t>
      </w:r>
      <w:r w:rsidR="00D40873" w:rsidRPr="00D40873">
        <w:rPr>
          <w:rFonts w:ascii="Arial" w:eastAsia="Arial" w:hAnsi="Arial" w:cs="Arial"/>
          <w:b/>
          <w:color w:val="000000"/>
          <w:sz w:val="23"/>
          <w:szCs w:val="23"/>
        </w:rPr>
        <w:t>14</w:t>
      </w:r>
      <w:r w:rsidR="00D40873" w:rsidRPr="00D40873">
        <w:rPr>
          <w:rFonts w:ascii="Arial" w:eastAsia="Arial" w:hAnsi="Arial" w:cs="Arial"/>
          <w:color w:val="000000"/>
          <w:sz w:val="23"/>
          <w:szCs w:val="23"/>
        </w:rPr>
        <w:t xml:space="preserve"> </w:t>
      </w:r>
      <w:r w:rsidR="00D40873" w:rsidRPr="00D40873">
        <w:rPr>
          <w:rFonts w:ascii="Arial" w:eastAsia="Arial" w:hAnsi="Arial" w:cs="Arial"/>
          <w:b/>
          <w:color w:val="000000"/>
          <w:sz w:val="23"/>
          <w:szCs w:val="23"/>
        </w:rPr>
        <w:t>Ocak Salı</w:t>
      </w:r>
      <w:r w:rsidR="00D40873" w:rsidRPr="00D40873">
        <w:rPr>
          <w:rFonts w:ascii="Arial" w:eastAsia="Arial" w:hAnsi="Arial" w:cs="Arial"/>
          <w:color w:val="000000"/>
          <w:sz w:val="23"/>
          <w:szCs w:val="23"/>
        </w:rPr>
        <w:t xml:space="preserve"> akşamı</w:t>
      </w:r>
      <w:r w:rsidR="00613819" w:rsidRPr="00613819">
        <w:t xml:space="preserve"> </w:t>
      </w:r>
      <w:r w:rsidR="00613819" w:rsidRPr="00616369">
        <w:rPr>
          <w:rFonts w:ascii="Arial" w:eastAsia="Arial" w:hAnsi="Arial" w:cs="Arial"/>
          <w:b/>
          <w:color w:val="000000"/>
          <w:sz w:val="23"/>
          <w:szCs w:val="23"/>
        </w:rPr>
        <w:t>İstanbul İngiltere Başkonsolosluğu’</w:t>
      </w:r>
      <w:r w:rsidR="00613819">
        <w:rPr>
          <w:rFonts w:ascii="Arial" w:eastAsia="Arial" w:hAnsi="Arial" w:cs="Arial"/>
          <w:color w:val="000000"/>
          <w:sz w:val="23"/>
          <w:szCs w:val="23"/>
        </w:rPr>
        <w:t xml:space="preserve">nda vereceği özel </w:t>
      </w:r>
      <w:r w:rsidR="00C07BCF" w:rsidRPr="00350400">
        <w:rPr>
          <w:rFonts w:ascii="Arial" w:eastAsia="Arial" w:hAnsi="Arial" w:cs="Arial"/>
          <w:color w:val="000000"/>
          <w:sz w:val="23"/>
          <w:szCs w:val="23"/>
        </w:rPr>
        <w:t xml:space="preserve">açılış </w:t>
      </w:r>
      <w:r w:rsidR="00613819">
        <w:rPr>
          <w:rFonts w:ascii="Arial" w:eastAsia="Arial" w:hAnsi="Arial" w:cs="Arial"/>
          <w:color w:val="000000"/>
          <w:sz w:val="23"/>
          <w:szCs w:val="23"/>
        </w:rPr>
        <w:t>konser</w:t>
      </w:r>
      <w:r w:rsidR="00C07BCF">
        <w:rPr>
          <w:rFonts w:ascii="Arial" w:eastAsia="Arial" w:hAnsi="Arial" w:cs="Arial"/>
          <w:color w:val="000000"/>
          <w:sz w:val="23"/>
          <w:szCs w:val="23"/>
        </w:rPr>
        <w:t>iy</w:t>
      </w:r>
      <w:r w:rsidR="00613819">
        <w:rPr>
          <w:rFonts w:ascii="Arial" w:eastAsia="Arial" w:hAnsi="Arial" w:cs="Arial"/>
          <w:color w:val="000000"/>
          <w:sz w:val="23"/>
          <w:szCs w:val="23"/>
        </w:rPr>
        <w:t xml:space="preserve">le başlayacak. </w:t>
      </w:r>
    </w:p>
    <w:p w14:paraId="78D47069" w14:textId="77777777" w:rsidR="00A45411" w:rsidRPr="0003312E" w:rsidRDefault="00A45411"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08E97724" w14:textId="4B3935FE" w:rsidR="000F56F0" w:rsidRPr="005D5CE4" w:rsidRDefault="00F41FED" w:rsidP="003F13E9">
      <w:pPr>
        <w:pStyle w:val="Normal1"/>
        <w:pBdr>
          <w:top w:val="nil"/>
          <w:left w:val="nil"/>
          <w:bottom w:val="nil"/>
          <w:right w:val="nil"/>
          <w:between w:val="nil"/>
        </w:pBdr>
        <w:contextualSpacing/>
        <w:jc w:val="both"/>
        <w:rPr>
          <w:rFonts w:ascii="Arial" w:eastAsia="Arial" w:hAnsi="Arial" w:cs="Arial"/>
          <w:color w:val="000000"/>
          <w:sz w:val="23"/>
          <w:szCs w:val="23"/>
        </w:rPr>
      </w:pPr>
      <w:r w:rsidRPr="00A45411">
        <w:rPr>
          <w:rFonts w:ascii="Arial" w:eastAsia="Arial" w:hAnsi="Arial" w:cs="Arial"/>
          <w:b/>
          <w:color w:val="000000"/>
          <w:sz w:val="23"/>
          <w:szCs w:val="23"/>
        </w:rPr>
        <w:t>Ece Yavaş</w:t>
      </w:r>
      <w:r>
        <w:rPr>
          <w:rFonts w:ascii="Arial" w:eastAsia="Arial" w:hAnsi="Arial" w:cs="Arial"/>
          <w:color w:val="000000"/>
          <w:sz w:val="23"/>
          <w:szCs w:val="23"/>
        </w:rPr>
        <w:t xml:space="preserve"> ve </w:t>
      </w:r>
      <w:r w:rsidRPr="00A45411">
        <w:rPr>
          <w:rFonts w:ascii="Arial" w:eastAsia="Arial" w:hAnsi="Arial" w:cs="Arial"/>
          <w:b/>
          <w:color w:val="000000"/>
          <w:sz w:val="23"/>
          <w:szCs w:val="23"/>
        </w:rPr>
        <w:t>Florence Sitruk</w:t>
      </w:r>
      <w:r>
        <w:rPr>
          <w:rFonts w:ascii="Arial" w:eastAsia="Arial" w:hAnsi="Arial" w:cs="Arial"/>
          <w:color w:val="000000"/>
          <w:sz w:val="23"/>
          <w:szCs w:val="23"/>
        </w:rPr>
        <w:t xml:space="preserve">’un </w:t>
      </w:r>
      <w:r w:rsidRPr="005D5CE4">
        <w:rPr>
          <w:rFonts w:ascii="Arial" w:eastAsia="Arial" w:hAnsi="Arial" w:cs="Arial"/>
          <w:color w:val="000000"/>
          <w:sz w:val="23"/>
          <w:szCs w:val="23"/>
        </w:rPr>
        <w:t>konser</w:t>
      </w:r>
      <w:r w:rsidR="000D52DD" w:rsidRPr="005D5CE4">
        <w:rPr>
          <w:rFonts w:ascii="Arial" w:eastAsia="Arial" w:hAnsi="Arial" w:cs="Arial"/>
          <w:color w:val="000000"/>
          <w:sz w:val="23"/>
          <w:szCs w:val="23"/>
        </w:rPr>
        <w:t>ler</w:t>
      </w:r>
      <w:r w:rsidRPr="005D5CE4">
        <w:rPr>
          <w:rFonts w:ascii="Arial" w:eastAsia="Arial" w:hAnsi="Arial" w:cs="Arial"/>
          <w:color w:val="000000"/>
          <w:sz w:val="23"/>
          <w:szCs w:val="23"/>
        </w:rPr>
        <w:t xml:space="preserve">i </w:t>
      </w:r>
      <w:r w:rsidR="00FE33A3" w:rsidRPr="005D5CE4">
        <w:rPr>
          <w:rFonts w:ascii="Arial" w:eastAsia="Arial" w:hAnsi="Arial" w:cs="Arial"/>
          <w:b/>
          <w:color w:val="000000"/>
          <w:sz w:val="23"/>
          <w:szCs w:val="23"/>
        </w:rPr>
        <w:t>15 Ocak</w:t>
      </w:r>
      <w:r w:rsidR="00014EC1" w:rsidRPr="005D5CE4">
        <w:rPr>
          <w:rFonts w:ascii="Arial" w:eastAsia="Arial" w:hAnsi="Arial" w:cs="Arial"/>
          <w:color w:val="000000"/>
          <w:sz w:val="23"/>
          <w:szCs w:val="23"/>
        </w:rPr>
        <w:t>’ta;</w:t>
      </w:r>
      <w:r w:rsidR="00FE33A3" w:rsidRPr="005D5CE4">
        <w:rPr>
          <w:rFonts w:ascii="Arial" w:eastAsia="Arial" w:hAnsi="Arial" w:cs="Arial"/>
          <w:b/>
          <w:color w:val="000000"/>
          <w:sz w:val="23"/>
          <w:szCs w:val="23"/>
        </w:rPr>
        <w:t xml:space="preserve"> </w:t>
      </w:r>
      <w:r w:rsidR="000F56F0" w:rsidRPr="005D5CE4">
        <w:rPr>
          <w:rFonts w:ascii="Arial" w:eastAsia="Arial" w:hAnsi="Arial" w:cs="Arial"/>
          <w:color w:val="000000"/>
          <w:sz w:val="23"/>
          <w:szCs w:val="23"/>
        </w:rPr>
        <w:t xml:space="preserve">önceki festivalin birincileri </w:t>
      </w:r>
      <w:r w:rsidR="000F56F0" w:rsidRPr="005D5CE4">
        <w:rPr>
          <w:rFonts w:ascii="Arial" w:eastAsia="Arial" w:hAnsi="Arial" w:cs="Arial"/>
          <w:b/>
          <w:color w:val="000000"/>
          <w:sz w:val="23"/>
          <w:szCs w:val="23"/>
        </w:rPr>
        <w:t xml:space="preserve">Giedra Julija Tutkute </w:t>
      </w:r>
      <w:r w:rsidR="000F56F0" w:rsidRPr="005D5CE4">
        <w:rPr>
          <w:rFonts w:ascii="Arial" w:eastAsia="Arial" w:hAnsi="Arial" w:cs="Arial"/>
          <w:color w:val="000000"/>
          <w:sz w:val="23"/>
          <w:szCs w:val="23"/>
        </w:rPr>
        <w:t xml:space="preserve">ve </w:t>
      </w:r>
      <w:r w:rsidR="000F56F0" w:rsidRPr="005D5CE4">
        <w:rPr>
          <w:rFonts w:ascii="Arial" w:eastAsia="Arial" w:hAnsi="Arial" w:cs="Arial"/>
          <w:b/>
          <w:color w:val="000000"/>
          <w:sz w:val="23"/>
          <w:szCs w:val="23"/>
        </w:rPr>
        <w:t>Trio Granados</w:t>
      </w:r>
      <w:r w:rsidR="000F56F0" w:rsidRPr="005D5CE4">
        <w:rPr>
          <w:rFonts w:ascii="Arial" w:eastAsia="Arial" w:hAnsi="Arial" w:cs="Arial"/>
          <w:color w:val="000000"/>
          <w:sz w:val="23"/>
          <w:szCs w:val="23"/>
        </w:rPr>
        <w:t xml:space="preserve">’un sahne alacağı konser </w:t>
      </w:r>
      <w:r w:rsidR="000F56F0" w:rsidRPr="005D5CE4">
        <w:rPr>
          <w:rFonts w:ascii="Arial" w:eastAsia="Arial" w:hAnsi="Arial" w:cs="Arial"/>
          <w:b/>
          <w:color w:val="000000"/>
          <w:sz w:val="23"/>
          <w:szCs w:val="23"/>
        </w:rPr>
        <w:t>17 Ocak</w:t>
      </w:r>
      <w:r w:rsidR="00014EC1" w:rsidRPr="005D5CE4">
        <w:rPr>
          <w:rFonts w:ascii="Arial" w:eastAsia="Arial" w:hAnsi="Arial" w:cs="Arial"/>
          <w:color w:val="000000"/>
          <w:sz w:val="23"/>
          <w:szCs w:val="23"/>
        </w:rPr>
        <w:t>’ta</w:t>
      </w:r>
      <w:r w:rsidR="000F56F0" w:rsidRPr="005D5CE4">
        <w:rPr>
          <w:rFonts w:ascii="Arial" w:eastAsia="Arial" w:hAnsi="Arial" w:cs="Arial"/>
          <w:b/>
          <w:color w:val="000000"/>
          <w:sz w:val="23"/>
          <w:szCs w:val="23"/>
        </w:rPr>
        <w:t xml:space="preserve"> </w:t>
      </w:r>
      <w:r w:rsidR="00014EC1" w:rsidRPr="005D5CE4">
        <w:rPr>
          <w:rFonts w:ascii="Arial" w:eastAsia="Arial" w:hAnsi="Arial" w:cs="Arial"/>
          <w:b/>
          <w:color w:val="000000"/>
          <w:sz w:val="23"/>
          <w:szCs w:val="23"/>
        </w:rPr>
        <w:t>AKM</w:t>
      </w:r>
      <w:r w:rsidR="00014EC1" w:rsidRPr="005D5CE4">
        <w:rPr>
          <w:rFonts w:ascii="Arial" w:eastAsia="Arial" w:hAnsi="Arial" w:cs="Arial"/>
          <w:color w:val="000000"/>
          <w:sz w:val="23"/>
          <w:szCs w:val="23"/>
        </w:rPr>
        <w:t xml:space="preserve"> </w:t>
      </w:r>
      <w:r w:rsidR="00014EC1" w:rsidRPr="005D5CE4">
        <w:rPr>
          <w:rFonts w:ascii="Arial" w:eastAsia="Arial" w:hAnsi="Arial" w:cs="Arial"/>
          <w:b/>
          <w:color w:val="000000"/>
          <w:sz w:val="23"/>
          <w:szCs w:val="23"/>
        </w:rPr>
        <w:t>Çok Amaçlı Salon</w:t>
      </w:r>
      <w:r w:rsidR="00014EC1" w:rsidRPr="005D5CE4">
        <w:rPr>
          <w:rFonts w:ascii="Arial" w:eastAsia="Arial" w:hAnsi="Arial" w:cs="Arial"/>
          <w:color w:val="000000"/>
          <w:sz w:val="23"/>
          <w:szCs w:val="23"/>
        </w:rPr>
        <w:t xml:space="preserve">’da </w:t>
      </w:r>
      <w:r w:rsidR="000F56F0" w:rsidRPr="005D5CE4">
        <w:rPr>
          <w:rFonts w:ascii="Arial" w:eastAsia="Arial" w:hAnsi="Arial" w:cs="Arial"/>
          <w:color w:val="000000"/>
          <w:sz w:val="23"/>
          <w:szCs w:val="23"/>
        </w:rPr>
        <w:t>gerçekleşecek.</w:t>
      </w:r>
      <w:r w:rsidR="000F56F0" w:rsidRPr="005D5CE4">
        <w:rPr>
          <w:rFonts w:ascii="Arial" w:eastAsia="Arial" w:hAnsi="Arial" w:cs="Arial"/>
          <w:b/>
          <w:color w:val="000000"/>
          <w:sz w:val="23"/>
          <w:szCs w:val="23"/>
        </w:rPr>
        <w:t xml:space="preserve"> Şirin Pancaroğlu </w:t>
      </w:r>
      <w:r w:rsidR="000F56F0" w:rsidRPr="005D5CE4">
        <w:rPr>
          <w:rFonts w:ascii="Arial" w:eastAsia="Arial" w:hAnsi="Arial" w:cs="Arial"/>
          <w:color w:val="000000"/>
          <w:sz w:val="23"/>
          <w:szCs w:val="23"/>
        </w:rPr>
        <w:t xml:space="preserve">ve </w:t>
      </w:r>
      <w:r w:rsidR="000F56F0" w:rsidRPr="005D5CE4">
        <w:rPr>
          <w:rFonts w:ascii="Arial" w:eastAsia="Arial" w:hAnsi="Arial" w:cs="Arial"/>
          <w:b/>
          <w:color w:val="000000"/>
          <w:sz w:val="23"/>
          <w:szCs w:val="23"/>
        </w:rPr>
        <w:t>Anne-Sophie Bertrand</w:t>
      </w:r>
      <w:r w:rsidR="000F56F0" w:rsidRPr="005D5CE4">
        <w:rPr>
          <w:rFonts w:ascii="Arial" w:eastAsia="Arial" w:hAnsi="Arial" w:cs="Arial"/>
          <w:color w:val="000000"/>
          <w:sz w:val="23"/>
          <w:szCs w:val="23"/>
        </w:rPr>
        <w:t xml:space="preserve">’ın vereceği </w:t>
      </w:r>
      <w:r w:rsidR="000F56F0" w:rsidRPr="005D5CE4">
        <w:rPr>
          <w:rFonts w:ascii="Arial" w:eastAsia="Arial" w:hAnsi="Arial" w:cs="Arial"/>
          <w:b/>
          <w:color w:val="000000"/>
          <w:sz w:val="23"/>
          <w:szCs w:val="23"/>
        </w:rPr>
        <w:t>Ceren Necipoğlu Doğum Günü Özel Konseri</w:t>
      </w:r>
      <w:r w:rsidR="000F56F0" w:rsidRPr="005D5CE4">
        <w:rPr>
          <w:rFonts w:ascii="Arial" w:eastAsia="Arial" w:hAnsi="Arial" w:cs="Arial"/>
          <w:color w:val="000000"/>
          <w:sz w:val="23"/>
          <w:szCs w:val="23"/>
        </w:rPr>
        <w:t xml:space="preserve"> ise </w:t>
      </w:r>
      <w:r w:rsidR="000F56F0" w:rsidRPr="005D5CE4">
        <w:rPr>
          <w:rFonts w:ascii="Arial" w:eastAsia="Arial" w:hAnsi="Arial" w:cs="Arial"/>
          <w:b/>
          <w:color w:val="000000"/>
          <w:sz w:val="23"/>
          <w:szCs w:val="23"/>
        </w:rPr>
        <w:t xml:space="preserve">18 </w:t>
      </w:r>
      <w:r w:rsidR="002F080C" w:rsidRPr="005D5CE4">
        <w:rPr>
          <w:rFonts w:ascii="Arial" w:eastAsia="Arial" w:hAnsi="Arial" w:cs="Arial"/>
          <w:b/>
          <w:color w:val="000000"/>
          <w:sz w:val="23"/>
          <w:szCs w:val="23"/>
        </w:rPr>
        <w:t>Ocak</w:t>
      </w:r>
      <w:r w:rsidR="002F080C" w:rsidRPr="005D5CE4">
        <w:rPr>
          <w:rFonts w:ascii="Arial" w:eastAsia="Arial" w:hAnsi="Arial" w:cs="Arial"/>
          <w:color w:val="000000"/>
          <w:sz w:val="23"/>
          <w:szCs w:val="23"/>
        </w:rPr>
        <w:t>’ta</w:t>
      </w:r>
      <w:r w:rsidR="002F080C" w:rsidRPr="005D5CE4">
        <w:rPr>
          <w:rFonts w:ascii="Arial" w:eastAsia="Arial" w:hAnsi="Arial" w:cs="Arial"/>
          <w:b/>
          <w:color w:val="000000"/>
          <w:sz w:val="23"/>
          <w:szCs w:val="23"/>
        </w:rPr>
        <w:t xml:space="preserve"> </w:t>
      </w:r>
      <w:r w:rsidR="000F56F0" w:rsidRPr="005D5CE4">
        <w:rPr>
          <w:rFonts w:ascii="Arial" w:eastAsia="Arial" w:hAnsi="Arial" w:cs="Arial"/>
          <w:b/>
          <w:color w:val="000000"/>
          <w:sz w:val="23"/>
          <w:szCs w:val="23"/>
        </w:rPr>
        <w:t>Pera Müzesi</w:t>
      </w:r>
      <w:r w:rsidR="000F56F0" w:rsidRPr="005D5CE4">
        <w:rPr>
          <w:rFonts w:ascii="Arial" w:eastAsia="Arial" w:hAnsi="Arial" w:cs="Arial"/>
          <w:color w:val="000000"/>
          <w:sz w:val="23"/>
          <w:szCs w:val="23"/>
        </w:rPr>
        <w:t xml:space="preserve">’nde düzenlenecek. </w:t>
      </w:r>
      <w:r w:rsidR="00F81705" w:rsidRPr="005D5CE4">
        <w:rPr>
          <w:rFonts w:ascii="Arial" w:eastAsia="Arial" w:hAnsi="Arial" w:cs="Arial"/>
          <w:color w:val="000000"/>
          <w:sz w:val="23"/>
          <w:szCs w:val="23"/>
        </w:rPr>
        <w:t xml:space="preserve">Bu üç konser, ücretsiz olacak tüm dinleyicilerin katılımına açık olacak. </w:t>
      </w:r>
    </w:p>
    <w:p w14:paraId="7F8C5174" w14:textId="77777777" w:rsidR="00A45411" w:rsidRPr="0003312E" w:rsidRDefault="00A45411"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451DC3E1" w14:textId="0EECCFC4" w:rsidR="000B1B9D" w:rsidRDefault="00F81705" w:rsidP="003F13E9">
      <w:pPr>
        <w:pStyle w:val="Normal1"/>
        <w:pBdr>
          <w:top w:val="nil"/>
          <w:left w:val="nil"/>
          <w:bottom w:val="nil"/>
          <w:right w:val="nil"/>
          <w:between w:val="nil"/>
        </w:pBdr>
        <w:contextualSpacing/>
        <w:jc w:val="both"/>
        <w:rPr>
          <w:rFonts w:ascii="Arial" w:eastAsia="Arial" w:hAnsi="Arial" w:cs="Arial"/>
          <w:color w:val="000000"/>
          <w:sz w:val="23"/>
          <w:szCs w:val="23"/>
        </w:rPr>
      </w:pPr>
      <w:r w:rsidRPr="005D5CE4">
        <w:rPr>
          <w:rFonts w:ascii="Arial" w:eastAsia="Arial" w:hAnsi="Arial" w:cs="Arial"/>
          <w:color w:val="000000"/>
          <w:sz w:val="23"/>
          <w:szCs w:val="23"/>
        </w:rPr>
        <w:t xml:space="preserve">Festival, </w:t>
      </w:r>
      <w:r w:rsidRPr="005D5CE4">
        <w:rPr>
          <w:rFonts w:ascii="Arial" w:eastAsia="Arial" w:hAnsi="Arial" w:cs="Arial"/>
          <w:b/>
          <w:color w:val="000000"/>
          <w:sz w:val="23"/>
          <w:szCs w:val="23"/>
        </w:rPr>
        <w:t xml:space="preserve">19 Ocak Pazar </w:t>
      </w:r>
      <w:r w:rsidRPr="005D5CE4">
        <w:rPr>
          <w:rFonts w:ascii="Arial" w:eastAsia="Arial" w:hAnsi="Arial" w:cs="Arial"/>
          <w:color w:val="000000"/>
          <w:sz w:val="23"/>
          <w:szCs w:val="23"/>
        </w:rPr>
        <w:t xml:space="preserve">akşamı </w:t>
      </w:r>
      <w:r w:rsidR="005B565F" w:rsidRPr="005D5CE4">
        <w:rPr>
          <w:rFonts w:ascii="Arial" w:eastAsia="Arial" w:hAnsi="Arial" w:cs="Arial"/>
          <w:b/>
          <w:color w:val="000000"/>
          <w:sz w:val="23"/>
          <w:szCs w:val="23"/>
        </w:rPr>
        <w:t xml:space="preserve">AKM Tiyatro </w:t>
      </w:r>
      <w:r w:rsidRPr="005D5CE4">
        <w:rPr>
          <w:rFonts w:ascii="Arial" w:eastAsia="Arial" w:hAnsi="Arial" w:cs="Arial"/>
          <w:b/>
          <w:color w:val="000000"/>
          <w:sz w:val="23"/>
          <w:szCs w:val="23"/>
        </w:rPr>
        <w:t>Salonu</w:t>
      </w:r>
      <w:r w:rsidRPr="005D5CE4">
        <w:rPr>
          <w:rFonts w:ascii="Arial" w:eastAsia="Arial" w:hAnsi="Arial" w:cs="Arial"/>
          <w:color w:val="000000"/>
          <w:sz w:val="23"/>
          <w:szCs w:val="23"/>
        </w:rPr>
        <w:t xml:space="preserve">’nda düzenlenecek ödül töreni ve </w:t>
      </w:r>
      <w:r w:rsidR="00680D66" w:rsidRPr="005D5CE4">
        <w:rPr>
          <w:rFonts w:ascii="Arial" w:eastAsia="Arial" w:hAnsi="Arial" w:cs="Arial"/>
          <w:color w:val="000000"/>
          <w:sz w:val="23"/>
          <w:szCs w:val="23"/>
        </w:rPr>
        <w:t>kapanış</w:t>
      </w:r>
      <w:r w:rsidRPr="005D5CE4">
        <w:rPr>
          <w:rFonts w:ascii="Arial" w:eastAsia="Arial" w:hAnsi="Arial" w:cs="Arial"/>
          <w:color w:val="000000"/>
          <w:sz w:val="23"/>
          <w:szCs w:val="23"/>
        </w:rPr>
        <w:t xml:space="preserve"> konseriyle sona erecek.</w:t>
      </w:r>
      <w:r w:rsidR="00840B9D" w:rsidRPr="005D5CE4">
        <w:rPr>
          <w:rFonts w:ascii="Arial" w:eastAsia="Arial" w:hAnsi="Arial" w:cs="Arial"/>
          <w:color w:val="000000"/>
          <w:sz w:val="23"/>
          <w:szCs w:val="23"/>
        </w:rPr>
        <w:t xml:space="preserve"> </w:t>
      </w:r>
      <w:r w:rsidR="00840B9D" w:rsidRPr="005D5CE4">
        <w:rPr>
          <w:rFonts w:ascii="Arial" w:eastAsia="Arial" w:hAnsi="Arial" w:cs="Arial"/>
          <w:b/>
          <w:color w:val="000000"/>
          <w:sz w:val="23"/>
          <w:szCs w:val="23"/>
        </w:rPr>
        <w:t>Solo Arp</w:t>
      </w:r>
      <w:r w:rsidR="00840B9D" w:rsidRPr="005D5CE4">
        <w:rPr>
          <w:rFonts w:ascii="Arial" w:eastAsia="Arial" w:hAnsi="Arial" w:cs="Arial"/>
          <w:color w:val="000000"/>
          <w:sz w:val="23"/>
          <w:szCs w:val="23"/>
        </w:rPr>
        <w:t xml:space="preserve"> </w:t>
      </w:r>
      <w:r w:rsidR="00840B9D" w:rsidRPr="005D5CE4">
        <w:rPr>
          <w:rFonts w:ascii="Arial" w:eastAsia="Arial" w:hAnsi="Arial" w:cs="Arial"/>
          <w:b/>
          <w:color w:val="000000"/>
          <w:sz w:val="23"/>
          <w:szCs w:val="23"/>
        </w:rPr>
        <w:t>Yarışmaları</w:t>
      </w:r>
      <w:r w:rsidR="00840B9D" w:rsidRPr="005D5CE4">
        <w:rPr>
          <w:rFonts w:ascii="Arial" w:eastAsia="Arial" w:hAnsi="Arial" w:cs="Arial"/>
          <w:color w:val="000000"/>
          <w:sz w:val="23"/>
          <w:szCs w:val="23"/>
        </w:rPr>
        <w:t xml:space="preserve"> ve </w:t>
      </w:r>
      <w:r w:rsidR="00840B9D" w:rsidRPr="005D5CE4">
        <w:rPr>
          <w:rFonts w:ascii="Arial" w:eastAsia="Arial" w:hAnsi="Arial" w:cs="Arial"/>
          <w:b/>
          <w:color w:val="000000"/>
          <w:sz w:val="23"/>
          <w:szCs w:val="23"/>
        </w:rPr>
        <w:t>Oda Müziği Yarışması</w:t>
      </w:r>
      <w:r w:rsidR="00840B9D" w:rsidRPr="005D5CE4">
        <w:rPr>
          <w:rFonts w:ascii="Arial" w:eastAsia="Arial" w:hAnsi="Arial" w:cs="Arial"/>
          <w:color w:val="000000"/>
          <w:sz w:val="23"/>
          <w:szCs w:val="23"/>
        </w:rPr>
        <w:t>’nın kazananlarının ödüllerini alacağı gecede Çağatay Akyol (arp)</w:t>
      </w:r>
      <w:r w:rsidR="00FF10C8" w:rsidRPr="005D5CE4">
        <w:rPr>
          <w:rFonts w:ascii="Arial" w:eastAsia="Arial" w:hAnsi="Arial" w:cs="Arial"/>
          <w:color w:val="000000"/>
          <w:sz w:val="23"/>
          <w:szCs w:val="23"/>
        </w:rPr>
        <w:t>,</w:t>
      </w:r>
      <w:r w:rsidR="00840B9D" w:rsidRPr="005D5CE4">
        <w:rPr>
          <w:rFonts w:ascii="Arial" w:eastAsia="Arial" w:hAnsi="Arial" w:cs="Arial"/>
          <w:color w:val="000000"/>
          <w:sz w:val="23"/>
          <w:szCs w:val="23"/>
        </w:rPr>
        <w:t xml:space="preserve"> Ferhat Erdem (kaval-ney-sipsi-cura)</w:t>
      </w:r>
      <w:r w:rsidR="00FF10C8" w:rsidRPr="005D5CE4">
        <w:rPr>
          <w:rFonts w:ascii="Arial" w:eastAsia="Arial" w:hAnsi="Arial" w:cs="Arial"/>
          <w:color w:val="000000"/>
          <w:sz w:val="23"/>
          <w:szCs w:val="23"/>
        </w:rPr>
        <w:t xml:space="preserve"> ve Cemal Özkızıltaş (otantik perküsyon)</w:t>
      </w:r>
      <w:r w:rsidR="00840B9D">
        <w:rPr>
          <w:rFonts w:ascii="Arial" w:eastAsia="Arial" w:hAnsi="Arial" w:cs="Arial"/>
          <w:color w:val="000000"/>
          <w:sz w:val="23"/>
          <w:szCs w:val="23"/>
        </w:rPr>
        <w:t xml:space="preserve"> </w:t>
      </w:r>
      <w:r w:rsidR="00840B9D" w:rsidRPr="00BC0A8E">
        <w:rPr>
          <w:rFonts w:ascii="Arial" w:eastAsia="Arial" w:hAnsi="Arial" w:cs="Arial"/>
          <w:b/>
          <w:color w:val="000000"/>
          <w:sz w:val="23"/>
          <w:szCs w:val="23"/>
        </w:rPr>
        <w:t>Arpanatolia</w:t>
      </w:r>
      <w:r w:rsidR="00840B9D">
        <w:rPr>
          <w:rFonts w:ascii="Arial" w:eastAsia="Arial" w:hAnsi="Arial" w:cs="Arial"/>
          <w:color w:val="000000"/>
          <w:sz w:val="23"/>
          <w:szCs w:val="23"/>
        </w:rPr>
        <w:t xml:space="preserve"> projesi kapsamında unutulmaz bir </w:t>
      </w:r>
      <w:r w:rsidR="00840B9D" w:rsidRPr="00350400">
        <w:rPr>
          <w:rFonts w:ascii="Arial" w:eastAsia="Arial" w:hAnsi="Arial" w:cs="Arial"/>
          <w:color w:val="000000"/>
          <w:sz w:val="23"/>
          <w:szCs w:val="23"/>
        </w:rPr>
        <w:t>performans sergileyecekler.</w:t>
      </w:r>
      <w:r w:rsidR="00840B9D">
        <w:rPr>
          <w:rFonts w:ascii="Arial" w:eastAsia="Arial" w:hAnsi="Arial" w:cs="Arial"/>
          <w:color w:val="000000"/>
          <w:sz w:val="23"/>
          <w:szCs w:val="23"/>
        </w:rPr>
        <w:t xml:space="preserve"> Kapanış gecesinin biletleri, </w:t>
      </w:r>
      <w:hyperlink r:id="rId9" w:history="1">
        <w:r w:rsidR="005541FF">
          <w:rPr>
            <w:rStyle w:val="Kpr"/>
            <w:rFonts w:ascii="Arial" w:eastAsia="Arial" w:hAnsi="Arial" w:cs="Arial"/>
            <w:sz w:val="23"/>
            <w:szCs w:val="23"/>
          </w:rPr>
          <w:t>akmistanbul.gov.tr</w:t>
        </w:r>
      </w:hyperlink>
      <w:r w:rsidR="005541FF">
        <w:rPr>
          <w:rFonts w:ascii="Arial" w:eastAsia="Arial" w:hAnsi="Arial" w:cs="Arial"/>
          <w:color w:val="000000"/>
          <w:sz w:val="23"/>
          <w:szCs w:val="23"/>
        </w:rPr>
        <w:t xml:space="preserve"> adresi üzerinden ve </w:t>
      </w:r>
      <w:hyperlink r:id="rId10" w:history="1">
        <w:r w:rsidR="00840B9D">
          <w:rPr>
            <w:rStyle w:val="Kpr"/>
            <w:rFonts w:ascii="Arial" w:eastAsia="Arial" w:hAnsi="Arial" w:cs="Arial"/>
            <w:sz w:val="23"/>
            <w:szCs w:val="23"/>
          </w:rPr>
          <w:t>biletinial.com</w:t>
        </w:r>
      </w:hyperlink>
      <w:r w:rsidR="00840B9D">
        <w:rPr>
          <w:rFonts w:ascii="Arial" w:eastAsia="Arial" w:hAnsi="Arial" w:cs="Arial"/>
          <w:color w:val="000000"/>
          <w:sz w:val="23"/>
          <w:szCs w:val="23"/>
        </w:rPr>
        <w:t>’</w:t>
      </w:r>
      <w:r w:rsidR="00C45CA9">
        <w:rPr>
          <w:rFonts w:ascii="Arial" w:eastAsia="Arial" w:hAnsi="Arial" w:cs="Arial"/>
          <w:color w:val="000000"/>
          <w:sz w:val="23"/>
          <w:szCs w:val="23"/>
        </w:rPr>
        <w:t>dan temin edilebilecek.</w:t>
      </w:r>
    </w:p>
    <w:p w14:paraId="21F06894" w14:textId="77777777" w:rsidR="000B1B9D" w:rsidRPr="0003312E" w:rsidRDefault="000B1B9D"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1EE8C771" w14:textId="63572618" w:rsidR="00C34D58" w:rsidRDefault="000B1B9D" w:rsidP="003F13E9">
      <w:pPr>
        <w:pStyle w:val="Normal1"/>
        <w:pBdr>
          <w:top w:val="nil"/>
          <w:left w:val="nil"/>
          <w:bottom w:val="nil"/>
          <w:right w:val="nil"/>
          <w:between w:val="nil"/>
        </w:pBdr>
        <w:contextualSpacing/>
        <w:jc w:val="both"/>
        <w:rPr>
          <w:rFonts w:ascii="Arial" w:eastAsia="Arial" w:hAnsi="Arial" w:cs="Arial"/>
          <w:color w:val="000000"/>
          <w:sz w:val="23"/>
          <w:szCs w:val="23"/>
        </w:rPr>
      </w:pPr>
      <w:r>
        <w:rPr>
          <w:rFonts w:ascii="Arial" w:eastAsia="Arial" w:hAnsi="Arial" w:cs="Arial"/>
          <w:b/>
          <w:color w:val="000000"/>
          <w:sz w:val="23"/>
          <w:szCs w:val="23"/>
        </w:rPr>
        <w:t xml:space="preserve">2. </w:t>
      </w:r>
      <w:r w:rsidRPr="00350400">
        <w:rPr>
          <w:rFonts w:ascii="Arial" w:eastAsia="Arial" w:hAnsi="Arial" w:cs="Arial"/>
          <w:b/>
          <w:color w:val="000000"/>
          <w:sz w:val="23"/>
          <w:szCs w:val="23"/>
        </w:rPr>
        <w:t>Ceren Necipoğlu İstanbul Uluslararası Arp Festivali</w:t>
      </w:r>
      <w:r w:rsidRPr="00350400">
        <w:rPr>
          <w:rFonts w:ascii="Arial" w:eastAsia="Arial" w:hAnsi="Arial" w:cs="Arial"/>
          <w:color w:val="000000"/>
          <w:sz w:val="23"/>
          <w:szCs w:val="23"/>
        </w:rPr>
        <w:t xml:space="preserve"> </w:t>
      </w:r>
      <w:r w:rsidR="003F3DDF" w:rsidRPr="00350400">
        <w:rPr>
          <w:rFonts w:ascii="Arial" w:eastAsia="Arial" w:hAnsi="Arial" w:cs="Arial"/>
          <w:color w:val="000000"/>
          <w:sz w:val="23"/>
          <w:szCs w:val="23"/>
        </w:rPr>
        <w:t xml:space="preserve">kapsamında düzenlenen </w:t>
      </w:r>
      <w:r w:rsidR="003F3DDF" w:rsidRPr="00350400">
        <w:rPr>
          <w:rFonts w:ascii="Arial" w:eastAsia="Arial" w:hAnsi="Arial" w:cs="Arial"/>
          <w:b/>
          <w:color w:val="000000"/>
          <w:sz w:val="23"/>
          <w:szCs w:val="23"/>
        </w:rPr>
        <w:t xml:space="preserve">Solo </w:t>
      </w:r>
      <w:r w:rsidR="003F3DDF" w:rsidRPr="00350400">
        <w:rPr>
          <w:rFonts w:ascii="Arial" w:eastAsia="Arial" w:hAnsi="Arial" w:cs="Arial"/>
          <w:b/>
          <w:color w:val="000000"/>
          <w:sz w:val="23"/>
          <w:szCs w:val="23"/>
        </w:rPr>
        <w:lastRenderedPageBreak/>
        <w:t>Arp</w:t>
      </w:r>
      <w:r w:rsidR="003F3DDF" w:rsidRPr="00350400">
        <w:rPr>
          <w:rFonts w:ascii="Arial" w:eastAsia="Arial" w:hAnsi="Arial" w:cs="Arial"/>
          <w:color w:val="000000"/>
          <w:sz w:val="23"/>
          <w:szCs w:val="23"/>
        </w:rPr>
        <w:t xml:space="preserve"> </w:t>
      </w:r>
      <w:r w:rsidR="003F3DDF" w:rsidRPr="00350400">
        <w:rPr>
          <w:rFonts w:ascii="Arial" w:eastAsia="Arial" w:hAnsi="Arial" w:cs="Arial"/>
          <w:b/>
          <w:color w:val="000000"/>
          <w:sz w:val="23"/>
          <w:szCs w:val="23"/>
        </w:rPr>
        <w:t>Yarışmaları</w:t>
      </w:r>
      <w:r w:rsidR="003F3DDF" w:rsidRPr="00350400">
        <w:rPr>
          <w:rFonts w:ascii="Arial" w:eastAsia="Arial" w:hAnsi="Arial" w:cs="Arial"/>
          <w:color w:val="000000"/>
          <w:sz w:val="23"/>
          <w:szCs w:val="23"/>
        </w:rPr>
        <w:t xml:space="preserve"> ve </w:t>
      </w:r>
      <w:r w:rsidR="003F3DDF" w:rsidRPr="00350400">
        <w:rPr>
          <w:rFonts w:ascii="Arial" w:eastAsia="Arial" w:hAnsi="Arial" w:cs="Arial"/>
          <w:b/>
          <w:color w:val="000000"/>
          <w:sz w:val="23"/>
          <w:szCs w:val="23"/>
        </w:rPr>
        <w:t>Oda Müziği Yarışması</w:t>
      </w:r>
      <w:r w:rsidR="00F83381">
        <w:rPr>
          <w:rFonts w:ascii="Arial" w:eastAsia="Arial" w:hAnsi="Arial" w:cs="Arial"/>
          <w:color w:val="000000"/>
          <w:sz w:val="23"/>
          <w:szCs w:val="23"/>
        </w:rPr>
        <w:t xml:space="preserve">, </w:t>
      </w:r>
      <w:r w:rsidR="003F3DDF" w:rsidRPr="00350400">
        <w:rPr>
          <w:rFonts w:ascii="Arial" w:eastAsia="Arial" w:hAnsi="Arial" w:cs="Arial"/>
          <w:color w:val="000000"/>
          <w:sz w:val="23"/>
          <w:szCs w:val="23"/>
        </w:rPr>
        <w:t xml:space="preserve">farklı ülkelerden sanatçıların katılımıyla </w:t>
      </w:r>
      <w:r w:rsidR="003F3DDF" w:rsidRPr="00F6402F">
        <w:rPr>
          <w:rFonts w:ascii="Arial" w:eastAsia="Arial" w:hAnsi="Arial" w:cs="Arial"/>
          <w:b/>
          <w:color w:val="000000"/>
          <w:sz w:val="23"/>
          <w:szCs w:val="23"/>
        </w:rPr>
        <w:t>AKM Çok Amaçlı Salon</w:t>
      </w:r>
      <w:r w:rsidR="003F3DDF">
        <w:rPr>
          <w:rFonts w:ascii="Arial" w:eastAsia="Arial" w:hAnsi="Arial" w:cs="Arial"/>
          <w:color w:val="000000"/>
          <w:sz w:val="23"/>
          <w:szCs w:val="23"/>
        </w:rPr>
        <w:t xml:space="preserve">’da </w:t>
      </w:r>
      <w:r w:rsidR="003F3DDF" w:rsidRPr="00350400">
        <w:rPr>
          <w:rFonts w:ascii="Arial" w:eastAsia="Arial" w:hAnsi="Arial" w:cs="Arial"/>
          <w:color w:val="000000"/>
          <w:sz w:val="23"/>
          <w:szCs w:val="23"/>
        </w:rPr>
        <w:t>gerçekleşecek.</w:t>
      </w:r>
      <w:r w:rsidR="00B61B08" w:rsidRPr="00B61B08">
        <w:rPr>
          <w:rFonts w:ascii="Arial" w:eastAsia="Arial" w:hAnsi="Arial" w:cs="Arial"/>
          <w:color w:val="000000"/>
          <w:sz w:val="23"/>
          <w:szCs w:val="23"/>
        </w:rPr>
        <w:t xml:space="preserve"> </w:t>
      </w:r>
      <w:r w:rsidR="00B61B08" w:rsidRPr="00350400">
        <w:rPr>
          <w:rFonts w:ascii="Arial" w:eastAsia="Arial" w:hAnsi="Arial" w:cs="Arial"/>
          <w:b/>
          <w:color w:val="000000"/>
          <w:sz w:val="23"/>
          <w:szCs w:val="23"/>
        </w:rPr>
        <w:t>Solo Arp Yarışmaları</w:t>
      </w:r>
      <w:r w:rsidR="00B61B08" w:rsidRPr="00350400">
        <w:rPr>
          <w:rFonts w:ascii="Arial" w:eastAsia="Arial" w:hAnsi="Arial" w:cs="Arial"/>
          <w:color w:val="000000"/>
          <w:sz w:val="23"/>
          <w:szCs w:val="23"/>
        </w:rPr>
        <w:t>, Young Hope (12 - 1</w:t>
      </w:r>
      <w:r w:rsidR="00B61B08">
        <w:rPr>
          <w:rFonts w:ascii="Arial" w:eastAsia="Arial" w:hAnsi="Arial" w:cs="Arial"/>
          <w:color w:val="000000"/>
          <w:sz w:val="23"/>
          <w:szCs w:val="23"/>
        </w:rPr>
        <w:t>7</w:t>
      </w:r>
      <w:r w:rsidR="00B61B08" w:rsidRPr="00350400">
        <w:rPr>
          <w:rFonts w:ascii="Arial" w:eastAsia="Arial" w:hAnsi="Arial" w:cs="Arial"/>
          <w:color w:val="000000"/>
          <w:sz w:val="23"/>
          <w:szCs w:val="23"/>
        </w:rPr>
        <w:t xml:space="preserve"> yaş) ve Young Artist (1</w:t>
      </w:r>
      <w:r w:rsidR="00B61B08">
        <w:rPr>
          <w:rFonts w:ascii="Arial" w:eastAsia="Arial" w:hAnsi="Arial" w:cs="Arial"/>
          <w:color w:val="000000"/>
          <w:sz w:val="23"/>
          <w:szCs w:val="23"/>
        </w:rPr>
        <w:t>8</w:t>
      </w:r>
      <w:r w:rsidR="00B61B08" w:rsidRPr="00350400">
        <w:rPr>
          <w:rFonts w:ascii="Arial" w:eastAsia="Arial" w:hAnsi="Arial" w:cs="Arial"/>
          <w:color w:val="000000"/>
          <w:sz w:val="23"/>
          <w:szCs w:val="23"/>
        </w:rPr>
        <w:t xml:space="preserve"> - 2</w:t>
      </w:r>
      <w:r w:rsidR="00B61B08">
        <w:rPr>
          <w:rFonts w:ascii="Arial" w:eastAsia="Arial" w:hAnsi="Arial" w:cs="Arial"/>
          <w:color w:val="000000"/>
          <w:sz w:val="23"/>
          <w:szCs w:val="23"/>
        </w:rPr>
        <w:t>4</w:t>
      </w:r>
      <w:r w:rsidR="00B61B08" w:rsidRPr="00350400">
        <w:rPr>
          <w:rFonts w:ascii="Arial" w:eastAsia="Arial" w:hAnsi="Arial" w:cs="Arial"/>
          <w:color w:val="000000"/>
          <w:sz w:val="23"/>
          <w:szCs w:val="23"/>
        </w:rPr>
        <w:t xml:space="preserve"> yaş) olmak üzere iki kategoride </w:t>
      </w:r>
      <w:r w:rsidR="00B93D1A" w:rsidRPr="00B93D1A">
        <w:rPr>
          <w:rFonts w:ascii="Arial" w:eastAsia="Arial" w:hAnsi="Arial" w:cs="Arial"/>
          <w:color w:val="000000"/>
          <w:sz w:val="23"/>
          <w:szCs w:val="23"/>
        </w:rPr>
        <w:t>15</w:t>
      </w:r>
      <w:r w:rsidR="00BD7200" w:rsidRPr="00B93D1A">
        <w:rPr>
          <w:rFonts w:ascii="Arial" w:eastAsia="Arial" w:hAnsi="Arial" w:cs="Arial"/>
          <w:color w:val="000000"/>
          <w:sz w:val="23"/>
          <w:szCs w:val="23"/>
        </w:rPr>
        <w:t>,</w:t>
      </w:r>
      <w:r w:rsidR="00B93D1A">
        <w:rPr>
          <w:rFonts w:ascii="Arial" w:eastAsia="Arial" w:hAnsi="Arial" w:cs="Arial"/>
          <w:color w:val="000000"/>
          <w:sz w:val="23"/>
          <w:szCs w:val="23"/>
        </w:rPr>
        <w:t xml:space="preserve"> </w:t>
      </w:r>
      <w:r w:rsidR="00BD7200" w:rsidRPr="00B93D1A">
        <w:rPr>
          <w:rFonts w:ascii="Arial" w:eastAsia="Arial" w:hAnsi="Arial" w:cs="Arial"/>
          <w:color w:val="000000"/>
          <w:sz w:val="23"/>
          <w:szCs w:val="23"/>
        </w:rPr>
        <w:t>1</w:t>
      </w:r>
      <w:r w:rsidR="00BD7200">
        <w:rPr>
          <w:rFonts w:ascii="Arial" w:eastAsia="Arial" w:hAnsi="Arial" w:cs="Arial"/>
          <w:color w:val="000000"/>
          <w:sz w:val="23"/>
          <w:szCs w:val="23"/>
        </w:rPr>
        <w:t>6 ve 17 Ocak’ta;</w:t>
      </w:r>
      <w:r w:rsidR="00C34D58" w:rsidRPr="00C34D58">
        <w:rPr>
          <w:rFonts w:ascii="Arial" w:eastAsia="Arial" w:hAnsi="Arial" w:cs="Arial"/>
          <w:color w:val="000000"/>
          <w:sz w:val="23"/>
          <w:szCs w:val="23"/>
        </w:rPr>
        <w:t xml:space="preserve"> </w:t>
      </w:r>
      <w:r w:rsidR="00C34D58">
        <w:rPr>
          <w:rFonts w:ascii="Arial" w:eastAsia="Arial" w:hAnsi="Arial" w:cs="Arial"/>
          <w:color w:val="000000"/>
          <w:sz w:val="23"/>
          <w:szCs w:val="23"/>
        </w:rPr>
        <w:t>a</w:t>
      </w:r>
      <w:r w:rsidR="00C34D58" w:rsidRPr="00350400">
        <w:rPr>
          <w:rFonts w:ascii="Arial" w:eastAsia="Arial" w:hAnsi="Arial" w:cs="Arial"/>
          <w:color w:val="000000"/>
          <w:sz w:val="23"/>
          <w:szCs w:val="23"/>
        </w:rPr>
        <w:t xml:space="preserve">rp zorunluluğu olmayan </w:t>
      </w:r>
      <w:r w:rsidR="00C34D58" w:rsidRPr="00350400">
        <w:rPr>
          <w:rFonts w:ascii="Arial" w:eastAsia="Arial" w:hAnsi="Arial" w:cs="Arial"/>
          <w:b/>
          <w:color w:val="000000"/>
          <w:sz w:val="23"/>
          <w:szCs w:val="23"/>
        </w:rPr>
        <w:t xml:space="preserve">Oda Müziği Yarışması </w:t>
      </w:r>
      <w:r w:rsidR="00C34D58" w:rsidRPr="00350400">
        <w:rPr>
          <w:rFonts w:ascii="Arial" w:eastAsia="Arial" w:hAnsi="Arial" w:cs="Arial"/>
          <w:color w:val="000000"/>
          <w:sz w:val="23"/>
          <w:szCs w:val="23"/>
        </w:rPr>
        <w:t>ise 18 - 19 Ocak’ta</w:t>
      </w:r>
      <w:r w:rsidR="00C34D58" w:rsidRPr="00C34D58">
        <w:rPr>
          <w:rFonts w:ascii="Arial" w:eastAsia="Arial" w:hAnsi="Arial" w:cs="Arial"/>
          <w:color w:val="000000"/>
          <w:sz w:val="23"/>
          <w:szCs w:val="23"/>
        </w:rPr>
        <w:t xml:space="preserve"> </w:t>
      </w:r>
      <w:r w:rsidR="00C34D58" w:rsidRPr="00350400">
        <w:rPr>
          <w:rFonts w:ascii="Arial" w:eastAsia="Arial" w:hAnsi="Arial" w:cs="Arial"/>
          <w:color w:val="000000"/>
          <w:sz w:val="23"/>
          <w:szCs w:val="23"/>
        </w:rPr>
        <w:t>yapılacak.</w:t>
      </w:r>
    </w:p>
    <w:p w14:paraId="6337ED13" w14:textId="77777777" w:rsidR="000A3BC4" w:rsidRPr="0003312E" w:rsidRDefault="000A3BC4"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738EE67D" w14:textId="77777777" w:rsidR="009E6C47" w:rsidRPr="00350400" w:rsidRDefault="009E6C47" w:rsidP="003F13E9">
      <w:pPr>
        <w:pStyle w:val="Normal1"/>
        <w:pBdr>
          <w:top w:val="nil"/>
          <w:left w:val="nil"/>
          <w:bottom w:val="nil"/>
          <w:right w:val="nil"/>
          <w:between w:val="nil"/>
        </w:pBdr>
        <w:contextualSpacing/>
        <w:jc w:val="both"/>
        <w:rPr>
          <w:rFonts w:ascii="Arial" w:eastAsia="Arial" w:hAnsi="Arial" w:cs="Arial"/>
          <w:b/>
          <w:color w:val="000000"/>
          <w:sz w:val="23"/>
          <w:szCs w:val="23"/>
        </w:rPr>
      </w:pPr>
      <w:r w:rsidRPr="00350400">
        <w:rPr>
          <w:rFonts w:ascii="Arial" w:eastAsia="Arial" w:hAnsi="Arial" w:cs="Arial"/>
          <w:b/>
          <w:color w:val="000000"/>
          <w:sz w:val="23"/>
          <w:szCs w:val="23"/>
        </w:rPr>
        <w:t>USTALIK SINIFLARI</w:t>
      </w:r>
      <w:r w:rsidR="001A6A1C">
        <w:rPr>
          <w:rFonts w:ascii="Arial" w:eastAsia="Arial" w:hAnsi="Arial" w:cs="Arial"/>
          <w:b/>
          <w:color w:val="000000"/>
          <w:sz w:val="23"/>
          <w:szCs w:val="23"/>
        </w:rPr>
        <w:t>,</w:t>
      </w:r>
      <w:r w:rsidR="004C1D57">
        <w:rPr>
          <w:rFonts w:ascii="Arial" w:eastAsia="Arial" w:hAnsi="Arial" w:cs="Arial"/>
          <w:b/>
          <w:color w:val="000000"/>
          <w:sz w:val="23"/>
          <w:szCs w:val="23"/>
        </w:rPr>
        <w:t xml:space="preserve"> ATÖLYE ÇALIŞMALARI</w:t>
      </w:r>
      <w:r w:rsidR="001A6A1C">
        <w:rPr>
          <w:rFonts w:ascii="Arial" w:eastAsia="Arial" w:hAnsi="Arial" w:cs="Arial"/>
          <w:b/>
          <w:color w:val="000000"/>
          <w:sz w:val="23"/>
          <w:szCs w:val="23"/>
        </w:rPr>
        <w:t xml:space="preserve"> ve SÖYLEŞİLER</w:t>
      </w:r>
    </w:p>
    <w:p w14:paraId="4C2D3B87" w14:textId="77777777" w:rsidR="00A06098" w:rsidRPr="0003312E" w:rsidRDefault="00A06098" w:rsidP="003F13E9">
      <w:pPr>
        <w:contextualSpacing/>
        <w:jc w:val="both"/>
        <w:rPr>
          <w:rFonts w:ascii="Arial" w:eastAsia="Arial" w:hAnsi="Arial" w:cs="Arial"/>
          <w:color w:val="000000"/>
          <w:sz w:val="20"/>
        </w:rPr>
      </w:pPr>
    </w:p>
    <w:p w14:paraId="7E517617" w14:textId="77777777" w:rsidR="00F67CFB" w:rsidRDefault="004C1D57" w:rsidP="003F13E9">
      <w:pPr>
        <w:contextualSpacing/>
        <w:jc w:val="both"/>
        <w:rPr>
          <w:rFonts w:ascii="Arial" w:eastAsia="Arial" w:hAnsi="Arial" w:cs="Arial"/>
          <w:color w:val="000000"/>
          <w:sz w:val="23"/>
          <w:szCs w:val="23"/>
        </w:rPr>
      </w:pPr>
      <w:r w:rsidRPr="009E6C47">
        <w:rPr>
          <w:rFonts w:ascii="Arial" w:eastAsia="Arial" w:hAnsi="Arial" w:cs="Arial"/>
          <w:color w:val="000000"/>
          <w:sz w:val="23"/>
          <w:szCs w:val="23"/>
        </w:rPr>
        <w:t>Arp sanatçı</w:t>
      </w:r>
      <w:r>
        <w:rPr>
          <w:rFonts w:ascii="Arial" w:eastAsia="Arial" w:hAnsi="Arial" w:cs="Arial"/>
          <w:color w:val="000000"/>
          <w:sz w:val="23"/>
          <w:szCs w:val="23"/>
        </w:rPr>
        <w:t>lar</w:t>
      </w:r>
      <w:r w:rsidRPr="009E6C47">
        <w:rPr>
          <w:rFonts w:ascii="Arial" w:eastAsia="Arial" w:hAnsi="Arial" w:cs="Arial"/>
          <w:color w:val="000000"/>
          <w:sz w:val="23"/>
          <w:szCs w:val="23"/>
        </w:rPr>
        <w:t xml:space="preserve">ı </w:t>
      </w:r>
      <w:r>
        <w:rPr>
          <w:rFonts w:ascii="Arial" w:eastAsia="Arial" w:hAnsi="Arial" w:cs="Arial"/>
          <w:color w:val="000000"/>
          <w:sz w:val="23"/>
          <w:szCs w:val="23"/>
        </w:rPr>
        <w:t>ve a</w:t>
      </w:r>
      <w:r w:rsidR="00EA3D1B">
        <w:rPr>
          <w:rFonts w:ascii="Arial" w:eastAsia="Arial" w:hAnsi="Arial" w:cs="Arial"/>
          <w:color w:val="000000"/>
          <w:sz w:val="23"/>
          <w:szCs w:val="23"/>
        </w:rPr>
        <w:t xml:space="preserve">ynı zamanda yarışmaların jüri üyeleri arasında yer alan </w:t>
      </w:r>
      <w:r w:rsidR="009E6C47" w:rsidRPr="009E6C47">
        <w:rPr>
          <w:rFonts w:ascii="Arial" w:eastAsia="Arial" w:hAnsi="Arial" w:cs="Arial"/>
          <w:b/>
          <w:color w:val="000000"/>
          <w:sz w:val="23"/>
          <w:szCs w:val="23"/>
        </w:rPr>
        <w:t>Florence Sitruk</w:t>
      </w:r>
      <w:r w:rsidR="009E6C47">
        <w:rPr>
          <w:rFonts w:ascii="Arial" w:eastAsia="Arial" w:hAnsi="Arial" w:cs="Arial"/>
          <w:color w:val="000000"/>
          <w:sz w:val="23"/>
          <w:szCs w:val="23"/>
        </w:rPr>
        <w:t xml:space="preserve">, </w:t>
      </w:r>
      <w:r w:rsidR="00D22066" w:rsidRPr="00EA3D1B">
        <w:rPr>
          <w:rFonts w:ascii="Arial" w:eastAsia="Arial" w:hAnsi="Arial" w:cs="Arial"/>
          <w:b/>
          <w:color w:val="000000"/>
          <w:sz w:val="23"/>
          <w:szCs w:val="23"/>
        </w:rPr>
        <w:t>Anastasia Razvalyaeva</w:t>
      </w:r>
      <w:r w:rsidR="00EA3D1B" w:rsidRPr="00EA3D1B">
        <w:rPr>
          <w:rFonts w:ascii="Arial" w:eastAsia="Arial" w:hAnsi="Arial" w:cs="Arial"/>
          <w:b/>
          <w:color w:val="000000"/>
          <w:sz w:val="23"/>
          <w:szCs w:val="23"/>
        </w:rPr>
        <w:t xml:space="preserve">, </w:t>
      </w:r>
      <w:r w:rsidR="00D22066" w:rsidRPr="00EA3D1B">
        <w:rPr>
          <w:rFonts w:ascii="Arial" w:eastAsia="Arial" w:hAnsi="Arial" w:cs="Arial"/>
          <w:b/>
          <w:color w:val="000000"/>
          <w:sz w:val="23"/>
          <w:szCs w:val="23"/>
        </w:rPr>
        <w:t>Sioned Williams</w:t>
      </w:r>
      <w:r w:rsidR="00EA3D1B" w:rsidRPr="00EA3D1B">
        <w:rPr>
          <w:rFonts w:ascii="Arial" w:eastAsia="Arial" w:hAnsi="Arial" w:cs="Arial"/>
          <w:b/>
          <w:color w:val="000000"/>
          <w:sz w:val="23"/>
          <w:szCs w:val="23"/>
        </w:rPr>
        <w:t>, Mara Galassi</w:t>
      </w:r>
      <w:r w:rsidR="00EA3D1B">
        <w:rPr>
          <w:rFonts w:ascii="Arial" w:eastAsia="Arial" w:hAnsi="Arial" w:cs="Arial"/>
          <w:color w:val="000000"/>
          <w:sz w:val="23"/>
          <w:szCs w:val="23"/>
        </w:rPr>
        <w:t xml:space="preserve"> ve </w:t>
      </w:r>
      <w:r w:rsidR="00D22066" w:rsidRPr="00EA3D1B">
        <w:rPr>
          <w:rFonts w:ascii="Arial" w:eastAsia="Arial" w:hAnsi="Arial" w:cs="Arial"/>
          <w:b/>
          <w:color w:val="000000"/>
          <w:sz w:val="23"/>
          <w:szCs w:val="23"/>
        </w:rPr>
        <w:t>Imogen</w:t>
      </w:r>
      <w:r w:rsidR="00D22066" w:rsidRPr="00D22066">
        <w:rPr>
          <w:rFonts w:ascii="Arial" w:eastAsia="Arial" w:hAnsi="Arial" w:cs="Arial"/>
          <w:color w:val="000000"/>
          <w:sz w:val="23"/>
          <w:szCs w:val="23"/>
        </w:rPr>
        <w:t xml:space="preserve"> </w:t>
      </w:r>
      <w:r w:rsidR="00D22066" w:rsidRPr="004C1D57">
        <w:rPr>
          <w:rFonts w:ascii="Arial" w:eastAsia="Arial" w:hAnsi="Arial" w:cs="Arial"/>
          <w:b/>
          <w:color w:val="000000"/>
          <w:sz w:val="23"/>
          <w:szCs w:val="23"/>
        </w:rPr>
        <w:t>Barford</w:t>
      </w:r>
      <w:r>
        <w:rPr>
          <w:rFonts w:ascii="Arial" w:eastAsia="Arial" w:hAnsi="Arial" w:cs="Arial"/>
          <w:color w:val="000000"/>
          <w:sz w:val="23"/>
          <w:szCs w:val="23"/>
        </w:rPr>
        <w:t>, festival boyunca farklı temalarda ustalık sınıfları (masterclass) gerçekleştirecekler.</w:t>
      </w:r>
    </w:p>
    <w:p w14:paraId="162C5E92" w14:textId="77777777" w:rsidR="00F67CFB" w:rsidRPr="0003312E" w:rsidRDefault="00F67CFB" w:rsidP="003F13E9">
      <w:pPr>
        <w:contextualSpacing/>
        <w:jc w:val="both"/>
        <w:rPr>
          <w:rFonts w:ascii="Arial" w:eastAsia="Arial" w:hAnsi="Arial" w:cs="Arial"/>
          <w:color w:val="000000"/>
          <w:sz w:val="20"/>
        </w:rPr>
      </w:pPr>
    </w:p>
    <w:p w14:paraId="3F34D796" w14:textId="77777777" w:rsidR="00410CC9" w:rsidRDefault="00F67CFB" w:rsidP="003F13E9">
      <w:pPr>
        <w:contextualSpacing/>
        <w:jc w:val="both"/>
        <w:rPr>
          <w:rFonts w:ascii="Arial" w:eastAsia="Arial" w:hAnsi="Arial" w:cs="Arial"/>
          <w:color w:val="000000"/>
          <w:sz w:val="23"/>
          <w:szCs w:val="23"/>
        </w:rPr>
      </w:pPr>
      <w:r w:rsidRPr="00410CC9">
        <w:rPr>
          <w:rFonts w:ascii="Arial" w:eastAsia="Arial" w:hAnsi="Arial" w:cs="Arial"/>
          <w:b/>
          <w:color w:val="000000"/>
          <w:sz w:val="23"/>
          <w:szCs w:val="23"/>
        </w:rPr>
        <w:t>Davide Arduino</w:t>
      </w:r>
      <w:r w:rsidR="00CF1D3C">
        <w:rPr>
          <w:rFonts w:ascii="Arial" w:eastAsia="Arial" w:hAnsi="Arial" w:cs="Arial"/>
          <w:color w:val="000000"/>
          <w:sz w:val="23"/>
          <w:szCs w:val="23"/>
        </w:rPr>
        <w:t>’nun</w:t>
      </w:r>
      <w:r>
        <w:rPr>
          <w:rFonts w:ascii="Arial" w:eastAsia="Arial" w:hAnsi="Arial" w:cs="Arial"/>
          <w:color w:val="000000"/>
          <w:sz w:val="23"/>
          <w:szCs w:val="23"/>
        </w:rPr>
        <w:t xml:space="preserve"> </w:t>
      </w:r>
      <w:r w:rsidRPr="000B2223">
        <w:rPr>
          <w:rFonts w:ascii="Arial" w:eastAsia="Arial" w:hAnsi="Arial" w:cs="Arial"/>
          <w:color w:val="000000"/>
          <w:sz w:val="23"/>
          <w:szCs w:val="23"/>
        </w:rPr>
        <w:t>Arp Bakımı ve Regülasyon</w:t>
      </w:r>
      <w:r>
        <w:rPr>
          <w:rFonts w:ascii="Arial" w:eastAsia="Arial" w:hAnsi="Arial" w:cs="Arial"/>
          <w:color w:val="000000"/>
          <w:sz w:val="23"/>
          <w:szCs w:val="23"/>
        </w:rPr>
        <w:t xml:space="preserve">, </w:t>
      </w:r>
      <w:r w:rsidR="00876F57" w:rsidRPr="00410CC9">
        <w:rPr>
          <w:rFonts w:ascii="Arial" w:eastAsia="Arial" w:hAnsi="Arial" w:cs="Arial"/>
          <w:b/>
          <w:color w:val="000000"/>
          <w:sz w:val="23"/>
          <w:szCs w:val="23"/>
        </w:rPr>
        <w:t>Alara Tütüncü</w:t>
      </w:r>
      <w:r w:rsidR="00CF1D3C">
        <w:rPr>
          <w:rFonts w:ascii="Arial" w:eastAsia="Arial" w:hAnsi="Arial" w:cs="Arial"/>
          <w:color w:val="000000"/>
          <w:sz w:val="23"/>
          <w:szCs w:val="23"/>
        </w:rPr>
        <w:t>’nün</w:t>
      </w:r>
      <w:r w:rsidR="00876F57">
        <w:rPr>
          <w:rFonts w:ascii="Arial" w:eastAsia="Arial" w:hAnsi="Arial" w:cs="Arial"/>
          <w:color w:val="000000"/>
          <w:sz w:val="23"/>
          <w:szCs w:val="23"/>
        </w:rPr>
        <w:t xml:space="preserve"> </w:t>
      </w:r>
      <w:r w:rsidR="00876F57" w:rsidRPr="00876F57">
        <w:rPr>
          <w:rFonts w:ascii="Arial" w:eastAsia="Arial" w:hAnsi="Arial" w:cs="Arial"/>
          <w:color w:val="000000"/>
          <w:sz w:val="23"/>
          <w:szCs w:val="23"/>
        </w:rPr>
        <w:t>E</w:t>
      </w:r>
      <w:r w:rsidR="00CF1D3C">
        <w:rPr>
          <w:rFonts w:ascii="Arial" w:eastAsia="Arial" w:hAnsi="Arial" w:cs="Arial"/>
          <w:color w:val="000000"/>
          <w:sz w:val="23"/>
          <w:szCs w:val="23"/>
        </w:rPr>
        <w:t>lektronik ve Elektroakustik Arp</w:t>
      </w:r>
      <w:r w:rsidR="00876F57">
        <w:rPr>
          <w:rFonts w:ascii="Arial" w:eastAsia="Arial" w:hAnsi="Arial" w:cs="Arial"/>
          <w:color w:val="000000"/>
          <w:sz w:val="23"/>
          <w:szCs w:val="23"/>
        </w:rPr>
        <w:t xml:space="preserve">, </w:t>
      </w:r>
      <w:r w:rsidR="00CF1D3C" w:rsidRPr="00410CC9">
        <w:rPr>
          <w:rFonts w:ascii="Arial" w:eastAsia="Arial" w:hAnsi="Arial" w:cs="Arial"/>
          <w:b/>
          <w:color w:val="000000"/>
          <w:sz w:val="23"/>
          <w:szCs w:val="23"/>
        </w:rPr>
        <w:t>Imogen Barford</w:t>
      </w:r>
      <w:r w:rsidR="00CF1D3C">
        <w:rPr>
          <w:rFonts w:ascii="Arial" w:eastAsia="Arial" w:hAnsi="Arial" w:cs="Arial"/>
          <w:color w:val="000000"/>
          <w:sz w:val="23"/>
          <w:szCs w:val="23"/>
        </w:rPr>
        <w:t>’un</w:t>
      </w:r>
      <w:r w:rsidR="00CF1D3C" w:rsidRPr="00F67CFB">
        <w:rPr>
          <w:rFonts w:ascii="Arial" w:eastAsia="Arial" w:hAnsi="Arial" w:cs="Arial"/>
          <w:color w:val="000000"/>
          <w:sz w:val="23"/>
          <w:szCs w:val="23"/>
        </w:rPr>
        <w:t xml:space="preserve"> Aleksan</w:t>
      </w:r>
      <w:r w:rsidR="00CF1D3C">
        <w:rPr>
          <w:rFonts w:ascii="Arial" w:eastAsia="Arial" w:hAnsi="Arial" w:cs="Arial"/>
          <w:color w:val="000000"/>
          <w:sz w:val="23"/>
          <w:szCs w:val="23"/>
        </w:rPr>
        <w:t xml:space="preserve">der Tekniği ve </w:t>
      </w:r>
      <w:r w:rsidR="00CF1D3C" w:rsidRPr="00410CC9">
        <w:rPr>
          <w:rFonts w:ascii="Arial" w:eastAsia="Arial" w:hAnsi="Arial" w:cs="Arial"/>
          <w:b/>
          <w:color w:val="000000"/>
          <w:sz w:val="23"/>
          <w:szCs w:val="23"/>
        </w:rPr>
        <w:t>Anne-Sophie Bertrand</w:t>
      </w:r>
      <w:r w:rsidR="00CF1D3C">
        <w:rPr>
          <w:rFonts w:ascii="Arial" w:eastAsia="Arial" w:hAnsi="Arial" w:cs="Arial"/>
          <w:color w:val="000000"/>
          <w:sz w:val="23"/>
          <w:szCs w:val="23"/>
        </w:rPr>
        <w:t xml:space="preserve">’ın </w:t>
      </w:r>
      <w:r w:rsidR="00CF1D3C" w:rsidRPr="00F67CFB">
        <w:rPr>
          <w:rFonts w:ascii="Arial" w:eastAsia="Arial" w:hAnsi="Arial" w:cs="Arial"/>
          <w:color w:val="000000"/>
          <w:sz w:val="23"/>
          <w:szCs w:val="23"/>
        </w:rPr>
        <w:t xml:space="preserve">Fransız Repertuvarı </w:t>
      </w:r>
      <w:r w:rsidR="00CF1D3C">
        <w:rPr>
          <w:rFonts w:ascii="Arial" w:eastAsia="Arial" w:hAnsi="Arial" w:cs="Arial"/>
          <w:color w:val="000000"/>
          <w:sz w:val="23"/>
          <w:szCs w:val="23"/>
        </w:rPr>
        <w:t>atölyeleri gerçekleştireceği festivalde</w:t>
      </w:r>
      <w:r w:rsidR="00410CC9" w:rsidRPr="00410CC9">
        <w:rPr>
          <w:rFonts w:ascii="Arial" w:eastAsia="Arial" w:hAnsi="Arial" w:cs="Arial"/>
          <w:color w:val="000000"/>
          <w:sz w:val="23"/>
          <w:szCs w:val="23"/>
        </w:rPr>
        <w:t xml:space="preserve"> </w:t>
      </w:r>
      <w:r w:rsidR="00410CC9" w:rsidRPr="00410CC9">
        <w:rPr>
          <w:rFonts w:ascii="Arial" w:eastAsia="Arial" w:hAnsi="Arial" w:cs="Arial"/>
          <w:b/>
          <w:color w:val="000000"/>
          <w:sz w:val="23"/>
          <w:szCs w:val="23"/>
        </w:rPr>
        <w:t>Şirin Pancaroğlu</w:t>
      </w:r>
      <w:r w:rsidR="00410CC9">
        <w:rPr>
          <w:rFonts w:ascii="Arial" w:eastAsia="Arial" w:hAnsi="Arial" w:cs="Arial"/>
          <w:color w:val="000000"/>
          <w:sz w:val="23"/>
          <w:szCs w:val="23"/>
        </w:rPr>
        <w:t xml:space="preserve">’nun </w:t>
      </w:r>
      <w:r w:rsidR="00410CC9" w:rsidRPr="00F67CFB">
        <w:rPr>
          <w:rFonts w:ascii="Arial" w:eastAsia="Arial" w:hAnsi="Arial" w:cs="Arial"/>
          <w:color w:val="000000"/>
          <w:sz w:val="23"/>
          <w:szCs w:val="23"/>
        </w:rPr>
        <w:t>Türk Ar</w:t>
      </w:r>
      <w:r w:rsidR="00410CC9">
        <w:rPr>
          <w:rFonts w:ascii="Arial" w:eastAsia="Arial" w:hAnsi="Arial" w:cs="Arial"/>
          <w:color w:val="000000"/>
          <w:sz w:val="23"/>
          <w:szCs w:val="23"/>
        </w:rPr>
        <w:t>pı atölyesi ise</w:t>
      </w:r>
      <w:r w:rsidR="00410CC9" w:rsidRPr="00BF28E5">
        <w:rPr>
          <w:rFonts w:ascii="Arial" w:eastAsia="Arial" w:hAnsi="Arial" w:cs="Arial"/>
          <w:color w:val="000000"/>
          <w:sz w:val="23"/>
          <w:szCs w:val="23"/>
        </w:rPr>
        <w:t xml:space="preserve"> </w:t>
      </w:r>
      <w:r w:rsidR="00410CC9">
        <w:rPr>
          <w:rFonts w:ascii="Arial" w:eastAsia="Arial" w:hAnsi="Arial" w:cs="Arial"/>
          <w:color w:val="000000"/>
          <w:sz w:val="23"/>
          <w:szCs w:val="23"/>
        </w:rPr>
        <w:t xml:space="preserve">iki farklı yaş grubuna yönelik olarak düzenlenecek. </w:t>
      </w:r>
    </w:p>
    <w:p w14:paraId="693F7972" w14:textId="77777777" w:rsidR="00CF1D3C" w:rsidRPr="0003312E" w:rsidRDefault="00CF1D3C" w:rsidP="003F13E9">
      <w:pPr>
        <w:contextualSpacing/>
        <w:jc w:val="both"/>
        <w:rPr>
          <w:rFonts w:ascii="Arial" w:eastAsia="Arial" w:hAnsi="Arial" w:cs="Arial"/>
          <w:color w:val="000000"/>
          <w:sz w:val="20"/>
        </w:rPr>
      </w:pPr>
    </w:p>
    <w:p w14:paraId="4322F018" w14:textId="77777777" w:rsidR="00D420F7" w:rsidRDefault="00D420F7" w:rsidP="003F13E9">
      <w:pPr>
        <w:contextualSpacing/>
        <w:jc w:val="both"/>
        <w:rPr>
          <w:rFonts w:ascii="Arial" w:hAnsi="Arial" w:cs="Arial"/>
          <w:sz w:val="23"/>
          <w:szCs w:val="23"/>
        </w:rPr>
      </w:pPr>
      <w:r w:rsidRPr="00350400">
        <w:rPr>
          <w:rFonts w:ascii="Arial" w:eastAsia="Arial" w:hAnsi="Arial" w:cs="Arial"/>
          <w:color w:val="000000"/>
          <w:sz w:val="23"/>
          <w:szCs w:val="23"/>
        </w:rPr>
        <w:t xml:space="preserve">Her yaştan arpçının katılımına açık </w:t>
      </w:r>
      <w:r>
        <w:rPr>
          <w:rFonts w:ascii="Arial" w:eastAsia="Arial" w:hAnsi="Arial" w:cs="Arial"/>
          <w:color w:val="000000"/>
          <w:sz w:val="23"/>
          <w:szCs w:val="23"/>
        </w:rPr>
        <w:t xml:space="preserve">olarak </w:t>
      </w:r>
      <w:r w:rsidRPr="004C1D57">
        <w:rPr>
          <w:rFonts w:ascii="Arial" w:eastAsia="Arial" w:hAnsi="Arial" w:cs="Arial"/>
          <w:b/>
          <w:color w:val="000000"/>
          <w:sz w:val="23"/>
          <w:szCs w:val="23"/>
        </w:rPr>
        <w:t>AKM</w:t>
      </w:r>
      <w:r w:rsidRPr="00EA3D1B">
        <w:rPr>
          <w:rFonts w:ascii="Arial" w:eastAsia="Arial" w:hAnsi="Arial" w:cs="Arial"/>
          <w:b/>
          <w:color w:val="000000"/>
          <w:sz w:val="23"/>
          <w:szCs w:val="23"/>
        </w:rPr>
        <w:t xml:space="preserve"> Müzik Platformu</w:t>
      </w:r>
      <w:r>
        <w:rPr>
          <w:rFonts w:ascii="Arial" w:eastAsia="Arial" w:hAnsi="Arial" w:cs="Arial"/>
          <w:color w:val="000000"/>
          <w:sz w:val="23"/>
          <w:szCs w:val="23"/>
        </w:rPr>
        <w:t>’nda düzenlenecek</w:t>
      </w:r>
      <w:r w:rsidRPr="00350400">
        <w:rPr>
          <w:rFonts w:ascii="Arial" w:eastAsia="Arial" w:hAnsi="Arial" w:cs="Arial"/>
          <w:color w:val="000000"/>
          <w:sz w:val="23"/>
          <w:szCs w:val="23"/>
        </w:rPr>
        <w:t xml:space="preserve"> ustalık sınıflarına </w:t>
      </w:r>
      <w:r>
        <w:rPr>
          <w:rFonts w:ascii="Arial" w:eastAsia="Arial" w:hAnsi="Arial" w:cs="Arial"/>
          <w:color w:val="000000"/>
          <w:sz w:val="23"/>
          <w:szCs w:val="23"/>
        </w:rPr>
        <w:t xml:space="preserve">ve atölye çalışmalarına </w:t>
      </w:r>
      <w:r w:rsidRPr="00350400">
        <w:rPr>
          <w:rFonts w:ascii="Arial" w:eastAsia="Arial" w:hAnsi="Arial" w:cs="Arial"/>
          <w:color w:val="000000"/>
          <w:sz w:val="23"/>
          <w:szCs w:val="23"/>
        </w:rPr>
        <w:t xml:space="preserve">katılmak için </w:t>
      </w:r>
      <w:r w:rsidRPr="00350400">
        <w:rPr>
          <w:rFonts w:ascii="Arial" w:hAnsi="Arial" w:cs="Arial"/>
          <w:sz w:val="23"/>
          <w:szCs w:val="23"/>
        </w:rPr>
        <w:t xml:space="preserve">detaylı bilgilere </w:t>
      </w:r>
      <w:hyperlink r:id="rId11" w:history="1">
        <w:r w:rsidRPr="00350400">
          <w:rPr>
            <w:rStyle w:val="Kpr"/>
            <w:rFonts w:ascii="Arial" w:hAnsi="Arial" w:cs="Arial"/>
            <w:sz w:val="23"/>
            <w:szCs w:val="23"/>
          </w:rPr>
          <w:t>cnharpfestival.com</w:t>
        </w:r>
      </w:hyperlink>
      <w:r w:rsidRPr="00350400">
        <w:rPr>
          <w:rFonts w:ascii="Arial" w:hAnsi="Arial" w:cs="Arial"/>
          <w:sz w:val="23"/>
          <w:szCs w:val="23"/>
        </w:rPr>
        <w:t xml:space="preserve"> adresinden ulaşılabilir.</w:t>
      </w:r>
    </w:p>
    <w:p w14:paraId="2E618EDA" w14:textId="77777777" w:rsidR="00CF1D3C" w:rsidRPr="0003312E" w:rsidRDefault="00CF1D3C" w:rsidP="003F13E9">
      <w:pPr>
        <w:contextualSpacing/>
        <w:jc w:val="both"/>
        <w:rPr>
          <w:rFonts w:ascii="Arial" w:eastAsia="Arial" w:hAnsi="Arial" w:cs="Arial"/>
          <w:color w:val="000000"/>
          <w:sz w:val="20"/>
        </w:rPr>
      </w:pPr>
    </w:p>
    <w:p w14:paraId="6FB21BA2" w14:textId="77777777" w:rsidR="00F67CFB" w:rsidRDefault="007425BB" w:rsidP="003F13E9">
      <w:pPr>
        <w:contextualSpacing/>
        <w:jc w:val="both"/>
        <w:rPr>
          <w:rFonts w:ascii="Arial" w:eastAsia="Arial" w:hAnsi="Arial" w:cs="Arial"/>
          <w:color w:val="000000"/>
          <w:sz w:val="23"/>
          <w:szCs w:val="23"/>
        </w:rPr>
      </w:pPr>
      <w:r>
        <w:rPr>
          <w:rFonts w:ascii="Arial" w:eastAsia="Arial" w:hAnsi="Arial" w:cs="Arial"/>
          <w:b/>
          <w:color w:val="000000"/>
          <w:sz w:val="23"/>
          <w:szCs w:val="23"/>
        </w:rPr>
        <w:t xml:space="preserve">2. </w:t>
      </w:r>
      <w:r w:rsidRPr="00350400">
        <w:rPr>
          <w:rFonts w:ascii="Arial" w:eastAsia="Arial" w:hAnsi="Arial" w:cs="Arial"/>
          <w:b/>
          <w:color w:val="000000"/>
          <w:sz w:val="23"/>
          <w:szCs w:val="23"/>
        </w:rPr>
        <w:t>Ceren Necipoğlu İstanbul Uluslararası Arp Festivali</w:t>
      </w:r>
      <w:r w:rsidR="00D420F7">
        <w:rPr>
          <w:rFonts w:ascii="Arial" w:eastAsia="Arial" w:hAnsi="Arial" w:cs="Arial"/>
          <w:color w:val="000000"/>
          <w:sz w:val="23"/>
          <w:szCs w:val="23"/>
        </w:rPr>
        <w:t xml:space="preserve"> aynı zamanda, </w:t>
      </w:r>
      <w:r w:rsidR="00DD6B11" w:rsidRPr="00AF43EE">
        <w:rPr>
          <w:rFonts w:ascii="Arial" w:eastAsia="Arial" w:hAnsi="Arial" w:cs="Arial"/>
          <w:b/>
          <w:color w:val="000000"/>
          <w:sz w:val="23"/>
          <w:szCs w:val="23"/>
        </w:rPr>
        <w:t>Bikem de Montebello</w:t>
      </w:r>
      <w:r w:rsidR="00DD6B11">
        <w:rPr>
          <w:rFonts w:ascii="Arial" w:eastAsia="Arial" w:hAnsi="Arial" w:cs="Arial"/>
          <w:color w:val="000000"/>
          <w:sz w:val="23"/>
          <w:szCs w:val="23"/>
        </w:rPr>
        <w:t>’nun “</w:t>
      </w:r>
      <w:r w:rsidR="00DD6B11" w:rsidRPr="00DD6B11">
        <w:rPr>
          <w:rFonts w:ascii="Arial" w:eastAsia="Arial" w:hAnsi="Arial" w:cs="Arial"/>
          <w:color w:val="000000"/>
          <w:sz w:val="23"/>
          <w:szCs w:val="23"/>
        </w:rPr>
        <w:t xml:space="preserve">Konservatuar </w:t>
      </w:r>
      <w:r w:rsidR="000300C2" w:rsidRPr="00DD6B11">
        <w:rPr>
          <w:rFonts w:ascii="Arial" w:eastAsia="Arial" w:hAnsi="Arial" w:cs="Arial"/>
          <w:color w:val="000000"/>
          <w:sz w:val="23"/>
          <w:szCs w:val="23"/>
        </w:rPr>
        <w:t xml:space="preserve">Öğrencileri </w:t>
      </w:r>
      <w:r w:rsidR="00DD6B11" w:rsidRPr="00DD6B11">
        <w:rPr>
          <w:rFonts w:ascii="Arial" w:eastAsia="Arial" w:hAnsi="Arial" w:cs="Arial"/>
          <w:color w:val="000000"/>
          <w:sz w:val="23"/>
          <w:szCs w:val="23"/>
        </w:rPr>
        <w:t xml:space="preserve">ve </w:t>
      </w:r>
      <w:r w:rsidR="000300C2" w:rsidRPr="00DD6B11">
        <w:rPr>
          <w:rFonts w:ascii="Arial" w:eastAsia="Arial" w:hAnsi="Arial" w:cs="Arial"/>
          <w:color w:val="000000"/>
          <w:sz w:val="23"/>
          <w:szCs w:val="23"/>
        </w:rPr>
        <w:t>Kurumsal Olmayan Dış Dünya</w:t>
      </w:r>
      <w:r w:rsidR="00DD6B11">
        <w:rPr>
          <w:rFonts w:ascii="Arial" w:eastAsia="Arial" w:hAnsi="Arial" w:cs="Arial"/>
          <w:color w:val="000000"/>
          <w:sz w:val="23"/>
          <w:szCs w:val="23"/>
        </w:rPr>
        <w:t xml:space="preserve">” </w:t>
      </w:r>
      <w:r>
        <w:rPr>
          <w:rFonts w:ascii="Arial" w:eastAsia="Arial" w:hAnsi="Arial" w:cs="Arial"/>
          <w:color w:val="000000"/>
          <w:sz w:val="23"/>
          <w:szCs w:val="23"/>
        </w:rPr>
        <w:t xml:space="preserve">ve </w:t>
      </w:r>
      <w:r w:rsidR="00700D69" w:rsidRPr="00AF43EE">
        <w:rPr>
          <w:rFonts w:ascii="Arial" w:eastAsia="Arial" w:hAnsi="Arial" w:cs="Arial"/>
          <w:b/>
          <w:color w:val="000000"/>
          <w:sz w:val="23"/>
          <w:szCs w:val="23"/>
        </w:rPr>
        <w:t>Mara Galassi</w:t>
      </w:r>
      <w:r w:rsidR="00700D69">
        <w:rPr>
          <w:rFonts w:ascii="Arial" w:eastAsia="Arial" w:hAnsi="Arial" w:cs="Arial"/>
          <w:color w:val="000000"/>
          <w:sz w:val="23"/>
          <w:szCs w:val="23"/>
        </w:rPr>
        <w:t>’nin “</w:t>
      </w:r>
      <w:r w:rsidR="00F67CFB" w:rsidRPr="00F67CFB">
        <w:rPr>
          <w:rFonts w:ascii="Arial" w:eastAsia="Arial" w:hAnsi="Arial" w:cs="Arial"/>
          <w:color w:val="000000"/>
          <w:sz w:val="23"/>
          <w:szCs w:val="23"/>
        </w:rPr>
        <w:t>Arpın Mükemmelliği: Görüntüler ve Seslerle Arpın Kısa Tarihi</w:t>
      </w:r>
      <w:r w:rsidR="00700D69">
        <w:rPr>
          <w:rFonts w:ascii="Arial" w:eastAsia="Arial" w:hAnsi="Arial" w:cs="Arial"/>
          <w:color w:val="000000"/>
          <w:sz w:val="23"/>
          <w:szCs w:val="23"/>
        </w:rPr>
        <w:t xml:space="preserve">” başlıklı konferanslarına da </w:t>
      </w:r>
      <w:r w:rsidR="00F1161F" w:rsidRPr="004C1D57">
        <w:rPr>
          <w:rFonts w:ascii="Arial" w:eastAsia="Arial" w:hAnsi="Arial" w:cs="Arial"/>
          <w:b/>
          <w:color w:val="000000"/>
          <w:sz w:val="23"/>
          <w:szCs w:val="23"/>
        </w:rPr>
        <w:t>AKM</w:t>
      </w:r>
      <w:r w:rsidR="00F1161F" w:rsidRPr="00EA3D1B">
        <w:rPr>
          <w:rFonts w:ascii="Arial" w:eastAsia="Arial" w:hAnsi="Arial" w:cs="Arial"/>
          <w:b/>
          <w:color w:val="000000"/>
          <w:sz w:val="23"/>
          <w:szCs w:val="23"/>
        </w:rPr>
        <w:t xml:space="preserve"> Müzik Platformu</w:t>
      </w:r>
      <w:r w:rsidR="00F1161F">
        <w:rPr>
          <w:rFonts w:ascii="Arial" w:eastAsia="Arial" w:hAnsi="Arial" w:cs="Arial"/>
          <w:color w:val="000000"/>
          <w:sz w:val="23"/>
          <w:szCs w:val="23"/>
        </w:rPr>
        <w:t xml:space="preserve">’nda </w:t>
      </w:r>
      <w:r w:rsidR="00700D69">
        <w:rPr>
          <w:rFonts w:ascii="Arial" w:eastAsia="Arial" w:hAnsi="Arial" w:cs="Arial"/>
          <w:color w:val="000000"/>
          <w:sz w:val="23"/>
          <w:szCs w:val="23"/>
        </w:rPr>
        <w:t xml:space="preserve">ev sahipliği yapacak. </w:t>
      </w:r>
    </w:p>
    <w:p w14:paraId="1EDAF8E9" w14:textId="77777777" w:rsidR="00DD202E" w:rsidRPr="0003312E" w:rsidRDefault="00DD202E" w:rsidP="003F13E9">
      <w:pPr>
        <w:contextualSpacing/>
        <w:jc w:val="both"/>
        <w:rPr>
          <w:rFonts w:ascii="Arial" w:eastAsia="Arial" w:hAnsi="Arial" w:cs="Arial"/>
          <w:color w:val="000000"/>
          <w:sz w:val="20"/>
        </w:rPr>
      </w:pPr>
    </w:p>
    <w:p w14:paraId="789A0C23" w14:textId="77777777" w:rsidR="0043180B" w:rsidRPr="007262D2" w:rsidRDefault="0043180B" w:rsidP="003F13E9">
      <w:pPr>
        <w:pStyle w:val="Normal1"/>
        <w:pBdr>
          <w:top w:val="nil"/>
          <w:left w:val="nil"/>
          <w:bottom w:val="nil"/>
          <w:right w:val="nil"/>
          <w:between w:val="nil"/>
        </w:pBdr>
        <w:contextualSpacing/>
        <w:jc w:val="both"/>
        <w:rPr>
          <w:rFonts w:ascii="Arial" w:eastAsia="Arial" w:hAnsi="Arial" w:cs="Arial"/>
          <w:color w:val="000000"/>
          <w:sz w:val="18"/>
          <w:szCs w:val="18"/>
        </w:rPr>
      </w:pPr>
      <w:r w:rsidRPr="007262D2">
        <w:rPr>
          <w:rFonts w:ascii="Arial" w:eastAsia="Arial" w:hAnsi="Arial" w:cs="Arial"/>
          <w:b/>
          <w:color w:val="000000"/>
          <w:sz w:val="18"/>
          <w:szCs w:val="18"/>
        </w:rPr>
        <w:t>Bilgi için:</w:t>
      </w:r>
      <w:r w:rsidR="00EE137C" w:rsidRPr="007262D2">
        <w:rPr>
          <w:rFonts w:ascii="Arial" w:eastAsia="Arial" w:hAnsi="Arial" w:cs="Arial"/>
          <w:color w:val="000000"/>
          <w:sz w:val="18"/>
          <w:szCs w:val="18"/>
        </w:rPr>
        <w:tab/>
      </w:r>
      <w:hyperlink r:id="rId12">
        <w:r w:rsidRPr="007262D2">
          <w:rPr>
            <w:rFonts w:ascii="Arial" w:eastAsia="Arial" w:hAnsi="Arial" w:cs="Arial"/>
            <w:color w:val="0000FF"/>
            <w:sz w:val="18"/>
            <w:szCs w:val="18"/>
            <w:u w:val="single"/>
          </w:rPr>
          <w:t>cnharpfestival.com</w:t>
        </w:r>
      </w:hyperlink>
    </w:p>
    <w:p w14:paraId="48D08EC7" w14:textId="77777777" w:rsidR="0043180B" w:rsidRPr="007262D2" w:rsidRDefault="00B671E6" w:rsidP="003F13E9">
      <w:pPr>
        <w:pStyle w:val="Normal1"/>
        <w:pBdr>
          <w:top w:val="nil"/>
          <w:left w:val="nil"/>
          <w:bottom w:val="nil"/>
          <w:right w:val="nil"/>
          <w:between w:val="nil"/>
        </w:pBdr>
        <w:ind w:firstLine="1134"/>
        <w:contextualSpacing/>
        <w:jc w:val="both"/>
        <w:rPr>
          <w:rFonts w:ascii="Arial" w:eastAsia="Arial" w:hAnsi="Arial" w:cs="Arial"/>
          <w:color w:val="000000"/>
          <w:sz w:val="18"/>
          <w:szCs w:val="18"/>
        </w:rPr>
      </w:pPr>
      <w:hyperlink r:id="rId13">
        <w:r w:rsidR="0043180B" w:rsidRPr="007262D2">
          <w:rPr>
            <w:rFonts w:ascii="Arial" w:eastAsia="Arial" w:hAnsi="Arial" w:cs="Arial"/>
            <w:color w:val="0000FF"/>
            <w:sz w:val="18"/>
            <w:szCs w:val="18"/>
            <w:u w:val="single"/>
          </w:rPr>
          <w:t>instagram.com/cnharpfestival</w:t>
        </w:r>
      </w:hyperlink>
    </w:p>
    <w:p w14:paraId="04025013" w14:textId="77777777" w:rsidR="0043180B" w:rsidRPr="007262D2" w:rsidRDefault="00B671E6" w:rsidP="003F13E9">
      <w:pPr>
        <w:pStyle w:val="Normal1"/>
        <w:pBdr>
          <w:top w:val="nil"/>
          <w:left w:val="nil"/>
          <w:bottom w:val="nil"/>
          <w:right w:val="nil"/>
          <w:between w:val="nil"/>
        </w:pBdr>
        <w:ind w:firstLine="1134"/>
        <w:contextualSpacing/>
        <w:jc w:val="both"/>
        <w:rPr>
          <w:rFonts w:ascii="Arial" w:hAnsi="Arial" w:cs="Arial"/>
          <w:sz w:val="18"/>
          <w:szCs w:val="18"/>
        </w:rPr>
      </w:pPr>
      <w:hyperlink r:id="rId14">
        <w:r w:rsidR="0043180B" w:rsidRPr="007262D2">
          <w:rPr>
            <w:rFonts w:ascii="Arial" w:eastAsia="Arial" w:hAnsi="Arial" w:cs="Arial"/>
            <w:color w:val="0000FF"/>
            <w:sz w:val="18"/>
            <w:szCs w:val="18"/>
            <w:u w:val="single"/>
          </w:rPr>
          <w:t>facebook.com/cnharpfestivall</w:t>
        </w:r>
      </w:hyperlink>
    </w:p>
    <w:p w14:paraId="67C68BF7" w14:textId="77777777" w:rsidR="0043180B" w:rsidRPr="007262D2" w:rsidRDefault="0043180B" w:rsidP="003F13E9">
      <w:pPr>
        <w:pStyle w:val="Normal1"/>
        <w:pBdr>
          <w:top w:val="nil"/>
          <w:left w:val="nil"/>
          <w:bottom w:val="nil"/>
          <w:right w:val="nil"/>
          <w:between w:val="nil"/>
        </w:pBdr>
        <w:contextualSpacing/>
        <w:jc w:val="both"/>
        <w:rPr>
          <w:rFonts w:ascii="Arial" w:hAnsi="Arial" w:cs="Arial"/>
          <w:sz w:val="18"/>
          <w:szCs w:val="18"/>
        </w:rPr>
      </w:pPr>
    </w:p>
    <w:p w14:paraId="46F4833B" w14:textId="77777777" w:rsidR="0043180B" w:rsidRPr="007262D2" w:rsidRDefault="0043180B" w:rsidP="003F13E9">
      <w:pPr>
        <w:contextualSpacing/>
        <w:jc w:val="both"/>
        <w:rPr>
          <w:rFonts w:ascii="Arial" w:hAnsi="Arial" w:cs="Arial"/>
          <w:b/>
          <w:sz w:val="18"/>
          <w:szCs w:val="18"/>
          <w:u w:val="single"/>
        </w:rPr>
      </w:pPr>
      <w:r w:rsidRPr="007262D2">
        <w:rPr>
          <w:rFonts w:ascii="Arial" w:hAnsi="Arial" w:cs="Arial"/>
          <w:b/>
          <w:sz w:val="18"/>
          <w:szCs w:val="18"/>
          <w:u w:val="single"/>
        </w:rPr>
        <w:t>FESTİVAL HAKKINDA</w:t>
      </w:r>
    </w:p>
    <w:p w14:paraId="2D5B5BFB" w14:textId="77777777" w:rsidR="00350400" w:rsidRDefault="0043180B" w:rsidP="003F13E9">
      <w:pPr>
        <w:contextualSpacing/>
        <w:jc w:val="both"/>
        <w:rPr>
          <w:rFonts w:ascii="Arial" w:hAnsi="Arial" w:cs="Arial"/>
          <w:sz w:val="20"/>
        </w:rPr>
      </w:pPr>
      <w:r w:rsidRPr="00AC15DE">
        <w:rPr>
          <w:rFonts w:ascii="Arial" w:hAnsi="Arial" w:cs="Arial"/>
          <w:sz w:val="18"/>
          <w:szCs w:val="18"/>
        </w:rPr>
        <w:t>Ceren Necipoğlu İstanbul Uluslararası Arp Festivali, jüriyi oluşturan dünyaca ünlü sanatçıların konserler</w:t>
      </w:r>
      <w:r w:rsidR="00AD23AE" w:rsidRPr="00AC15DE">
        <w:rPr>
          <w:rFonts w:ascii="Arial" w:hAnsi="Arial" w:cs="Arial"/>
          <w:sz w:val="18"/>
          <w:szCs w:val="18"/>
        </w:rPr>
        <w:t>i</w:t>
      </w:r>
      <w:r w:rsidRPr="00AC15DE">
        <w:rPr>
          <w:rFonts w:ascii="Arial" w:hAnsi="Arial" w:cs="Arial"/>
          <w:sz w:val="18"/>
          <w:szCs w:val="18"/>
        </w:rPr>
        <w:t xml:space="preserve"> ve ustalık sınıflarıyla farklı ülkelerden müzisyen ve sanatseverleri İstanbul’da bir araya getirmeyi hedefliyor. Festival komitesinin başkanı A. İmre Tüylü ayrıca, festivalin devamlılığını sağlayarak İstanbul’un kültür sanat hayatına katkıda bulunmayı ve maddi gücü yeterli olmayan genç nesillerin sanatsal eğitimine </w:t>
      </w:r>
      <w:r w:rsidR="00350400" w:rsidRPr="00AC15DE">
        <w:rPr>
          <w:rFonts w:ascii="Arial" w:hAnsi="Arial" w:cs="Arial"/>
          <w:sz w:val="18"/>
          <w:szCs w:val="18"/>
        </w:rPr>
        <w:t>imkân</w:t>
      </w:r>
      <w:r w:rsidRPr="00AC15DE">
        <w:rPr>
          <w:rFonts w:ascii="Arial" w:hAnsi="Arial" w:cs="Arial"/>
          <w:sz w:val="18"/>
          <w:szCs w:val="18"/>
        </w:rPr>
        <w:t xml:space="preserve"> vermeyi de amaçladıklarını dile getiriyor.</w:t>
      </w:r>
      <w:r w:rsidR="00AD23AE" w:rsidRPr="00AC15DE">
        <w:rPr>
          <w:rFonts w:ascii="Arial" w:hAnsi="Arial" w:cs="Arial"/>
          <w:sz w:val="18"/>
          <w:szCs w:val="18"/>
        </w:rPr>
        <w:t xml:space="preserve"> </w:t>
      </w:r>
      <w:r w:rsidRPr="00AC15DE">
        <w:rPr>
          <w:rFonts w:ascii="Arial" w:hAnsi="Arial" w:cs="Arial"/>
          <w:sz w:val="18"/>
          <w:szCs w:val="18"/>
        </w:rPr>
        <w:t xml:space="preserve">Festivalin organizasyon komitesi </w:t>
      </w:r>
      <w:r w:rsidR="00350400" w:rsidRPr="00AC15DE">
        <w:rPr>
          <w:rFonts w:ascii="Arial" w:hAnsi="Arial" w:cs="Arial"/>
          <w:sz w:val="18"/>
          <w:szCs w:val="18"/>
        </w:rPr>
        <w:t xml:space="preserve">Anadolu Üniversitesi Devlet Konservatuvarı Müdürü Prof. Lilian Tonella Tüzün, </w:t>
      </w:r>
      <w:r w:rsidR="001D226F" w:rsidRPr="00AC15DE">
        <w:rPr>
          <w:rFonts w:ascii="Arial" w:hAnsi="Arial" w:cs="Arial"/>
          <w:sz w:val="18"/>
          <w:szCs w:val="18"/>
        </w:rPr>
        <w:t xml:space="preserve">Dokuz Eylül Üniversitesi Arp Sanat Dalı Öğretim Görevlisi Gözde Ece Yavaş Öztürk ve </w:t>
      </w:r>
      <w:r w:rsidR="001D226F" w:rsidRPr="00AC15DE">
        <w:rPr>
          <w:rFonts w:ascii="Arial" w:hAnsi="Arial" w:cs="Arial"/>
          <w:bCs/>
          <w:sz w:val="18"/>
          <w:szCs w:val="18"/>
        </w:rPr>
        <w:t>Necipoğlu</w:t>
      </w:r>
      <w:r w:rsidR="001D226F" w:rsidRPr="00AC15DE">
        <w:rPr>
          <w:rFonts w:ascii="Arial" w:hAnsi="Arial" w:cs="Arial"/>
          <w:sz w:val="18"/>
          <w:szCs w:val="18"/>
        </w:rPr>
        <w:t>’nun ablası Ayşe İmre Tüylü’den oluşuyor.</w:t>
      </w:r>
      <w:r w:rsidR="00D2109A" w:rsidRPr="00AC15DE">
        <w:rPr>
          <w:rFonts w:ascii="Arial" w:hAnsi="Arial" w:cs="Arial"/>
          <w:sz w:val="20"/>
        </w:rPr>
        <w:t xml:space="preserve"> </w:t>
      </w:r>
    </w:p>
    <w:p w14:paraId="24E47517" w14:textId="77777777" w:rsidR="00FE3ACD" w:rsidRDefault="00FE3ACD" w:rsidP="003F13E9">
      <w:pPr>
        <w:contextualSpacing/>
        <w:jc w:val="both"/>
        <w:rPr>
          <w:rFonts w:ascii="Arial" w:hAnsi="Arial" w:cs="Arial"/>
          <w:sz w:val="20"/>
        </w:rPr>
      </w:pPr>
    </w:p>
    <w:p w14:paraId="6B6CC314" w14:textId="77777777" w:rsidR="00FE3ACD" w:rsidRPr="007E135B" w:rsidRDefault="00FE3ACD" w:rsidP="003F13E9">
      <w:pPr>
        <w:contextualSpacing/>
        <w:jc w:val="both"/>
        <w:rPr>
          <w:rFonts w:ascii="Arial" w:hAnsi="Arial" w:cs="Arial"/>
          <w:sz w:val="20"/>
          <w:u w:val="single"/>
        </w:rPr>
      </w:pPr>
      <w:r w:rsidRPr="007E135B">
        <w:rPr>
          <w:rFonts w:ascii="Arial" w:hAnsi="Arial" w:cs="Arial"/>
          <w:b/>
          <w:sz w:val="20"/>
          <w:u w:val="single"/>
        </w:rPr>
        <w:t>PROGRAM</w:t>
      </w:r>
    </w:p>
    <w:p w14:paraId="4684BA4B" w14:textId="77777777" w:rsidR="00FE3ACD" w:rsidRPr="00081AF6" w:rsidRDefault="00FE3ACD" w:rsidP="003F13E9">
      <w:pPr>
        <w:contextualSpacing/>
        <w:jc w:val="both"/>
        <w:rPr>
          <w:rFonts w:ascii="Arial" w:hAnsi="Arial" w:cs="Arial"/>
          <w:sz w:val="16"/>
          <w:szCs w:val="16"/>
        </w:rPr>
      </w:pPr>
    </w:p>
    <w:p w14:paraId="6CEBBBF7" w14:textId="77777777" w:rsidR="00413C06" w:rsidRPr="007E135B" w:rsidRDefault="00C0658D" w:rsidP="003F13E9">
      <w:pPr>
        <w:contextualSpacing/>
        <w:jc w:val="both"/>
        <w:rPr>
          <w:rFonts w:ascii="Arial" w:hAnsi="Arial" w:cs="Arial"/>
          <w:b/>
          <w:sz w:val="20"/>
        </w:rPr>
      </w:pPr>
      <w:r w:rsidRPr="007E135B">
        <w:rPr>
          <w:rFonts w:ascii="Arial" w:hAnsi="Arial" w:cs="Arial"/>
          <w:b/>
          <w:sz w:val="20"/>
        </w:rPr>
        <w:t xml:space="preserve">14 Ocak </w:t>
      </w:r>
      <w:r w:rsidR="00413C06" w:rsidRPr="007E135B">
        <w:rPr>
          <w:rFonts w:ascii="Arial" w:hAnsi="Arial" w:cs="Arial"/>
          <w:b/>
          <w:sz w:val="20"/>
        </w:rPr>
        <w:t>Salı</w:t>
      </w:r>
    </w:p>
    <w:p w14:paraId="2A96E213" w14:textId="77777777" w:rsidR="00413C06" w:rsidRPr="00081AF6" w:rsidRDefault="00413C06" w:rsidP="003F13E9">
      <w:pPr>
        <w:contextualSpacing/>
        <w:jc w:val="both"/>
        <w:rPr>
          <w:rFonts w:ascii="Arial" w:hAnsi="Arial" w:cs="Arial"/>
          <w:sz w:val="16"/>
          <w:szCs w:val="16"/>
        </w:rPr>
      </w:pPr>
    </w:p>
    <w:p w14:paraId="796BC9BE" w14:textId="77777777" w:rsidR="00413C06" w:rsidRPr="007E135B" w:rsidRDefault="00026935" w:rsidP="003F13E9">
      <w:pPr>
        <w:contextualSpacing/>
        <w:jc w:val="both"/>
        <w:rPr>
          <w:rFonts w:ascii="Arial" w:hAnsi="Arial" w:cs="Arial"/>
          <w:sz w:val="20"/>
        </w:rPr>
      </w:pPr>
      <w:r w:rsidRPr="007E135B">
        <w:rPr>
          <w:rFonts w:ascii="Arial" w:hAnsi="Arial" w:cs="Arial"/>
          <w:sz w:val="20"/>
        </w:rPr>
        <w:t>18.00</w:t>
      </w:r>
      <w:r w:rsidRPr="007E135B">
        <w:rPr>
          <w:rFonts w:ascii="Arial" w:hAnsi="Arial" w:cs="Arial"/>
          <w:sz w:val="20"/>
        </w:rPr>
        <w:tab/>
        <w:t>Konser: Sioned Williams / İstanbul İngiltere Başkonsolosluğu</w:t>
      </w:r>
    </w:p>
    <w:p w14:paraId="37276BDF" w14:textId="77777777" w:rsidR="006B7156" w:rsidRPr="00081AF6" w:rsidRDefault="006B7156" w:rsidP="003F13E9">
      <w:pPr>
        <w:contextualSpacing/>
        <w:jc w:val="both"/>
        <w:rPr>
          <w:rFonts w:ascii="Arial" w:hAnsi="Arial" w:cs="Arial"/>
          <w:b/>
          <w:sz w:val="16"/>
          <w:szCs w:val="16"/>
        </w:rPr>
      </w:pPr>
    </w:p>
    <w:p w14:paraId="7E620893" w14:textId="77777777" w:rsidR="006B7156" w:rsidRPr="007E135B" w:rsidRDefault="006B7156" w:rsidP="003F13E9">
      <w:pPr>
        <w:contextualSpacing/>
        <w:jc w:val="both"/>
        <w:rPr>
          <w:rFonts w:ascii="Arial" w:hAnsi="Arial" w:cs="Arial"/>
          <w:b/>
          <w:sz w:val="20"/>
        </w:rPr>
      </w:pPr>
      <w:r w:rsidRPr="007E135B">
        <w:rPr>
          <w:rFonts w:ascii="Arial" w:hAnsi="Arial" w:cs="Arial"/>
          <w:b/>
          <w:sz w:val="20"/>
        </w:rPr>
        <w:t>15 Ocak Çarşamba</w:t>
      </w:r>
    </w:p>
    <w:p w14:paraId="11EFE2F2" w14:textId="77777777" w:rsidR="006B7156" w:rsidRPr="00081AF6" w:rsidRDefault="006B7156" w:rsidP="003F13E9">
      <w:pPr>
        <w:contextualSpacing/>
        <w:jc w:val="both"/>
        <w:rPr>
          <w:rFonts w:ascii="Arial" w:hAnsi="Arial" w:cs="Arial"/>
          <w:sz w:val="16"/>
          <w:szCs w:val="16"/>
        </w:rPr>
      </w:pPr>
    </w:p>
    <w:p w14:paraId="3AE214FD" w14:textId="77777777" w:rsidR="00B36CFF" w:rsidRPr="007E135B" w:rsidRDefault="003E0F61" w:rsidP="003F13E9">
      <w:pPr>
        <w:contextualSpacing/>
        <w:jc w:val="both"/>
        <w:rPr>
          <w:rFonts w:ascii="Arial" w:hAnsi="Arial" w:cs="Arial"/>
          <w:sz w:val="20"/>
        </w:rPr>
      </w:pPr>
      <w:r w:rsidRPr="007E135B">
        <w:rPr>
          <w:rFonts w:ascii="Arial" w:hAnsi="Arial" w:cs="Arial"/>
          <w:sz w:val="20"/>
        </w:rPr>
        <w:t>09.00</w:t>
      </w:r>
      <w:r w:rsidR="00C66A68" w:rsidRPr="007E135B">
        <w:rPr>
          <w:rFonts w:ascii="Arial" w:hAnsi="Arial" w:cs="Arial"/>
          <w:sz w:val="20"/>
        </w:rPr>
        <w:tab/>
      </w:r>
      <w:r w:rsidRPr="007E135B">
        <w:rPr>
          <w:rFonts w:ascii="Arial" w:hAnsi="Arial" w:cs="Arial"/>
          <w:sz w:val="20"/>
        </w:rPr>
        <w:t xml:space="preserve">Young Hope Arp Yarışması 1. Aşama / </w:t>
      </w:r>
      <w:r w:rsidR="00B36CFF" w:rsidRPr="007E135B">
        <w:rPr>
          <w:rFonts w:ascii="Arial" w:hAnsi="Arial" w:cs="Arial"/>
          <w:sz w:val="20"/>
        </w:rPr>
        <w:t>AKM Çok Amaçlı Salon</w:t>
      </w:r>
    </w:p>
    <w:p w14:paraId="0E4BF4CC" w14:textId="77777777" w:rsidR="003E0F61" w:rsidRPr="007E135B" w:rsidRDefault="00B36CFF" w:rsidP="003F13E9">
      <w:pPr>
        <w:ind w:left="1128" w:hanging="1128"/>
        <w:contextualSpacing/>
        <w:jc w:val="both"/>
        <w:rPr>
          <w:rFonts w:ascii="Arial" w:hAnsi="Arial" w:cs="Arial"/>
          <w:sz w:val="20"/>
        </w:rPr>
      </w:pPr>
      <w:r w:rsidRPr="007E135B">
        <w:rPr>
          <w:rFonts w:ascii="Arial" w:hAnsi="Arial" w:cs="Arial"/>
          <w:sz w:val="20"/>
        </w:rPr>
        <w:t>13.15</w:t>
      </w:r>
      <w:r w:rsidR="00C66A68" w:rsidRPr="007E135B">
        <w:rPr>
          <w:rFonts w:ascii="Arial" w:hAnsi="Arial" w:cs="Arial"/>
          <w:sz w:val="20"/>
        </w:rPr>
        <w:tab/>
        <w:t xml:space="preserve">Konferans: </w:t>
      </w:r>
      <w:r w:rsidRPr="007E135B">
        <w:rPr>
          <w:rFonts w:ascii="Arial" w:hAnsi="Arial" w:cs="Arial"/>
          <w:sz w:val="20"/>
        </w:rPr>
        <w:t xml:space="preserve">Bikem de Montebello </w:t>
      </w:r>
      <w:r w:rsidR="00C66A68" w:rsidRPr="007E135B">
        <w:rPr>
          <w:rFonts w:ascii="Arial" w:hAnsi="Arial" w:cs="Arial"/>
          <w:sz w:val="20"/>
        </w:rPr>
        <w:t>“</w:t>
      </w:r>
      <w:r w:rsidRPr="007E135B">
        <w:rPr>
          <w:rFonts w:ascii="Arial" w:hAnsi="Arial" w:cs="Arial"/>
          <w:sz w:val="20"/>
        </w:rPr>
        <w:t xml:space="preserve">Konservatuar </w:t>
      </w:r>
      <w:r w:rsidR="00C66A68" w:rsidRPr="007E135B">
        <w:rPr>
          <w:rFonts w:ascii="Arial" w:hAnsi="Arial" w:cs="Arial"/>
          <w:sz w:val="20"/>
        </w:rPr>
        <w:t xml:space="preserve">Öğrencileri </w:t>
      </w:r>
      <w:r w:rsidRPr="007E135B">
        <w:rPr>
          <w:rFonts w:ascii="Arial" w:hAnsi="Arial" w:cs="Arial"/>
          <w:sz w:val="20"/>
        </w:rPr>
        <w:t xml:space="preserve">ve </w:t>
      </w:r>
      <w:r w:rsidR="00C66A68" w:rsidRPr="007E135B">
        <w:rPr>
          <w:rFonts w:ascii="Arial" w:hAnsi="Arial" w:cs="Arial"/>
          <w:sz w:val="20"/>
        </w:rPr>
        <w:t xml:space="preserve">Kurumsal Olmayan Dış Dünya” / </w:t>
      </w:r>
      <w:r w:rsidRPr="007E135B">
        <w:rPr>
          <w:rFonts w:ascii="Arial" w:hAnsi="Arial" w:cs="Arial"/>
          <w:sz w:val="20"/>
        </w:rPr>
        <w:t>AKM Müzik Platformu</w:t>
      </w:r>
    </w:p>
    <w:p w14:paraId="12FAE325" w14:textId="77777777" w:rsidR="003E0F61" w:rsidRPr="007E135B" w:rsidRDefault="0077501A" w:rsidP="003F13E9">
      <w:pPr>
        <w:contextualSpacing/>
        <w:jc w:val="both"/>
        <w:rPr>
          <w:rFonts w:ascii="Arial" w:hAnsi="Arial" w:cs="Arial"/>
          <w:sz w:val="20"/>
        </w:rPr>
      </w:pPr>
      <w:r w:rsidRPr="007E135B">
        <w:rPr>
          <w:rFonts w:ascii="Arial" w:hAnsi="Arial" w:cs="Arial"/>
          <w:sz w:val="20"/>
        </w:rPr>
        <w:t xml:space="preserve">14.00 </w:t>
      </w:r>
      <w:r w:rsidRPr="007E135B">
        <w:rPr>
          <w:rFonts w:ascii="Arial" w:hAnsi="Arial" w:cs="Arial"/>
          <w:sz w:val="20"/>
        </w:rPr>
        <w:tab/>
        <w:t xml:space="preserve">Young Hope Arp Yarışması 1. Aşama / AKM Çok Amaçlı Salon  </w:t>
      </w:r>
    </w:p>
    <w:p w14:paraId="3DE8BC49" w14:textId="77777777" w:rsidR="006B7156" w:rsidRPr="007E135B" w:rsidRDefault="006B7156" w:rsidP="003F13E9">
      <w:pPr>
        <w:contextualSpacing/>
        <w:jc w:val="both"/>
        <w:rPr>
          <w:rFonts w:ascii="Arial" w:hAnsi="Arial" w:cs="Arial"/>
          <w:sz w:val="20"/>
        </w:rPr>
      </w:pPr>
      <w:r w:rsidRPr="007E135B">
        <w:rPr>
          <w:rFonts w:ascii="Arial" w:hAnsi="Arial" w:cs="Arial"/>
          <w:sz w:val="20"/>
        </w:rPr>
        <w:t>1</w:t>
      </w:r>
      <w:r w:rsidR="00A57F9E" w:rsidRPr="007E135B">
        <w:rPr>
          <w:rFonts w:ascii="Arial" w:hAnsi="Arial" w:cs="Arial"/>
          <w:sz w:val="20"/>
        </w:rPr>
        <w:t>9</w:t>
      </w:r>
      <w:r w:rsidRPr="007E135B">
        <w:rPr>
          <w:rFonts w:ascii="Arial" w:hAnsi="Arial" w:cs="Arial"/>
          <w:sz w:val="20"/>
        </w:rPr>
        <w:t>.00</w:t>
      </w:r>
      <w:r w:rsidRPr="007E135B">
        <w:rPr>
          <w:rFonts w:ascii="Arial" w:hAnsi="Arial" w:cs="Arial"/>
          <w:sz w:val="20"/>
        </w:rPr>
        <w:tab/>
        <w:t xml:space="preserve">Konser: </w:t>
      </w:r>
      <w:r w:rsidR="00A57F9E" w:rsidRPr="007E135B">
        <w:rPr>
          <w:rFonts w:ascii="Arial" w:hAnsi="Arial" w:cs="Arial"/>
          <w:sz w:val="20"/>
        </w:rPr>
        <w:t>Ece Yavaş ve Florence Sitruk / AKM Çok Amaçlı Salon</w:t>
      </w:r>
    </w:p>
    <w:p w14:paraId="248C1F0D" w14:textId="77777777" w:rsidR="003B160E" w:rsidRPr="007E135B" w:rsidRDefault="00825FB7" w:rsidP="003F13E9">
      <w:pPr>
        <w:pStyle w:val="NormalWeb"/>
        <w:spacing w:before="240" w:beforeAutospacing="0" w:after="240" w:afterAutospacing="0"/>
        <w:contextualSpacing/>
        <w:jc w:val="both"/>
        <w:rPr>
          <w:rFonts w:ascii="Arial" w:eastAsia="Arial" w:hAnsi="Arial" w:cs="Arial"/>
          <w:b/>
          <w:sz w:val="20"/>
          <w:szCs w:val="20"/>
          <w:lang w:val="tr-TR"/>
        </w:rPr>
      </w:pPr>
      <w:r w:rsidRPr="007E135B">
        <w:rPr>
          <w:rFonts w:ascii="Arial" w:eastAsia="Arial" w:hAnsi="Arial" w:cs="Arial"/>
          <w:b/>
          <w:sz w:val="20"/>
          <w:szCs w:val="20"/>
          <w:lang w:val="tr-TR"/>
        </w:rPr>
        <w:t>16 Ocak Perşembe</w:t>
      </w:r>
    </w:p>
    <w:p w14:paraId="2E900A18" w14:textId="77777777" w:rsidR="00825FB7" w:rsidRPr="002124CD" w:rsidRDefault="00825FB7" w:rsidP="003F13E9">
      <w:pPr>
        <w:pStyle w:val="NormalWeb"/>
        <w:spacing w:before="240" w:beforeAutospacing="0" w:after="240" w:afterAutospacing="0"/>
        <w:contextualSpacing/>
        <w:jc w:val="both"/>
        <w:rPr>
          <w:rFonts w:ascii="Arial" w:eastAsia="Arial" w:hAnsi="Arial" w:cs="Arial"/>
          <w:sz w:val="18"/>
          <w:szCs w:val="20"/>
          <w:lang w:val="tr-TR"/>
        </w:rPr>
      </w:pPr>
    </w:p>
    <w:p w14:paraId="66E0026C" w14:textId="77777777" w:rsidR="00BF3AB0" w:rsidRDefault="00BF3AB0" w:rsidP="003F13E9">
      <w:pPr>
        <w:pStyle w:val="NormalWeb"/>
        <w:spacing w:before="240" w:beforeAutospacing="0" w:after="240" w:afterAutospacing="0"/>
        <w:contextualSpacing/>
        <w:jc w:val="both"/>
        <w:rPr>
          <w:rFonts w:ascii="Arial" w:eastAsia="Arial" w:hAnsi="Arial" w:cs="Arial"/>
          <w:sz w:val="20"/>
          <w:szCs w:val="20"/>
          <w:lang w:val="tr-TR"/>
        </w:rPr>
      </w:pPr>
      <w:r w:rsidRPr="00BF3AB0">
        <w:rPr>
          <w:rFonts w:ascii="Arial" w:eastAsia="Arial" w:hAnsi="Arial" w:cs="Arial"/>
          <w:sz w:val="20"/>
          <w:szCs w:val="20"/>
          <w:lang w:val="tr-TR"/>
        </w:rPr>
        <w:t>09.00</w:t>
      </w:r>
      <w:r>
        <w:rPr>
          <w:rFonts w:ascii="Arial" w:eastAsia="Arial" w:hAnsi="Arial" w:cs="Arial"/>
          <w:sz w:val="20"/>
          <w:szCs w:val="20"/>
          <w:lang w:val="tr-TR"/>
        </w:rPr>
        <w:tab/>
      </w:r>
      <w:r w:rsidRPr="00BF3AB0">
        <w:rPr>
          <w:rFonts w:ascii="Arial" w:eastAsia="Arial" w:hAnsi="Arial" w:cs="Arial"/>
          <w:sz w:val="20"/>
          <w:szCs w:val="20"/>
          <w:lang w:val="tr-TR"/>
        </w:rPr>
        <w:t>Young Artist Arp Yarışması 1. Aşama</w:t>
      </w:r>
      <w:r>
        <w:rPr>
          <w:rFonts w:ascii="Arial" w:eastAsia="Arial" w:hAnsi="Arial" w:cs="Arial"/>
          <w:sz w:val="20"/>
          <w:szCs w:val="20"/>
          <w:lang w:val="tr-TR"/>
        </w:rPr>
        <w:t xml:space="preserve"> / </w:t>
      </w:r>
      <w:r w:rsidRPr="00BF3AB0">
        <w:rPr>
          <w:rFonts w:ascii="Arial" w:eastAsia="Arial" w:hAnsi="Arial" w:cs="Arial"/>
          <w:sz w:val="20"/>
          <w:szCs w:val="20"/>
          <w:lang w:val="tr-TR"/>
        </w:rPr>
        <w:t>AKM Çok Amaçlı Salon</w:t>
      </w:r>
    </w:p>
    <w:p w14:paraId="3AC9E2EB" w14:textId="77777777" w:rsidR="00D450A5" w:rsidRDefault="00D450A5" w:rsidP="003F13E9">
      <w:pPr>
        <w:pStyle w:val="NormalWeb"/>
        <w:spacing w:before="240" w:beforeAutospacing="0" w:after="240" w:afterAutospacing="0"/>
        <w:contextualSpacing/>
        <w:jc w:val="both"/>
        <w:rPr>
          <w:rFonts w:ascii="Arial" w:eastAsia="Arial" w:hAnsi="Arial" w:cs="Arial"/>
          <w:sz w:val="20"/>
          <w:szCs w:val="20"/>
          <w:lang w:val="tr-TR"/>
        </w:rPr>
      </w:pPr>
      <w:r w:rsidRPr="00D450A5">
        <w:rPr>
          <w:rFonts w:ascii="Arial" w:eastAsia="Arial" w:hAnsi="Arial" w:cs="Arial"/>
          <w:sz w:val="20"/>
          <w:szCs w:val="20"/>
          <w:lang w:val="tr-TR"/>
        </w:rPr>
        <w:t>13.</w:t>
      </w:r>
      <w:r>
        <w:rPr>
          <w:rFonts w:ascii="Arial" w:eastAsia="Arial" w:hAnsi="Arial" w:cs="Arial"/>
          <w:sz w:val="20"/>
          <w:szCs w:val="20"/>
          <w:lang w:val="tr-TR"/>
        </w:rPr>
        <w:t xml:space="preserve">15 </w:t>
      </w:r>
      <w:r>
        <w:rPr>
          <w:rFonts w:ascii="Arial" w:eastAsia="Arial" w:hAnsi="Arial" w:cs="Arial"/>
          <w:sz w:val="20"/>
          <w:szCs w:val="20"/>
          <w:lang w:val="tr-TR"/>
        </w:rPr>
        <w:tab/>
        <w:t xml:space="preserve">Atölye: </w:t>
      </w:r>
      <w:r w:rsidRPr="00D450A5">
        <w:rPr>
          <w:rFonts w:ascii="Arial" w:eastAsia="Arial" w:hAnsi="Arial" w:cs="Arial"/>
          <w:sz w:val="20"/>
          <w:szCs w:val="20"/>
          <w:lang w:val="tr-TR"/>
        </w:rPr>
        <w:t>Davide Arduino</w:t>
      </w:r>
      <w:r w:rsidR="005C09B8">
        <w:rPr>
          <w:rFonts w:ascii="Arial" w:eastAsia="Arial" w:hAnsi="Arial" w:cs="Arial"/>
          <w:sz w:val="20"/>
          <w:szCs w:val="20"/>
          <w:lang w:val="tr-TR"/>
        </w:rPr>
        <w:t xml:space="preserve"> - Arp Bakımı ve Regülasyon / </w:t>
      </w:r>
      <w:r w:rsidRPr="00D450A5">
        <w:rPr>
          <w:rFonts w:ascii="Arial" w:eastAsia="Arial" w:hAnsi="Arial" w:cs="Arial"/>
          <w:sz w:val="20"/>
          <w:szCs w:val="20"/>
          <w:lang w:val="tr-TR"/>
        </w:rPr>
        <w:t>AKM Müzik Platformu</w:t>
      </w:r>
    </w:p>
    <w:p w14:paraId="6E132A9C" w14:textId="77777777" w:rsidR="005C09B8" w:rsidRDefault="001B7BD4" w:rsidP="003F13E9">
      <w:pPr>
        <w:pStyle w:val="NormalWeb"/>
        <w:spacing w:before="240" w:beforeAutospacing="0" w:after="240" w:afterAutospacing="0"/>
        <w:contextualSpacing/>
        <w:jc w:val="both"/>
        <w:rPr>
          <w:rFonts w:ascii="Arial" w:eastAsia="Arial" w:hAnsi="Arial" w:cs="Arial"/>
          <w:sz w:val="20"/>
          <w:szCs w:val="20"/>
          <w:lang w:val="tr-TR"/>
        </w:rPr>
      </w:pPr>
      <w:r w:rsidRPr="001B7BD4">
        <w:rPr>
          <w:rFonts w:ascii="Arial" w:eastAsia="Arial" w:hAnsi="Arial" w:cs="Arial"/>
          <w:sz w:val="20"/>
          <w:szCs w:val="20"/>
          <w:lang w:val="tr-TR"/>
        </w:rPr>
        <w:t>14.00</w:t>
      </w:r>
      <w:r>
        <w:rPr>
          <w:rFonts w:ascii="Arial" w:eastAsia="Arial" w:hAnsi="Arial" w:cs="Arial"/>
          <w:sz w:val="20"/>
          <w:szCs w:val="20"/>
          <w:lang w:val="tr-TR"/>
        </w:rPr>
        <w:tab/>
      </w:r>
      <w:r w:rsidRPr="001B7BD4">
        <w:rPr>
          <w:rFonts w:ascii="Arial" w:eastAsia="Arial" w:hAnsi="Arial" w:cs="Arial"/>
          <w:sz w:val="20"/>
          <w:szCs w:val="20"/>
          <w:lang w:val="tr-TR"/>
        </w:rPr>
        <w:t>Youn</w:t>
      </w:r>
      <w:r>
        <w:rPr>
          <w:rFonts w:ascii="Arial" w:eastAsia="Arial" w:hAnsi="Arial" w:cs="Arial"/>
          <w:sz w:val="20"/>
          <w:szCs w:val="20"/>
          <w:lang w:val="tr-TR"/>
        </w:rPr>
        <w:t xml:space="preserve">g Artist Arp Yarışması 1. Aşama / </w:t>
      </w:r>
      <w:r w:rsidRPr="001B7BD4">
        <w:rPr>
          <w:rFonts w:ascii="Arial" w:eastAsia="Arial" w:hAnsi="Arial" w:cs="Arial"/>
          <w:sz w:val="20"/>
          <w:szCs w:val="20"/>
          <w:lang w:val="tr-TR"/>
        </w:rPr>
        <w:t>AKM Çok Amaçlı Salon</w:t>
      </w:r>
    </w:p>
    <w:p w14:paraId="70568952" w14:textId="77777777" w:rsidR="00B324DC" w:rsidRDefault="00B324DC" w:rsidP="003F13E9">
      <w:pPr>
        <w:pStyle w:val="NormalWeb"/>
        <w:spacing w:before="240" w:beforeAutospacing="0" w:after="240" w:afterAutospacing="0"/>
        <w:contextualSpacing/>
        <w:jc w:val="both"/>
        <w:rPr>
          <w:rFonts w:ascii="Arial" w:eastAsia="Arial" w:hAnsi="Arial" w:cs="Arial"/>
          <w:sz w:val="20"/>
          <w:szCs w:val="20"/>
          <w:lang w:val="tr-TR"/>
        </w:rPr>
      </w:pPr>
      <w:r w:rsidRPr="00B324DC">
        <w:rPr>
          <w:rFonts w:ascii="Arial" w:eastAsia="Arial" w:hAnsi="Arial" w:cs="Arial"/>
          <w:sz w:val="20"/>
          <w:szCs w:val="20"/>
          <w:lang w:val="tr-TR"/>
        </w:rPr>
        <w:t>15.30</w:t>
      </w:r>
      <w:r>
        <w:rPr>
          <w:rFonts w:ascii="Arial" w:eastAsia="Arial" w:hAnsi="Arial" w:cs="Arial"/>
          <w:sz w:val="20"/>
          <w:szCs w:val="20"/>
          <w:lang w:val="tr-TR"/>
        </w:rPr>
        <w:tab/>
      </w:r>
      <w:r w:rsidRPr="00B324DC">
        <w:rPr>
          <w:rFonts w:ascii="Arial" w:eastAsia="Arial" w:hAnsi="Arial" w:cs="Arial"/>
          <w:sz w:val="20"/>
          <w:szCs w:val="20"/>
          <w:lang w:val="tr-TR"/>
        </w:rPr>
        <w:t>Ustalık Sınıfı</w:t>
      </w:r>
      <w:r>
        <w:rPr>
          <w:rFonts w:ascii="Arial" w:eastAsia="Arial" w:hAnsi="Arial" w:cs="Arial"/>
          <w:sz w:val="20"/>
          <w:szCs w:val="20"/>
          <w:lang w:val="tr-TR"/>
        </w:rPr>
        <w:t xml:space="preserve">: </w:t>
      </w:r>
      <w:r w:rsidRPr="00B324DC">
        <w:rPr>
          <w:rFonts w:ascii="Arial" w:eastAsia="Arial" w:hAnsi="Arial" w:cs="Arial"/>
          <w:sz w:val="20"/>
          <w:szCs w:val="20"/>
          <w:lang w:val="tr-TR"/>
        </w:rPr>
        <w:t>Florence Sitruk</w:t>
      </w:r>
      <w:r>
        <w:rPr>
          <w:rFonts w:ascii="Arial" w:eastAsia="Arial" w:hAnsi="Arial" w:cs="Arial"/>
          <w:sz w:val="20"/>
          <w:szCs w:val="20"/>
          <w:lang w:val="tr-TR"/>
        </w:rPr>
        <w:t xml:space="preserve"> / </w:t>
      </w:r>
      <w:r w:rsidRPr="00B324DC">
        <w:rPr>
          <w:rFonts w:ascii="Arial" w:eastAsia="Arial" w:hAnsi="Arial" w:cs="Arial"/>
          <w:sz w:val="20"/>
          <w:szCs w:val="20"/>
          <w:lang w:val="tr-TR"/>
        </w:rPr>
        <w:t>AKM Müzik Platformu</w:t>
      </w:r>
    </w:p>
    <w:p w14:paraId="42DF094C" w14:textId="77777777" w:rsidR="00144966" w:rsidRPr="00081AF6" w:rsidRDefault="00144966" w:rsidP="003F13E9">
      <w:pPr>
        <w:pStyle w:val="NormalWeb"/>
        <w:spacing w:before="240" w:beforeAutospacing="0" w:after="240" w:afterAutospacing="0"/>
        <w:contextualSpacing/>
        <w:jc w:val="both"/>
        <w:rPr>
          <w:rFonts w:ascii="Arial" w:eastAsia="Arial" w:hAnsi="Arial" w:cs="Arial"/>
          <w:sz w:val="16"/>
          <w:szCs w:val="16"/>
          <w:lang w:val="tr-TR"/>
        </w:rPr>
      </w:pPr>
    </w:p>
    <w:p w14:paraId="017481DA" w14:textId="77777777" w:rsidR="00144966" w:rsidRPr="00897CB5" w:rsidRDefault="00144966" w:rsidP="003F13E9">
      <w:pPr>
        <w:pStyle w:val="NormalWeb"/>
        <w:spacing w:before="240" w:beforeAutospacing="0" w:after="240" w:afterAutospacing="0"/>
        <w:contextualSpacing/>
        <w:jc w:val="both"/>
        <w:rPr>
          <w:rFonts w:ascii="Arial" w:eastAsia="Arial" w:hAnsi="Arial" w:cs="Arial"/>
          <w:b/>
          <w:sz w:val="20"/>
          <w:szCs w:val="20"/>
          <w:lang w:val="tr-TR"/>
        </w:rPr>
      </w:pPr>
      <w:r w:rsidRPr="00897CB5">
        <w:rPr>
          <w:rFonts w:ascii="Arial" w:eastAsia="Arial" w:hAnsi="Arial" w:cs="Arial"/>
          <w:b/>
          <w:sz w:val="20"/>
          <w:szCs w:val="20"/>
          <w:lang w:val="tr-TR"/>
        </w:rPr>
        <w:t>17 Ocak Cuma</w:t>
      </w:r>
    </w:p>
    <w:p w14:paraId="6DA6487B" w14:textId="77777777" w:rsidR="00144966" w:rsidRPr="00081AF6" w:rsidRDefault="00144966" w:rsidP="003F13E9">
      <w:pPr>
        <w:pStyle w:val="NormalWeb"/>
        <w:spacing w:before="240" w:beforeAutospacing="0" w:after="240" w:afterAutospacing="0"/>
        <w:contextualSpacing/>
        <w:jc w:val="both"/>
        <w:rPr>
          <w:rFonts w:ascii="Arial" w:eastAsia="Arial" w:hAnsi="Arial" w:cs="Arial"/>
          <w:sz w:val="16"/>
          <w:szCs w:val="16"/>
          <w:lang w:val="tr-TR"/>
        </w:rPr>
      </w:pPr>
    </w:p>
    <w:p w14:paraId="1F37910C" w14:textId="77777777" w:rsidR="00FC73B0" w:rsidRDefault="00FC73B0" w:rsidP="003F13E9">
      <w:pPr>
        <w:pStyle w:val="NormalWeb"/>
        <w:spacing w:before="240" w:beforeAutospacing="0" w:after="240" w:afterAutospacing="0"/>
        <w:contextualSpacing/>
        <w:jc w:val="both"/>
        <w:rPr>
          <w:rFonts w:ascii="Arial" w:eastAsia="Arial" w:hAnsi="Arial" w:cs="Arial"/>
          <w:sz w:val="20"/>
          <w:szCs w:val="20"/>
          <w:lang w:val="tr-TR"/>
        </w:rPr>
      </w:pPr>
      <w:r w:rsidRPr="00FC73B0">
        <w:rPr>
          <w:rFonts w:ascii="Arial" w:eastAsia="Arial" w:hAnsi="Arial" w:cs="Arial"/>
          <w:sz w:val="20"/>
          <w:szCs w:val="20"/>
          <w:lang w:val="tr-TR"/>
        </w:rPr>
        <w:t>09.00</w:t>
      </w:r>
      <w:r>
        <w:rPr>
          <w:rFonts w:ascii="Arial" w:eastAsia="Arial" w:hAnsi="Arial" w:cs="Arial"/>
          <w:sz w:val="20"/>
          <w:szCs w:val="20"/>
          <w:lang w:val="tr-TR"/>
        </w:rPr>
        <w:tab/>
      </w:r>
      <w:r w:rsidRPr="00FC73B0">
        <w:rPr>
          <w:rFonts w:ascii="Arial" w:eastAsia="Arial" w:hAnsi="Arial" w:cs="Arial"/>
          <w:sz w:val="20"/>
          <w:szCs w:val="20"/>
          <w:lang w:val="tr-TR"/>
        </w:rPr>
        <w:t>Young Hope Arp Yarışması 2. Aşama</w:t>
      </w:r>
      <w:r>
        <w:rPr>
          <w:rFonts w:ascii="Arial" w:eastAsia="Arial" w:hAnsi="Arial" w:cs="Arial"/>
          <w:sz w:val="20"/>
          <w:szCs w:val="20"/>
          <w:lang w:val="tr-TR"/>
        </w:rPr>
        <w:t xml:space="preserve"> / </w:t>
      </w:r>
      <w:r w:rsidRPr="00FC73B0">
        <w:rPr>
          <w:rFonts w:ascii="Arial" w:eastAsia="Arial" w:hAnsi="Arial" w:cs="Arial"/>
          <w:sz w:val="20"/>
          <w:szCs w:val="20"/>
          <w:lang w:val="tr-TR"/>
        </w:rPr>
        <w:t>AKM Çok Amaçlı Salon</w:t>
      </w:r>
    </w:p>
    <w:p w14:paraId="31C429D7" w14:textId="77777777" w:rsidR="00144966" w:rsidRDefault="007D40D1" w:rsidP="003F13E9">
      <w:pPr>
        <w:pStyle w:val="NormalWeb"/>
        <w:spacing w:before="240" w:beforeAutospacing="0" w:after="240" w:afterAutospacing="0"/>
        <w:contextualSpacing/>
        <w:jc w:val="both"/>
        <w:rPr>
          <w:rFonts w:ascii="Arial" w:eastAsia="Arial" w:hAnsi="Arial" w:cs="Arial"/>
          <w:sz w:val="20"/>
          <w:szCs w:val="20"/>
          <w:lang w:val="tr-TR"/>
        </w:rPr>
      </w:pPr>
      <w:r w:rsidRPr="007D40D1">
        <w:rPr>
          <w:rFonts w:ascii="Arial" w:eastAsia="Arial" w:hAnsi="Arial" w:cs="Arial"/>
          <w:sz w:val="20"/>
          <w:szCs w:val="20"/>
          <w:lang w:val="tr-TR"/>
        </w:rPr>
        <w:lastRenderedPageBreak/>
        <w:t>10.00</w:t>
      </w:r>
      <w:r>
        <w:rPr>
          <w:rFonts w:ascii="Arial" w:eastAsia="Arial" w:hAnsi="Arial" w:cs="Arial"/>
          <w:sz w:val="20"/>
          <w:szCs w:val="20"/>
          <w:lang w:val="tr-TR"/>
        </w:rPr>
        <w:tab/>
      </w:r>
      <w:r w:rsidRPr="007D40D1">
        <w:rPr>
          <w:rFonts w:ascii="Arial" w:eastAsia="Arial" w:hAnsi="Arial" w:cs="Arial"/>
          <w:sz w:val="20"/>
          <w:szCs w:val="20"/>
          <w:lang w:val="tr-TR"/>
        </w:rPr>
        <w:t>U</w:t>
      </w:r>
      <w:r>
        <w:rPr>
          <w:rFonts w:ascii="Arial" w:eastAsia="Arial" w:hAnsi="Arial" w:cs="Arial"/>
          <w:sz w:val="20"/>
          <w:szCs w:val="20"/>
          <w:lang w:val="tr-TR"/>
        </w:rPr>
        <w:t xml:space="preserve">stalık Sınıfı: </w:t>
      </w:r>
      <w:r w:rsidRPr="007D40D1">
        <w:rPr>
          <w:rFonts w:ascii="Arial" w:eastAsia="Arial" w:hAnsi="Arial" w:cs="Arial"/>
          <w:sz w:val="20"/>
          <w:szCs w:val="20"/>
          <w:lang w:val="tr-TR"/>
        </w:rPr>
        <w:t>Anastasia Razvalyaeva</w:t>
      </w:r>
      <w:r w:rsidR="00FA71E1">
        <w:rPr>
          <w:rFonts w:ascii="Arial" w:eastAsia="Arial" w:hAnsi="Arial" w:cs="Arial"/>
          <w:sz w:val="20"/>
          <w:szCs w:val="20"/>
          <w:lang w:val="tr-TR"/>
        </w:rPr>
        <w:t xml:space="preserve"> / </w:t>
      </w:r>
      <w:r w:rsidRPr="007D40D1">
        <w:rPr>
          <w:rFonts w:ascii="Arial" w:eastAsia="Arial" w:hAnsi="Arial" w:cs="Arial"/>
          <w:sz w:val="20"/>
          <w:szCs w:val="20"/>
          <w:lang w:val="tr-TR"/>
        </w:rPr>
        <w:t>AKM Müzik Platformu</w:t>
      </w:r>
    </w:p>
    <w:p w14:paraId="4D85E496" w14:textId="77777777" w:rsidR="00E84301" w:rsidRDefault="00D00FD9" w:rsidP="003F13E9">
      <w:pPr>
        <w:pStyle w:val="NormalWeb"/>
        <w:spacing w:before="240" w:beforeAutospacing="0" w:after="240" w:afterAutospacing="0"/>
        <w:contextualSpacing/>
        <w:jc w:val="both"/>
        <w:rPr>
          <w:rFonts w:ascii="Arial" w:eastAsia="Arial" w:hAnsi="Arial" w:cs="Arial"/>
          <w:sz w:val="20"/>
          <w:szCs w:val="20"/>
          <w:lang w:val="tr-TR"/>
        </w:rPr>
      </w:pPr>
      <w:r w:rsidRPr="00D00FD9">
        <w:rPr>
          <w:rFonts w:ascii="Arial" w:eastAsia="Arial" w:hAnsi="Arial" w:cs="Arial"/>
          <w:sz w:val="20"/>
          <w:szCs w:val="20"/>
          <w:lang w:val="tr-TR"/>
        </w:rPr>
        <w:t>12.15</w:t>
      </w:r>
      <w:r>
        <w:rPr>
          <w:rFonts w:ascii="Arial" w:eastAsia="Arial" w:hAnsi="Arial" w:cs="Arial"/>
          <w:sz w:val="20"/>
          <w:szCs w:val="20"/>
          <w:lang w:val="tr-TR"/>
        </w:rPr>
        <w:t xml:space="preserve"> </w:t>
      </w:r>
      <w:r>
        <w:rPr>
          <w:rFonts w:ascii="Arial" w:eastAsia="Arial" w:hAnsi="Arial" w:cs="Arial"/>
          <w:sz w:val="20"/>
          <w:szCs w:val="20"/>
          <w:lang w:val="tr-TR"/>
        </w:rPr>
        <w:tab/>
        <w:t>Atölye:</w:t>
      </w:r>
      <w:r w:rsidR="002E2E2E">
        <w:rPr>
          <w:rFonts w:ascii="Arial" w:eastAsia="Arial" w:hAnsi="Arial" w:cs="Arial"/>
          <w:sz w:val="20"/>
          <w:szCs w:val="20"/>
          <w:lang w:val="tr-TR"/>
        </w:rPr>
        <w:t xml:space="preserve"> </w:t>
      </w:r>
      <w:r w:rsidRPr="00D00FD9">
        <w:rPr>
          <w:rFonts w:ascii="Arial" w:eastAsia="Arial" w:hAnsi="Arial" w:cs="Arial"/>
          <w:sz w:val="20"/>
          <w:szCs w:val="20"/>
          <w:lang w:val="tr-TR"/>
        </w:rPr>
        <w:t>Alara Tütüncü</w:t>
      </w:r>
      <w:r w:rsidR="002E2E2E">
        <w:rPr>
          <w:rFonts w:ascii="Arial" w:eastAsia="Arial" w:hAnsi="Arial" w:cs="Arial"/>
          <w:sz w:val="20"/>
          <w:szCs w:val="20"/>
          <w:lang w:val="tr-TR"/>
        </w:rPr>
        <w:t xml:space="preserve"> - </w:t>
      </w:r>
      <w:r w:rsidRPr="00D00FD9">
        <w:rPr>
          <w:rFonts w:ascii="Arial" w:eastAsia="Arial" w:hAnsi="Arial" w:cs="Arial"/>
          <w:sz w:val="20"/>
          <w:szCs w:val="20"/>
          <w:lang w:val="tr-TR"/>
        </w:rPr>
        <w:t xml:space="preserve">Elektronik ve Elektroakustik Arp </w:t>
      </w:r>
      <w:r w:rsidR="002E2E2E">
        <w:rPr>
          <w:rFonts w:ascii="Arial" w:eastAsia="Arial" w:hAnsi="Arial" w:cs="Arial"/>
          <w:sz w:val="20"/>
          <w:szCs w:val="20"/>
          <w:lang w:val="tr-TR"/>
        </w:rPr>
        <w:t xml:space="preserve">/ </w:t>
      </w:r>
      <w:r w:rsidRPr="00D00FD9">
        <w:rPr>
          <w:rFonts w:ascii="Arial" w:eastAsia="Arial" w:hAnsi="Arial" w:cs="Arial"/>
          <w:sz w:val="20"/>
          <w:szCs w:val="20"/>
          <w:lang w:val="tr-TR"/>
        </w:rPr>
        <w:t>AKM Müzik Platformu</w:t>
      </w:r>
    </w:p>
    <w:p w14:paraId="249F3346" w14:textId="77777777" w:rsidR="006D2681" w:rsidRDefault="009E7A53" w:rsidP="003F13E9">
      <w:pPr>
        <w:pStyle w:val="NormalWeb"/>
        <w:spacing w:before="240" w:beforeAutospacing="0" w:after="240" w:afterAutospacing="0"/>
        <w:contextualSpacing/>
        <w:jc w:val="both"/>
        <w:rPr>
          <w:rFonts w:ascii="Arial" w:eastAsia="Arial" w:hAnsi="Arial" w:cs="Arial"/>
          <w:sz w:val="20"/>
          <w:szCs w:val="20"/>
          <w:lang w:val="tr-TR"/>
        </w:rPr>
      </w:pPr>
      <w:r w:rsidRPr="009E7A53">
        <w:rPr>
          <w:rFonts w:ascii="Arial" w:eastAsia="Arial" w:hAnsi="Arial" w:cs="Arial"/>
          <w:sz w:val="20"/>
          <w:szCs w:val="20"/>
          <w:lang w:val="tr-TR"/>
        </w:rPr>
        <w:t>13.00</w:t>
      </w:r>
      <w:r>
        <w:rPr>
          <w:rFonts w:ascii="Arial" w:eastAsia="Arial" w:hAnsi="Arial" w:cs="Arial"/>
          <w:sz w:val="20"/>
          <w:szCs w:val="20"/>
          <w:lang w:val="tr-TR"/>
        </w:rPr>
        <w:tab/>
      </w:r>
      <w:r w:rsidRPr="009E7A53">
        <w:rPr>
          <w:rFonts w:ascii="Arial" w:eastAsia="Arial" w:hAnsi="Arial" w:cs="Arial"/>
          <w:sz w:val="20"/>
          <w:szCs w:val="20"/>
          <w:lang w:val="tr-TR"/>
        </w:rPr>
        <w:t>Young</w:t>
      </w:r>
      <w:r>
        <w:rPr>
          <w:rFonts w:ascii="Arial" w:eastAsia="Arial" w:hAnsi="Arial" w:cs="Arial"/>
          <w:sz w:val="20"/>
          <w:szCs w:val="20"/>
          <w:lang w:val="tr-TR"/>
        </w:rPr>
        <w:t xml:space="preserve"> Artist Arp Yarışması 2. Aşama / </w:t>
      </w:r>
      <w:r w:rsidRPr="009E7A53">
        <w:rPr>
          <w:rFonts w:ascii="Arial" w:eastAsia="Arial" w:hAnsi="Arial" w:cs="Arial"/>
          <w:sz w:val="20"/>
          <w:szCs w:val="20"/>
          <w:lang w:val="tr-TR"/>
        </w:rPr>
        <w:t>AKM Çok Amaçlı Salon</w:t>
      </w:r>
    </w:p>
    <w:p w14:paraId="0A7EC3AC" w14:textId="77777777" w:rsidR="00BB42F6" w:rsidRDefault="00BB42F6" w:rsidP="003F13E9">
      <w:pPr>
        <w:pStyle w:val="NormalWeb"/>
        <w:spacing w:before="240" w:beforeAutospacing="0" w:after="240" w:afterAutospacing="0"/>
        <w:contextualSpacing/>
        <w:jc w:val="both"/>
        <w:rPr>
          <w:rFonts w:ascii="Arial" w:eastAsia="Arial" w:hAnsi="Arial" w:cs="Arial"/>
          <w:sz w:val="20"/>
          <w:szCs w:val="20"/>
          <w:lang w:val="tr-TR"/>
        </w:rPr>
      </w:pPr>
      <w:r w:rsidRPr="00BB42F6">
        <w:rPr>
          <w:rFonts w:ascii="Arial" w:eastAsia="Arial" w:hAnsi="Arial" w:cs="Arial"/>
          <w:sz w:val="20"/>
          <w:szCs w:val="20"/>
          <w:lang w:val="tr-TR"/>
        </w:rPr>
        <w:t>15.00</w:t>
      </w:r>
      <w:r>
        <w:rPr>
          <w:rFonts w:ascii="Arial" w:eastAsia="Arial" w:hAnsi="Arial" w:cs="Arial"/>
          <w:sz w:val="20"/>
          <w:szCs w:val="20"/>
          <w:lang w:val="tr-TR"/>
        </w:rPr>
        <w:tab/>
        <w:t xml:space="preserve">Atölye: </w:t>
      </w:r>
      <w:r w:rsidRPr="00BB42F6">
        <w:rPr>
          <w:rFonts w:ascii="Arial" w:eastAsia="Arial" w:hAnsi="Arial" w:cs="Arial"/>
          <w:sz w:val="20"/>
          <w:szCs w:val="20"/>
          <w:lang w:val="tr-TR"/>
        </w:rPr>
        <w:t>Şirin Pancaroğlu</w:t>
      </w:r>
      <w:r>
        <w:rPr>
          <w:rFonts w:ascii="Arial" w:eastAsia="Arial" w:hAnsi="Arial" w:cs="Arial"/>
          <w:sz w:val="20"/>
          <w:szCs w:val="20"/>
          <w:lang w:val="tr-TR"/>
        </w:rPr>
        <w:t xml:space="preserve"> - </w:t>
      </w:r>
      <w:r w:rsidRPr="00BB42F6">
        <w:rPr>
          <w:rFonts w:ascii="Arial" w:eastAsia="Arial" w:hAnsi="Arial" w:cs="Arial"/>
          <w:sz w:val="20"/>
          <w:szCs w:val="20"/>
          <w:lang w:val="tr-TR"/>
        </w:rPr>
        <w:t>Türk Arpı Atölyesi A (17 yaş ve altı)</w:t>
      </w:r>
      <w:r>
        <w:rPr>
          <w:rFonts w:ascii="Arial" w:eastAsia="Arial" w:hAnsi="Arial" w:cs="Arial"/>
          <w:sz w:val="20"/>
          <w:szCs w:val="20"/>
          <w:lang w:val="tr-TR"/>
        </w:rPr>
        <w:t xml:space="preserve"> / </w:t>
      </w:r>
      <w:r w:rsidRPr="00BB42F6">
        <w:rPr>
          <w:rFonts w:ascii="Arial" w:eastAsia="Arial" w:hAnsi="Arial" w:cs="Arial"/>
          <w:sz w:val="20"/>
          <w:szCs w:val="20"/>
          <w:lang w:val="tr-TR"/>
        </w:rPr>
        <w:t>AKM Müzik Platformu</w:t>
      </w:r>
    </w:p>
    <w:p w14:paraId="3C255CA6" w14:textId="77777777" w:rsidR="00BB42F6" w:rsidRDefault="00BB42F6" w:rsidP="003F13E9">
      <w:pPr>
        <w:pStyle w:val="NormalWeb"/>
        <w:spacing w:before="240" w:beforeAutospacing="0" w:after="240" w:afterAutospacing="0"/>
        <w:contextualSpacing/>
        <w:jc w:val="both"/>
        <w:rPr>
          <w:rFonts w:ascii="Arial" w:eastAsia="Arial" w:hAnsi="Arial" w:cs="Arial"/>
          <w:sz w:val="20"/>
          <w:szCs w:val="20"/>
          <w:lang w:val="tr-TR"/>
        </w:rPr>
      </w:pPr>
      <w:r>
        <w:rPr>
          <w:rFonts w:ascii="Arial" w:eastAsia="Arial" w:hAnsi="Arial" w:cs="Arial"/>
          <w:sz w:val="20"/>
          <w:szCs w:val="20"/>
          <w:lang w:val="tr-TR"/>
        </w:rPr>
        <w:t>16.15</w:t>
      </w:r>
      <w:r>
        <w:rPr>
          <w:rFonts w:ascii="Arial" w:eastAsia="Arial" w:hAnsi="Arial" w:cs="Arial"/>
          <w:sz w:val="20"/>
          <w:szCs w:val="20"/>
          <w:lang w:val="tr-TR"/>
        </w:rPr>
        <w:tab/>
        <w:t xml:space="preserve">Atölye: </w:t>
      </w:r>
      <w:r w:rsidRPr="00BB42F6">
        <w:rPr>
          <w:rFonts w:ascii="Arial" w:eastAsia="Arial" w:hAnsi="Arial" w:cs="Arial"/>
          <w:sz w:val="20"/>
          <w:szCs w:val="20"/>
          <w:lang w:val="tr-TR"/>
        </w:rPr>
        <w:t>Şirin Pancaroğlu</w:t>
      </w:r>
      <w:r>
        <w:rPr>
          <w:rFonts w:ascii="Arial" w:eastAsia="Arial" w:hAnsi="Arial" w:cs="Arial"/>
          <w:sz w:val="20"/>
          <w:szCs w:val="20"/>
          <w:lang w:val="tr-TR"/>
        </w:rPr>
        <w:t xml:space="preserve"> - </w:t>
      </w:r>
      <w:r w:rsidRPr="00BB42F6">
        <w:rPr>
          <w:rFonts w:ascii="Arial" w:eastAsia="Arial" w:hAnsi="Arial" w:cs="Arial"/>
          <w:sz w:val="20"/>
          <w:szCs w:val="20"/>
          <w:lang w:val="tr-TR"/>
        </w:rPr>
        <w:t>Türk Arpı Atölyesi</w:t>
      </w:r>
      <w:r>
        <w:rPr>
          <w:rFonts w:ascii="Arial" w:eastAsia="Arial" w:hAnsi="Arial" w:cs="Arial"/>
          <w:sz w:val="20"/>
          <w:szCs w:val="20"/>
          <w:lang w:val="tr-TR"/>
        </w:rPr>
        <w:t xml:space="preserve"> B </w:t>
      </w:r>
      <w:r w:rsidRPr="00BB42F6">
        <w:rPr>
          <w:rFonts w:ascii="Arial" w:eastAsia="Arial" w:hAnsi="Arial" w:cs="Arial"/>
          <w:sz w:val="20"/>
          <w:szCs w:val="20"/>
          <w:lang w:val="tr-TR"/>
        </w:rPr>
        <w:t>(18 yaş ve üstü)</w:t>
      </w:r>
      <w:r>
        <w:rPr>
          <w:rFonts w:ascii="Arial" w:eastAsia="Arial" w:hAnsi="Arial" w:cs="Arial"/>
          <w:sz w:val="20"/>
          <w:szCs w:val="20"/>
          <w:lang w:val="tr-TR"/>
        </w:rPr>
        <w:t xml:space="preserve"> / </w:t>
      </w:r>
      <w:r w:rsidRPr="00BB42F6">
        <w:rPr>
          <w:rFonts w:ascii="Arial" w:eastAsia="Arial" w:hAnsi="Arial" w:cs="Arial"/>
          <w:sz w:val="20"/>
          <w:szCs w:val="20"/>
          <w:lang w:val="tr-TR"/>
        </w:rPr>
        <w:t>AKM Müzik Platformu</w:t>
      </w:r>
    </w:p>
    <w:p w14:paraId="00602ADE" w14:textId="77777777" w:rsidR="00BB42F6" w:rsidRDefault="005351A4" w:rsidP="003F13E9">
      <w:pPr>
        <w:pStyle w:val="NormalWeb"/>
        <w:spacing w:before="240" w:beforeAutospacing="0" w:after="240" w:afterAutospacing="0"/>
        <w:contextualSpacing/>
        <w:jc w:val="both"/>
        <w:rPr>
          <w:rFonts w:ascii="Arial" w:eastAsia="Arial" w:hAnsi="Arial" w:cs="Arial"/>
          <w:sz w:val="20"/>
          <w:szCs w:val="20"/>
          <w:lang w:val="tr-TR"/>
        </w:rPr>
      </w:pPr>
      <w:r>
        <w:rPr>
          <w:rFonts w:ascii="Arial" w:eastAsia="Arial" w:hAnsi="Arial" w:cs="Arial"/>
          <w:sz w:val="20"/>
          <w:szCs w:val="20"/>
          <w:lang w:val="tr-TR"/>
        </w:rPr>
        <w:t>19.00</w:t>
      </w:r>
      <w:r>
        <w:rPr>
          <w:rFonts w:ascii="Arial" w:eastAsia="Arial" w:hAnsi="Arial" w:cs="Arial"/>
          <w:sz w:val="20"/>
          <w:szCs w:val="20"/>
          <w:lang w:val="tr-TR"/>
        </w:rPr>
        <w:tab/>
        <w:t xml:space="preserve">Konser: Gençlik Konseri - </w:t>
      </w:r>
      <w:r w:rsidRPr="005351A4">
        <w:rPr>
          <w:rFonts w:ascii="Arial" w:eastAsia="Arial" w:hAnsi="Arial" w:cs="Arial"/>
          <w:sz w:val="20"/>
          <w:szCs w:val="20"/>
          <w:lang w:val="tr-TR"/>
        </w:rPr>
        <w:t>Giedra Julija Tutkute ve Trio Granados</w:t>
      </w:r>
      <w:r>
        <w:rPr>
          <w:rFonts w:ascii="Arial" w:eastAsia="Arial" w:hAnsi="Arial" w:cs="Arial"/>
          <w:sz w:val="20"/>
          <w:szCs w:val="20"/>
          <w:lang w:val="tr-TR"/>
        </w:rPr>
        <w:t xml:space="preserve"> </w:t>
      </w:r>
      <w:r w:rsidRPr="005351A4">
        <w:rPr>
          <w:rFonts w:ascii="Arial" w:eastAsia="Arial" w:hAnsi="Arial" w:cs="Arial"/>
          <w:sz w:val="20"/>
          <w:szCs w:val="20"/>
          <w:lang w:val="tr-TR"/>
        </w:rPr>
        <w:t>/ AKM Çok Amaçlı Salon</w:t>
      </w:r>
    </w:p>
    <w:p w14:paraId="045942F8" w14:textId="77777777" w:rsidR="00FA6CC0" w:rsidRPr="002124CD" w:rsidRDefault="00FA6CC0" w:rsidP="003F13E9">
      <w:pPr>
        <w:pStyle w:val="NormalWeb"/>
        <w:spacing w:before="240" w:beforeAutospacing="0" w:after="240" w:afterAutospacing="0"/>
        <w:contextualSpacing/>
        <w:jc w:val="both"/>
        <w:rPr>
          <w:rFonts w:ascii="Arial" w:eastAsia="Arial" w:hAnsi="Arial" w:cs="Arial"/>
          <w:sz w:val="18"/>
          <w:szCs w:val="20"/>
          <w:lang w:val="tr-TR"/>
        </w:rPr>
      </w:pPr>
    </w:p>
    <w:p w14:paraId="6F6AE009" w14:textId="77777777" w:rsidR="00FA6CC0" w:rsidRPr="007B416A" w:rsidRDefault="00FA6CC0" w:rsidP="003F13E9">
      <w:pPr>
        <w:pStyle w:val="NormalWeb"/>
        <w:spacing w:before="240" w:beforeAutospacing="0" w:after="240" w:afterAutospacing="0"/>
        <w:contextualSpacing/>
        <w:jc w:val="both"/>
        <w:rPr>
          <w:rFonts w:ascii="Arial" w:eastAsia="Arial" w:hAnsi="Arial" w:cs="Arial"/>
          <w:b/>
          <w:sz w:val="20"/>
          <w:szCs w:val="20"/>
          <w:lang w:val="tr-TR"/>
        </w:rPr>
      </w:pPr>
      <w:r w:rsidRPr="007B416A">
        <w:rPr>
          <w:rFonts w:ascii="Arial" w:eastAsia="Arial" w:hAnsi="Arial" w:cs="Arial"/>
          <w:b/>
          <w:sz w:val="20"/>
          <w:szCs w:val="20"/>
          <w:lang w:val="tr-TR"/>
        </w:rPr>
        <w:t>18 Ocak Cumartesi</w:t>
      </w:r>
    </w:p>
    <w:p w14:paraId="7221AD77" w14:textId="77777777" w:rsidR="00FA6CC0" w:rsidRPr="002124CD" w:rsidRDefault="00FA6CC0" w:rsidP="003F13E9">
      <w:pPr>
        <w:pStyle w:val="NormalWeb"/>
        <w:spacing w:before="240" w:beforeAutospacing="0" w:after="240" w:afterAutospacing="0"/>
        <w:contextualSpacing/>
        <w:jc w:val="both"/>
        <w:rPr>
          <w:rFonts w:ascii="Arial" w:eastAsia="Arial" w:hAnsi="Arial" w:cs="Arial"/>
          <w:sz w:val="18"/>
          <w:szCs w:val="20"/>
          <w:lang w:val="tr-TR"/>
        </w:rPr>
      </w:pPr>
    </w:p>
    <w:p w14:paraId="1108B362" w14:textId="77777777" w:rsidR="00FA6CC0" w:rsidRDefault="00FF51C8" w:rsidP="003F13E9">
      <w:pPr>
        <w:pStyle w:val="NormalWeb"/>
        <w:spacing w:before="240" w:beforeAutospacing="0" w:after="240" w:afterAutospacing="0"/>
        <w:contextualSpacing/>
        <w:jc w:val="both"/>
        <w:rPr>
          <w:rFonts w:ascii="Arial" w:eastAsia="Arial" w:hAnsi="Arial" w:cs="Arial"/>
          <w:sz w:val="20"/>
          <w:szCs w:val="20"/>
          <w:lang w:val="tr-TR"/>
        </w:rPr>
      </w:pPr>
      <w:r w:rsidRPr="00FF51C8">
        <w:rPr>
          <w:rFonts w:ascii="Arial" w:eastAsia="Arial" w:hAnsi="Arial" w:cs="Arial"/>
          <w:sz w:val="20"/>
          <w:szCs w:val="20"/>
          <w:lang w:val="tr-TR"/>
        </w:rPr>
        <w:t>09.00</w:t>
      </w:r>
      <w:r>
        <w:rPr>
          <w:rFonts w:ascii="Arial" w:eastAsia="Arial" w:hAnsi="Arial" w:cs="Arial"/>
          <w:sz w:val="20"/>
          <w:szCs w:val="20"/>
          <w:lang w:val="tr-TR"/>
        </w:rPr>
        <w:tab/>
      </w:r>
      <w:r w:rsidRPr="00FF51C8">
        <w:rPr>
          <w:rFonts w:ascii="Arial" w:eastAsia="Arial" w:hAnsi="Arial" w:cs="Arial"/>
          <w:sz w:val="20"/>
          <w:szCs w:val="20"/>
          <w:lang w:val="tr-TR"/>
        </w:rPr>
        <w:t>Oda Müziği Yarışması</w:t>
      </w:r>
      <w:r>
        <w:rPr>
          <w:rFonts w:ascii="Arial" w:eastAsia="Arial" w:hAnsi="Arial" w:cs="Arial"/>
          <w:sz w:val="20"/>
          <w:szCs w:val="20"/>
          <w:lang w:val="tr-TR"/>
        </w:rPr>
        <w:t xml:space="preserve"> / </w:t>
      </w:r>
      <w:r w:rsidRPr="00FF51C8">
        <w:rPr>
          <w:rFonts w:ascii="Arial" w:eastAsia="Arial" w:hAnsi="Arial" w:cs="Arial"/>
          <w:sz w:val="20"/>
          <w:szCs w:val="20"/>
          <w:lang w:val="tr-TR"/>
        </w:rPr>
        <w:t>AKM Çok Amaçlı Salon</w:t>
      </w:r>
    </w:p>
    <w:p w14:paraId="15D6618A" w14:textId="77777777" w:rsidR="00E65A02" w:rsidRDefault="00E65A02" w:rsidP="003F13E9">
      <w:pPr>
        <w:pStyle w:val="NormalWeb"/>
        <w:spacing w:before="240" w:beforeAutospacing="0" w:after="240" w:afterAutospacing="0"/>
        <w:contextualSpacing/>
        <w:jc w:val="both"/>
        <w:rPr>
          <w:rFonts w:ascii="Arial" w:eastAsia="Arial" w:hAnsi="Arial" w:cs="Arial"/>
          <w:sz w:val="20"/>
          <w:szCs w:val="20"/>
          <w:lang w:val="tr-TR"/>
        </w:rPr>
      </w:pPr>
      <w:r w:rsidRPr="00E65A02">
        <w:rPr>
          <w:rFonts w:ascii="Arial" w:eastAsia="Arial" w:hAnsi="Arial" w:cs="Arial"/>
          <w:sz w:val="20"/>
          <w:szCs w:val="20"/>
          <w:lang w:val="tr-TR"/>
        </w:rPr>
        <w:t xml:space="preserve">09.00 </w:t>
      </w:r>
      <w:r>
        <w:rPr>
          <w:rFonts w:ascii="Arial" w:eastAsia="Arial" w:hAnsi="Arial" w:cs="Arial"/>
          <w:sz w:val="20"/>
          <w:szCs w:val="20"/>
          <w:lang w:val="tr-TR"/>
        </w:rPr>
        <w:tab/>
      </w:r>
      <w:r w:rsidRPr="00E65A02">
        <w:rPr>
          <w:rFonts w:ascii="Arial" w:eastAsia="Arial" w:hAnsi="Arial" w:cs="Arial"/>
          <w:sz w:val="20"/>
          <w:szCs w:val="20"/>
          <w:lang w:val="tr-TR"/>
        </w:rPr>
        <w:t>Ustalık Sınıfı</w:t>
      </w:r>
      <w:r>
        <w:rPr>
          <w:rFonts w:ascii="Arial" w:eastAsia="Arial" w:hAnsi="Arial" w:cs="Arial"/>
          <w:sz w:val="20"/>
          <w:szCs w:val="20"/>
          <w:lang w:val="tr-TR"/>
        </w:rPr>
        <w:t xml:space="preserve">: </w:t>
      </w:r>
      <w:r w:rsidRPr="00E65A02">
        <w:rPr>
          <w:rFonts w:ascii="Arial" w:eastAsia="Arial" w:hAnsi="Arial" w:cs="Arial"/>
          <w:sz w:val="20"/>
          <w:szCs w:val="20"/>
          <w:lang w:val="tr-TR"/>
        </w:rPr>
        <w:t>Sioned Williams - Etkileşimli Orkestra / AKM Müzik Platformu</w:t>
      </w:r>
    </w:p>
    <w:p w14:paraId="5C68A1AE" w14:textId="77777777" w:rsidR="007676DA" w:rsidRDefault="007676DA"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7676DA">
        <w:rPr>
          <w:rFonts w:ascii="Arial" w:eastAsia="Arial" w:hAnsi="Arial" w:cs="Arial"/>
          <w:sz w:val="20"/>
          <w:szCs w:val="20"/>
          <w:lang w:val="tr-TR"/>
        </w:rPr>
        <w:t>12.45</w:t>
      </w:r>
      <w:r>
        <w:rPr>
          <w:rFonts w:ascii="Arial" w:eastAsia="Arial" w:hAnsi="Arial" w:cs="Arial"/>
          <w:sz w:val="20"/>
          <w:szCs w:val="20"/>
          <w:lang w:val="tr-TR"/>
        </w:rPr>
        <w:tab/>
        <w:t>Konferans: Mara Galassi “</w:t>
      </w:r>
      <w:r w:rsidRPr="007676DA">
        <w:rPr>
          <w:rFonts w:ascii="Arial" w:eastAsia="Arial" w:hAnsi="Arial" w:cs="Arial"/>
          <w:sz w:val="20"/>
          <w:szCs w:val="20"/>
          <w:lang w:val="tr-TR"/>
        </w:rPr>
        <w:t>Arpın Mükemmelliği: Görüntüler ve Seslerle Arpın Kısa Tarihi</w:t>
      </w:r>
      <w:r>
        <w:rPr>
          <w:rFonts w:ascii="Arial" w:eastAsia="Arial" w:hAnsi="Arial" w:cs="Arial"/>
          <w:sz w:val="20"/>
          <w:szCs w:val="20"/>
          <w:lang w:val="tr-TR"/>
        </w:rPr>
        <w:t xml:space="preserve">” / </w:t>
      </w:r>
      <w:r w:rsidRPr="007676DA">
        <w:rPr>
          <w:rFonts w:ascii="Arial" w:eastAsia="Arial" w:hAnsi="Arial" w:cs="Arial"/>
          <w:sz w:val="20"/>
          <w:szCs w:val="20"/>
          <w:lang w:val="tr-TR"/>
        </w:rPr>
        <w:t>AKM Müzik Platformu</w:t>
      </w:r>
    </w:p>
    <w:p w14:paraId="350F730B" w14:textId="77777777" w:rsidR="007676DA" w:rsidRDefault="007676DA"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7676DA">
        <w:rPr>
          <w:rFonts w:ascii="Arial" w:eastAsia="Arial" w:hAnsi="Arial" w:cs="Arial"/>
          <w:sz w:val="20"/>
          <w:szCs w:val="20"/>
          <w:lang w:val="tr-TR"/>
        </w:rPr>
        <w:t>14.00</w:t>
      </w:r>
      <w:r>
        <w:rPr>
          <w:rFonts w:ascii="Arial" w:eastAsia="Arial" w:hAnsi="Arial" w:cs="Arial"/>
          <w:sz w:val="20"/>
          <w:szCs w:val="20"/>
          <w:lang w:val="tr-TR"/>
        </w:rPr>
        <w:tab/>
      </w:r>
      <w:r w:rsidRPr="007D40D1">
        <w:rPr>
          <w:rFonts w:ascii="Arial" w:eastAsia="Arial" w:hAnsi="Arial" w:cs="Arial"/>
          <w:sz w:val="20"/>
          <w:szCs w:val="20"/>
          <w:lang w:val="tr-TR"/>
        </w:rPr>
        <w:t>U</w:t>
      </w:r>
      <w:r>
        <w:rPr>
          <w:rFonts w:ascii="Arial" w:eastAsia="Arial" w:hAnsi="Arial" w:cs="Arial"/>
          <w:sz w:val="20"/>
          <w:szCs w:val="20"/>
          <w:lang w:val="tr-TR"/>
        </w:rPr>
        <w:t>stalık Sınıfı: Mara Galassi – “</w:t>
      </w:r>
      <w:r w:rsidRPr="007676DA">
        <w:rPr>
          <w:rFonts w:ascii="Arial" w:eastAsia="Arial" w:hAnsi="Arial" w:cs="Arial"/>
          <w:sz w:val="20"/>
          <w:szCs w:val="20"/>
          <w:lang w:val="tr-TR"/>
        </w:rPr>
        <w:t xml:space="preserve">Tarihsel Yorumlama: Müzikal Bir </w:t>
      </w:r>
      <w:r>
        <w:rPr>
          <w:rFonts w:ascii="Arial" w:eastAsia="Arial" w:hAnsi="Arial" w:cs="Arial"/>
          <w:sz w:val="20"/>
          <w:szCs w:val="20"/>
          <w:lang w:val="tr-TR"/>
        </w:rPr>
        <w:t xml:space="preserve">Yaklaşım” / </w:t>
      </w:r>
      <w:r w:rsidRPr="007676DA">
        <w:rPr>
          <w:rFonts w:ascii="Arial" w:eastAsia="Arial" w:hAnsi="Arial" w:cs="Arial"/>
          <w:sz w:val="20"/>
          <w:szCs w:val="20"/>
          <w:lang w:val="tr-TR"/>
        </w:rPr>
        <w:t>AKM Müzik Platformu</w:t>
      </w:r>
    </w:p>
    <w:p w14:paraId="2CBD36E0" w14:textId="77777777" w:rsidR="00EA7A00" w:rsidRDefault="00D807AD"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Pr>
          <w:rFonts w:ascii="Arial" w:eastAsia="Arial" w:hAnsi="Arial" w:cs="Arial"/>
          <w:sz w:val="20"/>
          <w:szCs w:val="20"/>
          <w:lang w:val="tr-TR"/>
        </w:rPr>
        <w:t>14.00</w:t>
      </w:r>
      <w:r>
        <w:rPr>
          <w:rFonts w:ascii="Arial" w:eastAsia="Arial" w:hAnsi="Arial" w:cs="Arial"/>
          <w:sz w:val="20"/>
          <w:szCs w:val="20"/>
          <w:lang w:val="tr-TR"/>
        </w:rPr>
        <w:tab/>
        <w:t xml:space="preserve">Oda Müziği Yarışması / </w:t>
      </w:r>
      <w:r w:rsidRPr="00D807AD">
        <w:rPr>
          <w:rFonts w:ascii="Arial" w:eastAsia="Arial" w:hAnsi="Arial" w:cs="Arial"/>
          <w:sz w:val="20"/>
          <w:szCs w:val="20"/>
          <w:lang w:val="tr-TR"/>
        </w:rPr>
        <w:t>AKM Çok Amaçlı Salon</w:t>
      </w:r>
    </w:p>
    <w:p w14:paraId="71EF0CF5" w14:textId="77777777" w:rsidR="00E65A02" w:rsidRDefault="00D807AD" w:rsidP="003F13E9">
      <w:pPr>
        <w:pStyle w:val="NormalWeb"/>
        <w:spacing w:before="240" w:beforeAutospacing="0" w:after="240" w:afterAutospacing="0"/>
        <w:contextualSpacing/>
        <w:jc w:val="both"/>
        <w:rPr>
          <w:rFonts w:ascii="Arial" w:eastAsia="Arial" w:hAnsi="Arial" w:cs="Arial"/>
          <w:sz w:val="20"/>
          <w:szCs w:val="20"/>
          <w:lang w:val="tr-TR"/>
        </w:rPr>
      </w:pPr>
      <w:r>
        <w:rPr>
          <w:rFonts w:ascii="Arial" w:eastAsia="Arial" w:hAnsi="Arial" w:cs="Arial"/>
          <w:sz w:val="20"/>
          <w:szCs w:val="20"/>
          <w:lang w:val="tr-TR"/>
        </w:rPr>
        <w:t>15.30</w:t>
      </w:r>
      <w:r>
        <w:rPr>
          <w:rFonts w:ascii="Arial" w:eastAsia="Arial" w:hAnsi="Arial" w:cs="Arial"/>
          <w:sz w:val="20"/>
          <w:szCs w:val="20"/>
          <w:lang w:val="tr-TR"/>
        </w:rPr>
        <w:tab/>
      </w:r>
      <w:r w:rsidRPr="00D807AD">
        <w:rPr>
          <w:rFonts w:ascii="Arial" w:eastAsia="Arial" w:hAnsi="Arial" w:cs="Arial"/>
          <w:sz w:val="20"/>
          <w:szCs w:val="20"/>
          <w:lang w:val="tr-TR"/>
        </w:rPr>
        <w:t>Ustalık Sınıfı</w:t>
      </w:r>
      <w:r>
        <w:rPr>
          <w:rFonts w:ascii="Arial" w:eastAsia="Arial" w:hAnsi="Arial" w:cs="Arial"/>
          <w:sz w:val="20"/>
          <w:szCs w:val="20"/>
          <w:lang w:val="tr-TR"/>
        </w:rPr>
        <w:t xml:space="preserve">: </w:t>
      </w:r>
      <w:r w:rsidRPr="00D807AD">
        <w:rPr>
          <w:rFonts w:ascii="Arial" w:eastAsia="Arial" w:hAnsi="Arial" w:cs="Arial"/>
          <w:sz w:val="20"/>
          <w:szCs w:val="20"/>
          <w:lang w:val="tr-TR"/>
        </w:rPr>
        <w:t>Imogen Barford</w:t>
      </w:r>
      <w:r>
        <w:rPr>
          <w:rFonts w:ascii="Arial" w:eastAsia="Arial" w:hAnsi="Arial" w:cs="Arial"/>
          <w:sz w:val="20"/>
          <w:szCs w:val="20"/>
          <w:lang w:val="tr-TR"/>
        </w:rPr>
        <w:t xml:space="preserve"> / </w:t>
      </w:r>
      <w:r w:rsidRPr="00D807AD">
        <w:rPr>
          <w:rFonts w:ascii="Arial" w:eastAsia="Arial" w:hAnsi="Arial" w:cs="Arial"/>
          <w:sz w:val="20"/>
          <w:szCs w:val="20"/>
          <w:lang w:val="tr-TR"/>
        </w:rPr>
        <w:t>AKM Müzik Platformu</w:t>
      </w:r>
    </w:p>
    <w:p w14:paraId="7AD10E2F" w14:textId="77777777" w:rsidR="00E65A02" w:rsidRDefault="002E7D5C"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2E7D5C">
        <w:rPr>
          <w:rFonts w:ascii="Arial" w:eastAsia="Arial" w:hAnsi="Arial" w:cs="Arial"/>
          <w:sz w:val="20"/>
          <w:szCs w:val="20"/>
          <w:lang w:val="tr-TR"/>
        </w:rPr>
        <w:t>20.00</w:t>
      </w:r>
      <w:r>
        <w:rPr>
          <w:rFonts w:ascii="Arial" w:eastAsia="Arial" w:hAnsi="Arial" w:cs="Arial"/>
          <w:sz w:val="20"/>
          <w:szCs w:val="20"/>
          <w:lang w:val="tr-TR"/>
        </w:rPr>
        <w:t xml:space="preserve"> </w:t>
      </w:r>
      <w:r>
        <w:rPr>
          <w:rFonts w:ascii="Arial" w:eastAsia="Arial" w:hAnsi="Arial" w:cs="Arial"/>
          <w:sz w:val="20"/>
          <w:szCs w:val="20"/>
          <w:lang w:val="tr-TR"/>
        </w:rPr>
        <w:tab/>
      </w:r>
      <w:r w:rsidRPr="002E7D5C">
        <w:rPr>
          <w:rFonts w:ascii="Arial" w:eastAsia="Arial" w:hAnsi="Arial" w:cs="Arial"/>
          <w:sz w:val="20"/>
          <w:szCs w:val="20"/>
          <w:lang w:val="tr-TR"/>
        </w:rPr>
        <w:t>Ceren Ne</w:t>
      </w:r>
      <w:r>
        <w:rPr>
          <w:rFonts w:ascii="Arial" w:eastAsia="Arial" w:hAnsi="Arial" w:cs="Arial"/>
          <w:sz w:val="20"/>
          <w:szCs w:val="20"/>
          <w:lang w:val="tr-TR"/>
        </w:rPr>
        <w:t xml:space="preserve">cipoğlu Doğum Günü Özel Konseri: </w:t>
      </w:r>
      <w:r w:rsidRPr="002E7D5C">
        <w:rPr>
          <w:rFonts w:ascii="Arial" w:eastAsia="Arial" w:hAnsi="Arial" w:cs="Arial"/>
          <w:sz w:val="20"/>
          <w:szCs w:val="20"/>
          <w:lang w:val="tr-TR"/>
        </w:rPr>
        <w:t>Şirin Pancaroğlu ve Anne</w:t>
      </w:r>
      <w:r>
        <w:rPr>
          <w:rFonts w:ascii="Arial" w:eastAsia="Arial" w:hAnsi="Arial" w:cs="Arial"/>
          <w:sz w:val="20"/>
          <w:szCs w:val="20"/>
          <w:lang w:val="tr-TR"/>
        </w:rPr>
        <w:t xml:space="preserve">-Sophie Bertrand / </w:t>
      </w:r>
      <w:r w:rsidRPr="002E7D5C">
        <w:rPr>
          <w:rFonts w:ascii="Arial" w:eastAsia="Arial" w:hAnsi="Arial" w:cs="Arial"/>
          <w:sz w:val="20"/>
          <w:szCs w:val="20"/>
          <w:lang w:val="tr-TR"/>
        </w:rPr>
        <w:t>Pera Müzesi</w:t>
      </w:r>
    </w:p>
    <w:p w14:paraId="411A1297" w14:textId="77777777" w:rsidR="002E7D5C" w:rsidRPr="002124CD" w:rsidRDefault="002E7D5C" w:rsidP="003F13E9">
      <w:pPr>
        <w:pStyle w:val="NormalWeb"/>
        <w:spacing w:before="240" w:beforeAutospacing="0" w:after="240" w:afterAutospacing="0"/>
        <w:ind w:left="1128" w:hanging="1128"/>
        <w:contextualSpacing/>
        <w:jc w:val="both"/>
        <w:rPr>
          <w:rFonts w:ascii="Arial" w:eastAsia="Arial" w:hAnsi="Arial" w:cs="Arial"/>
          <w:sz w:val="18"/>
          <w:szCs w:val="20"/>
          <w:lang w:val="tr-TR"/>
        </w:rPr>
      </w:pPr>
    </w:p>
    <w:p w14:paraId="20480BE4" w14:textId="77777777" w:rsidR="002E7D5C" w:rsidRPr="003F13E9" w:rsidRDefault="002E7D5C" w:rsidP="003F13E9">
      <w:pPr>
        <w:pStyle w:val="NormalWeb"/>
        <w:spacing w:before="240" w:beforeAutospacing="0" w:after="240" w:afterAutospacing="0"/>
        <w:ind w:left="1128" w:hanging="1128"/>
        <w:contextualSpacing/>
        <w:jc w:val="both"/>
        <w:rPr>
          <w:rFonts w:ascii="Arial" w:eastAsia="Arial" w:hAnsi="Arial" w:cs="Arial"/>
          <w:b/>
          <w:sz w:val="20"/>
          <w:szCs w:val="20"/>
          <w:lang w:val="tr-TR"/>
        </w:rPr>
      </w:pPr>
      <w:r w:rsidRPr="003F13E9">
        <w:rPr>
          <w:rFonts w:ascii="Arial" w:eastAsia="Arial" w:hAnsi="Arial" w:cs="Arial"/>
          <w:b/>
          <w:sz w:val="20"/>
          <w:szCs w:val="20"/>
          <w:lang w:val="tr-TR"/>
        </w:rPr>
        <w:t>19 Ocak Pazar</w:t>
      </w:r>
    </w:p>
    <w:p w14:paraId="06FCE5ED" w14:textId="77777777" w:rsidR="002E7D5C" w:rsidRPr="002124CD" w:rsidRDefault="002E7D5C" w:rsidP="003F13E9">
      <w:pPr>
        <w:pStyle w:val="NormalWeb"/>
        <w:spacing w:before="240" w:beforeAutospacing="0" w:after="240" w:afterAutospacing="0"/>
        <w:ind w:left="1128" w:hanging="1128"/>
        <w:contextualSpacing/>
        <w:jc w:val="both"/>
        <w:rPr>
          <w:rFonts w:ascii="Arial" w:eastAsia="Arial" w:hAnsi="Arial" w:cs="Arial"/>
          <w:sz w:val="18"/>
          <w:szCs w:val="20"/>
          <w:lang w:val="tr-TR"/>
        </w:rPr>
      </w:pPr>
    </w:p>
    <w:p w14:paraId="2F0D5C23" w14:textId="77777777" w:rsidR="00877B2C" w:rsidRDefault="00877B2C" w:rsidP="00877B2C">
      <w:pPr>
        <w:pStyle w:val="NormalWeb"/>
        <w:spacing w:before="240" w:beforeAutospacing="0" w:after="240" w:afterAutospacing="0"/>
        <w:contextualSpacing/>
        <w:jc w:val="both"/>
        <w:rPr>
          <w:rFonts w:ascii="Arial" w:eastAsia="Arial" w:hAnsi="Arial" w:cs="Arial"/>
          <w:sz w:val="20"/>
          <w:szCs w:val="20"/>
          <w:lang w:val="tr-TR"/>
        </w:rPr>
      </w:pPr>
      <w:r w:rsidRPr="00FF51C8">
        <w:rPr>
          <w:rFonts w:ascii="Arial" w:eastAsia="Arial" w:hAnsi="Arial" w:cs="Arial"/>
          <w:sz w:val="20"/>
          <w:szCs w:val="20"/>
          <w:lang w:val="tr-TR"/>
        </w:rPr>
        <w:t>09.00</w:t>
      </w:r>
      <w:r>
        <w:rPr>
          <w:rFonts w:ascii="Arial" w:eastAsia="Arial" w:hAnsi="Arial" w:cs="Arial"/>
          <w:sz w:val="20"/>
          <w:szCs w:val="20"/>
          <w:lang w:val="tr-TR"/>
        </w:rPr>
        <w:tab/>
      </w:r>
      <w:r w:rsidRPr="00FF51C8">
        <w:rPr>
          <w:rFonts w:ascii="Arial" w:eastAsia="Arial" w:hAnsi="Arial" w:cs="Arial"/>
          <w:sz w:val="20"/>
          <w:szCs w:val="20"/>
          <w:lang w:val="tr-TR"/>
        </w:rPr>
        <w:t>Oda Müziği Yarışması</w:t>
      </w:r>
      <w:r>
        <w:rPr>
          <w:rFonts w:ascii="Arial" w:eastAsia="Arial" w:hAnsi="Arial" w:cs="Arial"/>
          <w:sz w:val="20"/>
          <w:szCs w:val="20"/>
          <w:lang w:val="tr-TR"/>
        </w:rPr>
        <w:t xml:space="preserve"> / </w:t>
      </w:r>
      <w:r w:rsidRPr="00FF51C8">
        <w:rPr>
          <w:rFonts w:ascii="Arial" w:eastAsia="Arial" w:hAnsi="Arial" w:cs="Arial"/>
          <w:sz w:val="20"/>
          <w:szCs w:val="20"/>
          <w:lang w:val="tr-TR"/>
        </w:rPr>
        <w:t>AKM Çok Amaçlı Salon</w:t>
      </w:r>
    </w:p>
    <w:p w14:paraId="2E94768B" w14:textId="77777777" w:rsidR="00877B2C" w:rsidRDefault="00877B2C" w:rsidP="00877B2C">
      <w:pPr>
        <w:pStyle w:val="NormalWeb"/>
        <w:spacing w:before="240" w:beforeAutospacing="0" w:after="240" w:afterAutospacing="0"/>
        <w:contextualSpacing/>
        <w:jc w:val="both"/>
        <w:rPr>
          <w:rFonts w:ascii="Arial" w:eastAsia="Arial" w:hAnsi="Arial" w:cs="Arial"/>
          <w:sz w:val="20"/>
          <w:szCs w:val="20"/>
          <w:lang w:val="tr-TR"/>
        </w:rPr>
      </w:pPr>
      <w:r w:rsidRPr="00E65A02">
        <w:rPr>
          <w:rFonts w:ascii="Arial" w:eastAsia="Arial" w:hAnsi="Arial" w:cs="Arial"/>
          <w:sz w:val="20"/>
          <w:szCs w:val="20"/>
          <w:lang w:val="tr-TR"/>
        </w:rPr>
        <w:t xml:space="preserve">09.00 </w:t>
      </w:r>
      <w:r>
        <w:rPr>
          <w:rFonts w:ascii="Arial" w:eastAsia="Arial" w:hAnsi="Arial" w:cs="Arial"/>
          <w:sz w:val="20"/>
          <w:szCs w:val="20"/>
          <w:lang w:val="tr-TR"/>
        </w:rPr>
        <w:tab/>
      </w:r>
      <w:r w:rsidRPr="00E65A02">
        <w:rPr>
          <w:rFonts w:ascii="Arial" w:eastAsia="Arial" w:hAnsi="Arial" w:cs="Arial"/>
          <w:sz w:val="20"/>
          <w:szCs w:val="20"/>
          <w:lang w:val="tr-TR"/>
        </w:rPr>
        <w:t>Ustalık Sınıfı</w:t>
      </w:r>
      <w:r>
        <w:rPr>
          <w:rFonts w:ascii="Arial" w:eastAsia="Arial" w:hAnsi="Arial" w:cs="Arial"/>
          <w:sz w:val="20"/>
          <w:szCs w:val="20"/>
          <w:lang w:val="tr-TR"/>
        </w:rPr>
        <w:t xml:space="preserve">: Sioned Williams </w:t>
      </w:r>
      <w:r w:rsidRPr="00E65A02">
        <w:rPr>
          <w:rFonts w:ascii="Arial" w:eastAsia="Arial" w:hAnsi="Arial" w:cs="Arial"/>
          <w:sz w:val="20"/>
          <w:szCs w:val="20"/>
          <w:lang w:val="tr-TR"/>
        </w:rPr>
        <w:t>/ AKM Müzik Platformu</w:t>
      </w:r>
    </w:p>
    <w:p w14:paraId="10948572" w14:textId="77777777" w:rsidR="002E7D5C" w:rsidRDefault="00C26006"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C26006">
        <w:rPr>
          <w:rFonts w:ascii="Arial" w:eastAsia="Arial" w:hAnsi="Arial" w:cs="Arial"/>
          <w:sz w:val="20"/>
          <w:szCs w:val="20"/>
          <w:lang w:val="tr-TR"/>
        </w:rPr>
        <w:t>12.45</w:t>
      </w:r>
      <w:r>
        <w:rPr>
          <w:rFonts w:ascii="Arial" w:eastAsia="Arial" w:hAnsi="Arial" w:cs="Arial"/>
          <w:sz w:val="20"/>
          <w:szCs w:val="20"/>
          <w:lang w:val="tr-TR"/>
        </w:rPr>
        <w:t xml:space="preserve"> </w:t>
      </w:r>
      <w:r>
        <w:rPr>
          <w:rFonts w:ascii="Arial" w:eastAsia="Arial" w:hAnsi="Arial" w:cs="Arial"/>
          <w:sz w:val="20"/>
          <w:szCs w:val="20"/>
          <w:lang w:val="tr-TR"/>
        </w:rPr>
        <w:tab/>
        <w:t xml:space="preserve">Atölye: </w:t>
      </w:r>
      <w:r w:rsidRPr="00C26006">
        <w:rPr>
          <w:rFonts w:ascii="Arial" w:eastAsia="Arial" w:hAnsi="Arial" w:cs="Arial"/>
          <w:sz w:val="20"/>
          <w:szCs w:val="20"/>
          <w:lang w:val="tr-TR"/>
        </w:rPr>
        <w:t xml:space="preserve">Imogen Barford </w:t>
      </w:r>
      <w:r>
        <w:rPr>
          <w:rFonts w:ascii="Arial" w:eastAsia="Arial" w:hAnsi="Arial" w:cs="Arial"/>
          <w:sz w:val="20"/>
          <w:szCs w:val="20"/>
          <w:lang w:val="tr-TR"/>
        </w:rPr>
        <w:t xml:space="preserve">- Aleksander Tekniği / </w:t>
      </w:r>
      <w:r w:rsidR="000030DD">
        <w:rPr>
          <w:rFonts w:ascii="Arial" w:eastAsia="Arial" w:hAnsi="Arial" w:cs="Arial"/>
          <w:sz w:val="20"/>
          <w:szCs w:val="20"/>
          <w:lang w:val="tr-TR"/>
        </w:rPr>
        <w:t>AKM Müzik Platformu</w:t>
      </w:r>
    </w:p>
    <w:p w14:paraId="2CD01CD0" w14:textId="77777777" w:rsidR="00464FBD" w:rsidRDefault="00464FBD" w:rsidP="00464FBD">
      <w:pPr>
        <w:pStyle w:val="NormalWeb"/>
        <w:spacing w:before="240" w:beforeAutospacing="0" w:after="240" w:afterAutospacing="0"/>
        <w:ind w:left="1128" w:hanging="1128"/>
        <w:contextualSpacing/>
        <w:jc w:val="both"/>
        <w:rPr>
          <w:rFonts w:ascii="Arial" w:eastAsia="Arial" w:hAnsi="Arial" w:cs="Arial"/>
          <w:sz w:val="20"/>
          <w:szCs w:val="20"/>
          <w:lang w:val="tr-TR"/>
        </w:rPr>
      </w:pPr>
      <w:r>
        <w:rPr>
          <w:rFonts w:ascii="Arial" w:eastAsia="Arial" w:hAnsi="Arial" w:cs="Arial"/>
          <w:sz w:val="20"/>
          <w:szCs w:val="20"/>
          <w:lang w:val="tr-TR"/>
        </w:rPr>
        <w:t>14.00</w:t>
      </w:r>
      <w:r>
        <w:rPr>
          <w:rFonts w:ascii="Arial" w:eastAsia="Arial" w:hAnsi="Arial" w:cs="Arial"/>
          <w:sz w:val="20"/>
          <w:szCs w:val="20"/>
          <w:lang w:val="tr-TR"/>
        </w:rPr>
        <w:tab/>
        <w:t xml:space="preserve">Oda Müziği Yarışması / </w:t>
      </w:r>
      <w:r w:rsidRPr="00D807AD">
        <w:rPr>
          <w:rFonts w:ascii="Arial" w:eastAsia="Arial" w:hAnsi="Arial" w:cs="Arial"/>
          <w:sz w:val="20"/>
          <w:szCs w:val="20"/>
          <w:lang w:val="tr-TR"/>
        </w:rPr>
        <w:t>AKM Çok Amaçlı Salon</w:t>
      </w:r>
    </w:p>
    <w:p w14:paraId="46EE2C75" w14:textId="77777777" w:rsidR="000030DD" w:rsidRDefault="00464FBD" w:rsidP="00464FBD">
      <w:pPr>
        <w:pStyle w:val="NormalWeb"/>
        <w:spacing w:before="240" w:after="240"/>
        <w:ind w:left="1128" w:hanging="1128"/>
        <w:contextualSpacing/>
        <w:jc w:val="both"/>
        <w:rPr>
          <w:rFonts w:ascii="Arial" w:eastAsia="Arial" w:hAnsi="Arial" w:cs="Arial"/>
          <w:sz w:val="20"/>
          <w:szCs w:val="20"/>
          <w:lang w:val="tr-TR"/>
        </w:rPr>
      </w:pPr>
      <w:r w:rsidRPr="00464FBD">
        <w:rPr>
          <w:rFonts w:ascii="Arial" w:eastAsia="Arial" w:hAnsi="Arial" w:cs="Arial"/>
          <w:sz w:val="20"/>
          <w:szCs w:val="20"/>
          <w:lang w:val="tr-TR"/>
        </w:rPr>
        <w:t>14.30</w:t>
      </w:r>
      <w:r>
        <w:rPr>
          <w:rFonts w:ascii="Arial" w:eastAsia="Arial" w:hAnsi="Arial" w:cs="Arial"/>
          <w:sz w:val="20"/>
          <w:szCs w:val="20"/>
          <w:lang w:val="tr-TR"/>
        </w:rPr>
        <w:tab/>
        <w:t xml:space="preserve">Atölye: Anne-Sophie Bertrand - </w:t>
      </w:r>
      <w:r w:rsidRPr="00464FBD">
        <w:rPr>
          <w:rFonts w:ascii="Arial" w:eastAsia="Arial" w:hAnsi="Arial" w:cs="Arial"/>
          <w:sz w:val="20"/>
          <w:szCs w:val="20"/>
          <w:lang w:val="tr-TR"/>
        </w:rPr>
        <w:t xml:space="preserve">Fransız Repertuvarı </w:t>
      </w:r>
      <w:r w:rsidR="0033089A">
        <w:rPr>
          <w:rFonts w:ascii="Arial" w:eastAsia="Arial" w:hAnsi="Arial" w:cs="Arial"/>
          <w:sz w:val="20"/>
          <w:szCs w:val="20"/>
          <w:lang w:val="tr-TR"/>
        </w:rPr>
        <w:t xml:space="preserve">/ </w:t>
      </w:r>
      <w:r w:rsidRPr="00464FBD">
        <w:rPr>
          <w:rFonts w:ascii="Arial" w:eastAsia="Arial" w:hAnsi="Arial" w:cs="Arial"/>
          <w:sz w:val="20"/>
          <w:szCs w:val="20"/>
          <w:lang w:val="tr-TR"/>
        </w:rPr>
        <w:t>AKM Müzik Platformu</w:t>
      </w:r>
    </w:p>
    <w:p w14:paraId="3A2C56A0" w14:textId="77777777" w:rsidR="00E65A02" w:rsidRDefault="00B47DA8" w:rsidP="003F13E9">
      <w:pPr>
        <w:pStyle w:val="NormalWeb"/>
        <w:spacing w:before="240" w:beforeAutospacing="0" w:after="240" w:afterAutospacing="0"/>
        <w:contextualSpacing/>
        <w:jc w:val="both"/>
        <w:rPr>
          <w:rFonts w:ascii="Arial" w:eastAsia="Arial" w:hAnsi="Arial" w:cs="Arial"/>
          <w:sz w:val="20"/>
          <w:szCs w:val="20"/>
          <w:lang w:val="tr-TR"/>
        </w:rPr>
      </w:pPr>
      <w:r w:rsidRPr="00B47DA8">
        <w:rPr>
          <w:rFonts w:ascii="Arial" w:eastAsia="Arial" w:hAnsi="Arial" w:cs="Arial"/>
          <w:sz w:val="20"/>
          <w:szCs w:val="20"/>
          <w:lang w:val="tr-TR"/>
        </w:rPr>
        <w:t>16.15</w:t>
      </w:r>
      <w:r>
        <w:rPr>
          <w:rFonts w:ascii="Arial" w:eastAsia="Arial" w:hAnsi="Arial" w:cs="Arial"/>
          <w:sz w:val="20"/>
          <w:szCs w:val="20"/>
          <w:lang w:val="tr-TR"/>
        </w:rPr>
        <w:tab/>
        <w:t xml:space="preserve">Ustalık Sınıfı: </w:t>
      </w:r>
      <w:r w:rsidRPr="00B47DA8">
        <w:rPr>
          <w:rFonts w:ascii="Arial" w:eastAsia="Arial" w:hAnsi="Arial" w:cs="Arial"/>
          <w:sz w:val="20"/>
          <w:szCs w:val="20"/>
          <w:lang w:val="tr-TR"/>
        </w:rPr>
        <w:t>Anastasia Razvalyaeva</w:t>
      </w:r>
      <w:r>
        <w:rPr>
          <w:rFonts w:ascii="Arial" w:eastAsia="Arial" w:hAnsi="Arial" w:cs="Arial"/>
          <w:sz w:val="20"/>
          <w:szCs w:val="20"/>
          <w:lang w:val="tr-TR"/>
        </w:rPr>
        <w:t xml:space="preserve"> - </w:t>
      </w:r>
      <w:r w:rsidRPr="00B47DA8">
        <w:rPr>
          <w:rFonts w:ascii="Arial" w:eastAsia="Arial" w:hAnsi="Arial" w:cs="Arial"/>
          <w:sz w:val="20"/>
          <w:szCs w:val="20"/>
          <w:lang w:val="tr-TR"/>
        </w:rPr>
        <w:t>Oda Müziği</w:t>
      </w:r>
      <w:r w:rsidR="00186316">
        <w:rPr>
          <w:rFonts w:ascii="Arial" w:eastAsia="Arial" w:hAnsi="Arial" w:cs="Arial"/>
          <w:sz w:val="20"/>
          <w:szCs w:val="20"/>
          <w:lang w:val="tr-TR"/>
        </w:rPr>
        <w:t xml:space="preserve"> / </w:t>
      </w:r>
      <w:r w:rsidR="00F434A9">
        <w:rPr>
          <w:rFonts w:ascii="Arial" w:eastAsia="Arial" w:hAnsi="Arial" w:cs="Arial"/>
          <w:sz w:val="20"/>
          <w:szCs w:val="20"/>
          <w:lang w:val="tr-TR"/>
        </w:rPr>
        <w:t>AKM Müzik Platformu</w:t>
      </w:r>
    </w:p>
    <w:p w14:paraId="520414F6" w14:textId="77777777" w:rsidR="00F434A9" w:rsidRPr="007E135B" w:rsidRDefault="00F434A9" w:rsidP="003F13E9">
      <w:pPr>
        <w:pStyle w:val="NormalWeb"/>
        <w:spacing w:before="240" w:beforeAutospacing="0" w:after="240" w:afterAutospacing="0"/>
        <w:contextualSpacing/>
        <w:jc w:val="both"/>
        <w:rPr>
          <w:rFonts w:ascii="Arial" w:eastAsia="Arial" w:hAnsi="Arial" w:cs="Arial"/>
          <w:sz w:val="20"/>
          <w:szCs w:val="20"/>
          <w:lang w:val="tr-TR"/>
        </w:rPr>
      </w:pPr>
      <w:r w:rsidRPr="00F434A9">
        <w:rPr>
          <w:rFonts w:ascii="Arial" w:eastAsia="Arial" w:hAnsi="Arial" w:cs="Arial"/>
          <w:sz w:val="20"/>
          <w:szCs w:val="20"/>
          <w:lang w:val="tr-TR"/>
        </w:rPr>
        <w:t>20.00</w:t>
      </w:r>
      <w:r>
        <w:rPr>
          <w:rFonts w:ascii="Arial" w:eastAsia="Arial" w:hAnsi="Arial" w:cs="Arial"/>
          <w:sz w:val="20"/>
          <w:szCs w:val="20"/>
          <w:lang w:val="tr-TR"/>
        </w:rPr>
        <w:tab/>
        <w:t>Ar</w:t>
      </w:r>
      <w:r w:rsidR="00BC0A8E">
        <w:rPr>
          <w:rFonts w:ascii="Arial" w:eastAsia="Arial" w:hAnsi="Arial" w:cs="Arial"/>
          <w:sz w:val="20"/>
          <w:szCs w:val="20"/>
          <w:lang w:val="tr-TR"/>
        </w:rPr>
        <w:t>p</w:t>
      </w:r>
      <w:r>
        <w:rPr>
          <w:rFonts w:ascii="Arial" w:eastAsia="Arial" w:hAnsi="Arial" w:cs="Arial"/>
          <w:sz w:val="20"/>
          <w:szCs w:val="20"/>
          <w:lang w:val="tr-TR"/>
        </w:rPr>
        <w:t xml:space="preserve">anatolia </w:t>
      </w:r>
      <w:r w:rsidR="00F17925">
        <w:rPr>
          <w:rFonts w:ascii="Arial" w:eastAsia="Arial" w:hAnsi="Arial" w:cs="Arial"/>
          <w:sz w:val="20"/>
          <w:szCs w:val="20"/>
          <w:lang w:val="tr-TR"/>
        </w:rPr>
        <w:t xml:space="preserve">Konseri ve Ödül Töreni / </w:t>
      </w:r>
      <w:r w:rsidRPr="00F434A9">
        <w:rPr>
          <w:rFonts w:ascii="Arial" w:eastAsia="Arial" w:hAnsi="Arial" w:cs="Arial"/>
          <w:sz w:val="20"/>
          <w:szCs w:val="20"/>
          <w:lang w:val="tr-TR"/>
        </w:rPr>
        <w:t>AKM Tiyatro Salonu</w:t>
      </w:r>
    </w:p>
    <w:sectPr w:rsidR="00F434A9" w:rsidRPr="007E135B" w:rsidSect="00415323">
      <w:headerReference w:type="default" r:id="rId15"/>
      <w:footerReference w:type="default" r:id="rId16"/>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C62F9" w14:textId="77777777" w:rsidR="00B671E6" w:rsidRDefault="00B671E6" w:rsidP="002F6328">
      <w:r>
        <w:separator/>
      </w:r>
    </w:p>
  </w:endnote>
  <w:endnote w:type="continuationSeparator" w:id="0">
    <w:p w14:paraId="0CC6800C" w14:textId="77777777" w:rsidR="00B671E6" w:rsidRDefault="00B671E6"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EDCF" w14:textId="77777777" w:rsidR="008B5DF7" w:rsidRDefault="008B5DF7" w:rsidP="00E93978">
    <w:pPr>
      <w:jc w:val="center"/>
      <w:rPr>
        <w:rFonts w:ascii="Arial" w:hAnsi="Arial" w:cs="Arial"/>
        <w:sz w:val="14"/>
        <w:szCs w:val="14"/>
      </w:rPr>
    </w:pPr>
  </w:p>
  <w:p w14:paraId="3DC8E0F6" w14:textId="77777777"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5E6B1123"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9653" w14:textId="77777777" w:rsidR="00B671E6" w:rsidRDefault="00B671E6" w:rsidP="002F6328">
      <w:r>
        <w:separator/>
      </w:r>
    </w:p>
  </w:footnote>
  <w:footnote w:type="continuationSeparator" w:id="0">
    <w:p w14:paraId="5542A31E" w14:textId="77777777" w:rsidR="00B671E6" w:rsidRDefault="00B671E6"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0BD7" w14:textId="77777777" w:rsidR="00F5130F" w:rsidRDefault="000B3383"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9EFB736" wp14:editId="2C546F28">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0DD"/>
    <w:rsid w:val="00003867"/>
    <w:rsid w:val="00003A86"/>
    <w:rsid w:val="00003BBC"/>
    <w:rsid w:val="00004D21"/>
    <w:rsid w:val="00004FA7"/>
    <w:rsid w:val="000051A4"/>
    <w:rsid w:val="00007316"/>
    <w:rsid w:val="00007480"/>
    <w:rsid w:val="00007C4F"/>
    <w:rsid w:val="000110AC"/>
    <w:rsid w:val="00012C8C"/>
    <w:rsid w:val="00014BFF"/>
    <w:rsid w:val="00014EC1"/>
    <w:rsid w:val="00015AEE"/>
    <w:rsid w:val="00015CFD"/>
    <w:rsid w:val="00016DFA"/>
    <w:rsid w:val="000179AC"/>
    <w:rsid w:val="00017C96"/>
    <w:rsid w:val="000211E0"/>
    <w:rsid w:val="0002140F"/>
    <w:rsid w:val="00022662"/>
    <w:rsid w:val="000228A3"/>
    <w:rsid w:val="00022E11"/>
    <w:rsid w:val="0002367D"/>
    <w:rsid w:val="00024567"/>
    <w:rsid w:val="00024667"/>
    <w:rsid w:val="0002498B"/>
    <w:rsid w:val="00024D29"/>
    <w:rsid w:val="00025366"/>
    <w:rsid w:val="00026935"/>
    <w:rsid w:val="00026EC5"/>
    <w:rsid w:val="00027304"/>
    <w:rsid w:val="000274B2"/>
    <w:rsid w:val="000276FE"/>
    <w:rsid w:val="0002787F"/>
    <w:rsid w:val="00027E8D"/>
    <w:rsid w:val="000300C2"/>
    <w:rsid w:val="000305D6"/>
    <w:rsid w:val="00031CF7"/>
    <w:rsid w:val="00031DA1"/>
    <w:rsid w:val="00032426"/>
    <w:rsid w:val="0003312E"/>
    <w:rsid w:val="000353E3"/>
    <w:rsid w:val="00035FAB"/>
    <w:rsid w:val="00036CB6"/>
    <w:rsid w:val="00037689"/>
    <w:rsid w:val="00037B6A"/>
    <w:rsid w:val="0004006A"/>
    <w:rsid w:val="0004089B"/>
    <w:rsid w:val="00041E96"/>
    <w:rsid w:val="00043C6A"/>
    <w:rsid w:val="000448AB"/>
    <w:rsid w:val="00046019"/>
    <w:rsid w:val="0004772E"/>
    <w:rsid w:val="0005217B"/>
    <w:rsid w:val="00053842"/>
    <w:rsid w:val="00055046"/>
    <w:rsid w:val="00056E8B"/>
    <w:rsid w:val="0006019D"/>
    <w:rsid w:val="000601A1"/>
    <w:rsid w:val="00061316"/>
    <w:rsid w:val="000613B9"/>
    <w:rsid w:val="00061ADB"/>
    <w:rsid w:val="00061BCA"/>
    <w:rsid w:val="00061DC7"/>
    <w:rsid w:val="00062171"/>
    <w:rsid w:val="00062E73"/>
    <w:rsid w:val="0006349A"/>
    <w:rsid w:val="000671E7"/>
    <w:rsid w:val="00070B94"/>
    <w:rsid w:val="0007184B"/>
    <w:rsid w:val="0007350F"/>
    <w:rsid w:val="0007378F"/>
    <w:rsid w:val="000739DE"/>
    <w:rsid w:val="00073EDD"/>
    <w:rsid w:val="0007417D"/>
    <w:rsid w:val="0007445E"/>
    <w:rsid w:val="0007633F"/>
    <w:rsid w:val="0007678C"/>
    <w:rsid w:val="00076C7A"/>
    <w:rsid w:val="00076F7D"/>
    <w:rsid w:val="0007775F"/>
    <w:rsid w:val="00080649"/>
    <w:rsid w:val="00080FD1"/>
    <w:rsid w:val="00081522"/>
    <w:rsid w:val="00081AF6"/>
    <w:rsid w:val="00082631"/>
    <w:rsid w:val="00082F02"/>
    <w:rsid w:val="00085991"/>
    <w:rsid w:val="00086093"/>
    <w:rsid w:val="0009259B"/>
    <w:rsid w:val="00093BFD"/>
    <w:rsid w:val="000941BC"/>
    <w:rsid w:val="00094EFA"/>
    <w:rsid w:val="00095C68"/>
    <w:rsid w:val="00095CCA"/>
    <w:rsid w:val="00096EA6"/>
    <w:rsid w:val="00097605"/>
    <w:rsid w:val="000978D4"/>
    <w:rsid w:val="00097D1A"/>
    <w:rsid w:val="000A03DF"/>
    <w:rsid w:val="000A04F6"/>
    <w:rsid w:val="000A1532"/>
    <w:rsid w:val="000A2CB0"/>
    <w:rsid w:val="000A3BC4"/>
    <w:rsid w:val="000A5581"/>
    <w:rsid w:val="000A5B6D"/>
    <w:rsid w:val="000A7245"/>
    <w:rsid w:val="000A73E5"/>
    <w:rsid w:val="000A7553"/>
    <w:rsid w:val="000B0819"/>
    <w:rsid w:val="000B1B5C"/>
    <w:rsid w:val="000B1B9D"/>
    <w:rsid w:val="000B20B7"/>
    <w:rsid w:val="000B2223"/>
    <w:rsid w:val="000B3383"/>
    <w:rsid w:val="000B3F58"/>
    <w:rsid w:val="000B4612"/>
    <w:rsid w:val="000B55BE"/>
    <w:rsid w:val="000B5F32"/>
    <w:rsid w:val="000B66CE"/>
    <w:rsid w:val="000B6B98"/>
    <w:rsid w:val="000B7A47"/>
    <w:rsid w:val="000C0E4A"/>
    <w:rsid w:val="000C1D43"/>
    <w:rsid w:val="000C3244"/>
    <w:rsid w:val="000C34F2"/>
    <w:rsid w:val="000C3BF4"/>
    <w:rsid w:val="000C53B0"/>
    <w:rsid w:val="000C636D"/>
    <w:rsid w:val="000C7158"/>
    <w:rsid w:val="000C7B48"/>
    <w:rsid w:val="000D02ED"/>
    <w:rsid w:val="000D050D"/>
    <w:rsid w:val="000D078D"/>
    <w:rsid w:val="000D12EA"/>
    <w:rsid w:val="000D1430"/>
    <w:rsid w:val="000D14E0"/>
    <w:rsid w:val="000D1FF3"/>
    <w:rsid w:val="000D28E7"/>
    <w:rsid w:val="000D4FC9"/>
    <w:rsid w:val="000D517E"/>
    <w:rsid w:val="000D52DD"/>
    <w:rsid w:val="000D53B8"/>
    <w:rsid w:val="000D67F1"/>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54C9"/>
    <w:rsid w:val="000F56F0"/>
    <w:rsid w:val="000F6931"/>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0C2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24A"/>
    <w:rsid w:val="00122B4F"/>
    <w:rsid w:val="00122FEF"/>
    <w:rsid w:val="00123343"/>
    <w:rsid w:val="0012381B"/>
    <w:rsid w:val="00123C74"/>
    <w:rsid w:val="001258BB"/>
    <w:rsid w:val="00126A4D"/>
    <w:rsid w:val="001275F4"/>
    <w:rsid w:val="00130E63"/>
    <w:rsid w:val="00132045"/>
    <w:rsid w:val="00132BB2"/>
    <w:rsid w:val="00132E7A"/>
    <w:rsid w:val="00133603"/>
    <w:rsid w:val="00133E1F"/>
    <w:rsid w:val="0013556E"/>
    <w:rsid w:val="00135ACB"/>
    <w:rsid w:val="00136503"/>
    <w:rsid w:val="00137D2C"/>
    <w:rsid w:val="0014031C"/>
    <w:rsid w:val="00142415"/>
    <w:rsid w:val="00142EF0"/>
    <w:rsid w:val="001438C7"/>
    <w:rsid w:val="00144966"/>
    <w:rsid w:val="001457CA"/>
    <w:rsid w:val="00146778"/>
    <w:rsid w:val="00146C8C"/>
    <w:rsid w:val="00147B83"/>
    <w:rsid w:val="001513E1"/>
    <w:rsid w:val="001517CF"/>
    <w:rsid w:val="00151BFC"/>
    <w:rsid w:val="0015385E"/>
    <w:rsid w:val="00154A06"/>
    <w:rsid w:val="00156B0B"/>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59"/>
    <w:rsid w:val="00171C87"/>
    <w:rsid w:val="00172160"/>
    <w:rsid w:val="001725D6"/>
    <w:rsid w:val="001740D4"/>
    <w:rsid w:val="00174555"/>
    <w:rsid w:val="00176239"/>
    <w:rsid w:val="0017754D"/>
    <w:rsid w:val="00177976"/>
    <w:rsid w:val="001809F5"/>
    <w:rsid w:val="00181232"/>
    <w:rsid w:val="001813E0"/>
    <w:rsid w:val="00183A94"/>
    <w:rsid w:val="00184B51"/>
    <w:rsid w:val="00185581"/>
    <w:rsid w:val="00185E50"/>
    <w:rsid w:val="00186316"/>
    <w:rsid w:val="00186E80"/>
    <w:rsid w:val="00187B7D"/>
    <w:rsid w:val="00187FC7"/>
    <w:rsid w:val="00190C56"/>
    <w:rsid w:val="00191766"/>
    <w:rsid w:val="00192E1E"/>
    <w:rsid w:val="001943A9"/>
    <w:rsid w:val="00194D12"/>
    <w:rsid w:val="00194FB8"/>
    <w:rsid w:val="0019578D"/>
    <w:rsid w:val="00195C87"/>
    <w:rsid w:val="001972D4"/>
    <w:rsid w:val="001A152E"/>
    <w:rsid w:val="001A22D7"/>
    <w:rsid w:val="001A2C8B"/>
    <w:rsid w:val="001A2F28"/>
    <w:rsid w:val="001A39BC"/>
    <w:rsid w:val="001A5C29"/>
    <w:rsid w:val="001A657B"/>
    <w:rsid w:val="001A6A1C"/>
    <w:rsid w:val="001B02D7"/>
    <w:rsid w:val="001B052D"/>
    <w:rsid w:val="001B0B8C"/>
    <w:rsid w:val="001B137F"/>
    <w:rsid w:val="001B1E26"/>
    <w:rsid w:val="001B2B4B"/>
    <w:rsid w:val="001B2B55"/>
    <w:rsid w:val="001B2B7A"/>
    <w:rsid w:val="001B4D1A"/>
    <w:rsid w:val="001B54EE"/>
    <w:rsid w:val="001B58B4"/>
    <w:rsid w:val="001B6F5A"/>
    <w:rsid w:val="001B6F8F"/>
    <w:rsid w:val="001B7BD4"/>
    <w:rsid w:val="001C188B"/>
    <w:rsid w:val="001C2CFD"/>
    <w:rsid w:val="001C62B0"/>
    <w:rsid w:val="001C6B0A"/>
    <w:rsid w:val="001C6CF4"/>
    <w:rsid w:val="001C758F"/>
    <w:rsid w:val="001D0F45"/>
    <w:rsid w:val="001D2087"/>
    <w:rsid w:val="001D2184"/>
    <w:rsid w:val="001D226F"/>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4722"/>
    <w:rsid w:val="001F4AD4"/>
    <w:rsid w:val="001F6728"/>
    <w:rsid w:val="001F684C"/>
    <w:rsid w:val="00200225"/>
    <w:rsid w:val="00203311"/>
    <w:rsid w:val="00203816"/>
    <w:rsid w:val="00203C1C"/>
    <w:rsid w:val="00204399"/>
    <w:rsid w:val="00205096"/>
    <w:rsid w:val="0020524A"/>
    <w:rsid w:val="00205449"/>
    <w:rsid w:val="0020663F"/>
    <w:rsid w:val="00206962"/>
    <w:rsid w:val="00207EB4"/>
    <w:rsid w:val="00211079"/>
    <w:rsid w:val="00211D96"/>
    <w:rsid w:val="002124CD"/>
    <w:rsid w:val="002125C3"/>
    <w:rsid w:val="00212921"/>
    <w:rsid w:val="00216748"/>
    <w:rsid w:val="00216E28"/>
    <w:rsid w:val="0022051E"/>
    <w:rsid w:val="0022056D"/>
    <w:rsid w:val="002209FE"/>
    <w:rsid w:val="0022140A"/>
    <w:rsid w:val="0022177E"/>
    <w:rsid w:val="002223B4"/>
    <w:rsid w:val="00222CA7"/>
    <w:rsid w:val="00222E3B"/>
    <w:rsid w:val="002243F8"/>
    <w:rsid w:val="002248F0"/>
    <w:rsid w:val="00225CC3"/>
    <w:rsid w:val="002267EB"/>
    <w:rsid w:val="00227BAA"/>
    <w:rsid w:val="0023038D"/>
    <w:rsid w:val="00230A39"/>
    <w:rsid w:val="00231705"/>
    <w:rsid w:val="00231834"/>
    <w:rsid w:val="00232096"/>
    <w:rsid w:val="00232A9D"/>
    <w:rsid w:val="00232CAD"/>
    <w:rsid w:val="00233733"/>
    <w:rsid w:val="00233BEC"/>
    <w:rsid w:val="002341DF"/>
    <w:rsid w:val="0023506F"/>
    <w:rsid w:val="002354D3"/>
    <w:rsid w:val="00235C71"/>
    <w:rsid w:val="002404E1"/>
    <w:rsid w:val="00240FC4"/>
    <w:rsid w:val="00241AD7"/>
    <w:rsid w:val="00241E2B"/>
    <w:rsid w:val="00241F35"/>
    <w:rsid w:val="002423D2"/>
    <w:rsid w:val="002460BC"/>
    <w:rsid w:val="00246179"/>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F89"/>
    <w:rsid w:val="0025762E"/>
    <w:rsid w:val="00257A39"/>
    <w:rsid w:val="00260684"/>
    <w:rsid w:val="0026172B"/>
    <w:rsid w:val="00261918"/>
    <w:rsid w:val="00262E74"/>
    <w:rsid w:val="00263824"/>
    <w:rsid w:val="0026395B"/>
    <w:rsid w:val="0026477E"/>
    <w:rsid w:val="00266196"/>
    <w:rsid w:val="00267B03"/>
    <w:rsid w:val="00267DC8"/>
    <w:rsid w:val="00267E0D"/>
    <w:rsid w:val="002709E7"/>
    <w:rsid w:val="00271D0D"/>
    <w:rsid w:val="0027244A"/>
    <w:rsid w:val="00272A55"/>
    <w:rsid w:val="00274971"/>
    <w:rsid w:val="00274E89"/>
    <w:rsid w:val="0027556D"/>
    <w:rsid w:val="002771BF"/>
    <w:rsid w:val="0027729E"/>
    <w:rsid w:val="00277893"/>
    <w:rsid w:val="002804E9"/>
    <w:rsid w:val="00280BCF"/>
    <w:rsid w:val="00281347"/>
    <w:rsid w:val="002815E6"/>
    <w:rsid w:val="0028228C"/>
    <w:rsid w:val="00284E69"/>
    <w:rsid w:val="00286E18"/>
    <w:rsid w:val="00287A8B"/>
    <w:rsid w:val="00293B8B"/>
    <w:rsid w:val="00293D6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A7A90"/>
    <w:rsid w:val="002B015B"/>
    <w:rsid w:val="002B1A00"/>
    <w:rsid w:val="002B206A"/>
    <w:rsid w:val="002B22BD"/>
    <w:rsid w:val="002B230E"/>
    <w:rsid w:val="002B69F3"/>
    <w:rsid w:val="002B7A05"/>
    <w:rsid w:val="002C0763"/>
    <w:rsid w:val="002C1327"/>
    <w:rsid w:val="002C1635"/>
    <w:rsid w:val="002C2029"/>
    <w:rsid w:val="002C4356"/>
    <w:rsid w:val="002C4CF4"/>
    <w:rsid w:val="002C5237"/>
    <w:rsid w:val="002C54B9"/>
    <w:rsid w:val="002C5BEF"/>
    <w:rsid w:val="002C6D10"/>
    <w:rsid w:val="002D00E7"/>
    <w:rsid w:val="002D0AAA"/>
    <w:rsid w:val="002D12CB"/>
    <w:rsid w:val="002D1BE8"/>
    <w:rsid w:val="002D1EDA"/>
    <w:rsid w:val="002D2DAF"/>
    <w:rsid w:val="002D3639"/>
    <w:rsid w:val="002D3C96"/>
    <w:rsid w:val="002D4A57"/>
    <w:rsid w:val="002D4C3F"/>
    <w:rsid w:val="002D56B1"/>
    <w:rsid w:val="002D5A5E"/>
    <w:rsid w:val="002D6876"/>
    <w:rsid w:val="002D6B60"/>
    <w:rsid w:val="002D75B4"/>
    <w:rsid w:val="002E0CCC"/>
    <w:rsid w:val="002E19D5"/>
    <w:rsid w:val="002E1AE3"/>
    <w:rsid w:val="002E1E10"/>
    <w:rsid w:val="002E23A8"/>
    <w:rsid w:val="002E2E2E"/>
    <w:rsid w:val="002E4DA7"/>
    <w:rsid w:val="002E507F"/>
    <w:rsid w:val="002E58CB"/>
    <w:rsid w:val="002E5E4A"/>
    <w:rsid w:val="002E60ED"/>
    <w:rsid w:val="002E64D1"/>
    <w:rsid w:val="002E6BE5"/>
    <w:rsid w:val="002E7D5C"/>
    <w:rsid w:val="002F080C"/>
    <w:rsid w:val="002F0B13"/>
    <w:rsid w:val="002F1B24"/>
    <w:rsid w:val="002F1C8B"/>
    <w:rsid w:val="002F2C8F"/>
    <w:rsid w:val="002F37FB"/>
    <w:rsid w:val="002F4799"/>
    <w:rsid w:val="002F6328"/>
    <w:rsid w:val="002F71A6"/>
    <w:rsid w:val="0030034E"/>
    <w:rsid w:val="00301A0F"/>
    <w:rsid w:val="00301C7A"/>
    <w:rsid w:val="00301E7B"/>
    <w:rsid w:val="0030247C"/>
    <w:rsid w:val="003036A3"/>
    <w:rsid w:val="0030405A"/>
    <w:rsid w:val="003047DE"/>
    <w:rsid w:val="00304F11"/>
    <w:rsid w:val="00305F98"/>
    <w:rsid w:val="003064BE"/>
    <w:rsid w:val="00307835"/>
    <w:rsid w:val="00307FAF"/>
    <w:rsid w:val="00310049"/>
    <w:rsid w:val="003110E1"/>
    <w:rsid w:val="0031270A"/>
    <w:rsid w:val="003136C6"/>
    <w:rsid w:val="00313EF8"/>
    <w:rsid w:val="003150E9"/>
    <w:rsid w:val="0031547C"/>
    <w:rsid w:val="00316C74"/>
    <w:rsid w:val="0031770B"/>
    <w:rsid w:val="00320201"/>
    <w:rsid w:val="003212B2"/>
    <w:rsid w:val="00321B87"/>
    <w:rsid w:val="00321B9A"/>
    <w:rsid w:val="00321D16"/>
    <w:rsid w:val="00323E7B"/>
    <w:rsid w:val="00324C71"/>
    <w:rsid w:val="0032536B"/>
    <w:rsid w:val="00325698"/>
    <w:rsid w:val="0033045B"/>
    <w:rsid w:val="0033089A"/>
    <w:rsid w:val="00330B2A"/>
    <w:rsid w:val="00330DD7"/>
    <w:rsid w:val="00330DFD"/>
    <w:rsid w:val="00331D33"/>
    <w:rsid w:val="0033267E"/>
    <w:rsid w:val="0033291D"/>
    <w:rsid w:val="00332F13"/>
    <w:rsid w:val="00333173"/>
    <w:rsid w:val="003335BF"/>
    <w:rsid w:val="003348E4"/>
    <w:rsid w:val="00334C6A"/>
    <w:rsid w:val="003357C6"/>
    <w:rsid w:val="00335F21"/>
    <w:rsid w:val="00336190"/>
    <w:rsid w:val="00336DE9"/>
    <w:rsid w:val="00340F58"/>
    <w:rsid w:val="00341D35"/>
    <w:rsid w:val="00341F83"/>
    <w:rsid w:val="00342B07"/>
    <w:rsid w:val="003434CE"/>
    <w:rsid w:val="003439B6"/>
    <w:rsid w:val="00344B7E"/>
    <w:rsid w:val="00346B6C"/>
    <w:rsid w:val="003479C6"/>
    <w:rsid w:val="003479E0"/>
    <w:rsid w:val="0035040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C17"/>
    <w:rsid w:val="0039212C"/>
    <w:rsid w:val="0039307E"/>
    <w:rsid w:val="00395182"/>
    <w:rsid w:val="00395949"/>
    <w:rsid w:val="0039686D"/>
    <w:rsid w:val="00396AB2"/>
    <w:rsid w:val="003A015D"/>
    <w:rsid w:val="003A027A"/>
    <w:rsid w:val="003A1FAE"/>
    <w:rsid w:val="003A292B"/>
    <w:rsid w:val="003A2B9D"/>
    <w:rsid w:val="003A2C3B"/>
    <w:rsid w:val="003A2FBB"/>
    <w:rsid w:val="003A40F4"/>
    <w:rsid w:val="003A4CDF"/>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FDF"/>
    <w:rsid w:val="003C32F9"/>
    <w:rsid w:val="003C384E"/>
    <w:rsid w:val="003C415F"/>
    <w:rsid w:val="003C4CCE"/>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0F61"/>
    <w:rsid w:val="003E188E"/>
    <w:rsid w:val="003E1CEE"/>
    <w:rsid w:val="003E2247"/>
    <w:rsid w:val="003E2B66"/>
    <w:rsid w:val="003E2E96"/>
    <w:rsid w:val="003E31DB"/>
    <w:rsid w:val="003E3344"/>
    <w:rsid w:val="003E4262"/>
    <w:rsid w:val="003E5F94"/>
    <w:rsid w:val="003E6150"/>
    <w:rsid w:val="003E67DF"/>
    <w:rsid w:val="003E753F"/>
    <w:rsid w:val="003E755D"/>
    <w:rsid w:val="003F13E9"/>
    <w:rsid w:val="003F1709"/>
    <w:rsid w:val="003F1D6E"/>
    <w:rsid w:val="003F2368"/>
    <w:rsid w:val="003F2D46"/>
    <w:rsid w:val="003F2F03"/>
    <w:rsid w:val="003F3DDF"/>
    <w:rsid w:val="003F5A56"/>
    <w:rsid w:val="003F61DD"/>
    <w:rsid w:val="003F65F1"/>
    <w:rsid w:val="003F78DC"/>
    <w:rsid w:val="00400A45"/>
    <w:rsid w:val="00400DE1"/>
    <w:rsid w:val="00402115"/>
    <w:rsid w:val="00402B29"/>
    <w:rsid w:val="00403FE9"/>
    <w:rsid w:val="00405C68"/>
    <w:rsid w:val="00406986"/>
    <w:rsid w:val="00406EE6"/>
    <w:rsid w:val="00407599"/>
    <w:rsid w:val="00407D3F"/>
    <w:rsid w:val="00410CC9"/>
    <w:rsid w:val="00412C62"/>
    <w:rsid w:val="00413B9F"/>
    <w:rsid w:val="00413C06"/>
    <w:rsid w:val="00413FA6"/>
    <w:rsid w:val="00414973"/>
    <w:rsid w:val="00415323"/>
    <w:rsid w:val="004155F5"/>
    <w:rsid w:val="00415A47"/>
    <w:rsid w:val="004179D5"/>
    <w:rsid w:val="00421E6E"/>
    <w:rsid w:val="0042209A"/>
    <w:rsid w:val="0042248B"/>
    <w:rsid w:val="00422613"/>
    <w:rsid w:val="0042271E"/>
    <w:rsid w:val="00422930"/>
    <w:rsid w:val="004233BA"/>
    <w:rsid w:val="004233F4"/>
    <w:rsid w:val="00423A97"/>
    <w:rsid w:val="00424486"/>
    <w:rsid w:val="00424928"/>
    <w:rsid w:val="00425848"/>
    <w:rsid w:val="004273CC"/>
    <w:rsid w:val="004273E5"/>
    <w:rsid w:val="00427CCD"/>
    <w:rsid w:val="004302B5"/>
    <w:rsid w:val="00431278"/>
    <w:rsid w:val="00431765"/>
    <w:rsid w:val="00431778"/>
    <w:rsid w:val="0043180B"/>
    <w:rsid w:val="00432200"/>
    <w:rsid w:val="004325E9"/>
    <w:rsid w:val="00432671"/>
    <w:rsid w:val="0043279E"/>
    <w:rsid w:val="00432EB7"/>
    <w:rsid w:val="00433542"/>
    <w:rsid w:val="00434723"/>
    <w:rsid w:val="0043674B"/>
    <w:rsid w:val="00437044"/>
    <w:rsid w:val="00443087"/>
    <w:rsid w:val="004433B8"/>
    <w:rsid w:val="00443D12"/>
    <w:rsid w:val="004441D6"/>
    <w:rsid w:val="004453E1"/>
    <w:rsid w:val="0044596A"/>
    <w:rsid w:val="00445E23"/>
    <w:rsid w:val="00446792"/>
    <w:rsid w:val="00446C81"/>
    <w:rsid w:val="00447242"/>
    <w:rsid w:val="00447E8D"/>
    <w:rsid w:val="00450D43"/>
    <w:rsid w:val="00451266"/>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6A9"/>
    <w:rsid w:val="00464FBD"/>
    <w:rsid w:val="00465082"/>
    <w:rsid w:val="00465261"/>
    <w:rsid w:val="00466D5F"/>
    <w:rsid w:val="0046789C"/>
    <w:rsid w:val="00470611"/>
    <w:rsid w:val="00470A49"/>
    <w:rsid w:val="004729B7"/>
    <w:rsid w:val="004730E4"/>
    <w:rsid w:val="004743DB"/>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776"/>
    <w:rsid w:val="004929BD"/>
    <w:rsid w:val="00493A0D"/>
    <w:rsid w:val="00493F2B"/>
    <w:rsid w:val="00496EF0"/>
    <w:rsid w:val="004976BA"/>
    <w:rsid w:val="004979D1"/>
    <w:rsid w:val="00497C8C"/>
    <w:rsid w:val="004A0493"/>
    <w:rsid w:val="004A0851"/>
    <w:rsid w:val="004A0B21"/>
    <w:rsid w:val="004A0FC1"/>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C0197"/>
    <w:rsid w:val="004C1C08"/>
    <w:rsid w:val="004C1D57"/>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3BDD"/>
    <w:rsid w:val="004D428A"/>
    <w:rsid w:val="004D53E8"/>
    <w:rsid w:val="004D644F"/>
    <w:rsid w:val="004D653D"/>
    <w:rsid w:val="004D73D6"/>
    <w:rsid w:val="004E027F"/>
    <w:rsid w:val="004E0F06"/>
    <w:rsid w:val="004E2D17"/>
    <w:rsid w:val="004E2FE6"/>
    <w:rsid w:val="004E3845"/>
    <w:rsid w:val="004E506B"/>
    <w:rsid w:val="004E5992"/>
    <w:rsid w:val="004E5CB1"/>
    <w:rsid w:val="004E7C47"/>
    <w:rsid w:val="004F0823"/>
    <w:rsid w:val="004F0C53"/>
    <w:rsid w:val="004F13B8"/>
    <w:rsid w:val="004F25DB"/>
    <w:rsid w:val="004F2D86"/>
    <w:rsid w:val="004F445C"/>
    <w:rsid w:val="004F4F70"/>
    <w:rsid w:val="004F542C"/>
    <w:rsid w:val="004F70A0"/>
    <w:rsid w:val="004F72A0"/>
    <w:rsid w:val="004F73E6"/>
    <w:rsid w:val="005001A8"/>
    <w:rsid w:val="005001D6"/>
    <w:rsid w:val="00500808"/>
    <w:rsid w:val="005010BE"/>
    <w:rsid w:val="005018FE"/>
    <w:rsid w:val="0050402E"/>
    <w:rsid w:val="00504C47"/>
    <w:rsid w:val="00510E5A"/>
    <w:rsid w:val="00510EBC"/>
    <w:rsid w:val="00511A3D"/>
    <w:rsid w:val="00511DC4"/>
    <w:rsid w:val="005126C7"/>
    <w:rsid w:val="00513D2C"/>
    <w:rsid w:val="00514864"/>
    <w:rsid w:val="005148F5"/>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1A4"/>
    <w:rsid w:val="00535BE5"/>
    <w:rsid w:val="00536696"/>
    <w:rsid w:val="00536BD6"/>
    <w:rsid w:val="00540718"/>
    <w:rsid w:val="005419BC"/>
    <w:rsid w:val="00543380"/>
    <w:rsid w:val="0054372A"/>
    <w:rsid w:val="005440EB"/>
    <w:rsid w:val="005455E1"/>
    <w:rsid w:val="00546BE4"/>
    <w:rsid w:val="00547867"/>
    <w:rsid w:val="00547CE5"/>
    <w:rsid w:val="00550B5A"/>
    <w:rsid w:val="00551208"/>
    <w:rsid w:val="00551877"/>
    <w:rsid w:val="00552EA4"/>
    <w:rsid w:val="005536E6"/>
    <w:rsid w:val="005540A5"/>
    <w:rsid w:val="005541FF"/>
    <w:rsid w:val="00554604"/>
    <w:rsid w:val="00555020"/>
    <w:rsid w:val="00556593"/>
    <w:rsid w:val="00557127"/>
    <w:rsid w:val="0055764D"/>
    <w:rsid w:val="00557FA5"/>
    <w:rsid w:val="005610EF"/>
    <w:rsid w:val="00562181"/>
    <w:rsid w:val="00562429"/>
    <w:rsid w:val="00562B77"/>
    <w:rsid w:val="00562E81"/>
    <w:rsid w:val="00563A15"/>
    <w:rsid w:val="00563EFD"/>
    <w:rsid w:val="00564453"/>
    <w:rsid w:val="00564BA7"/>
    <w:rsid w:val="00564C2E"/>
    <w:rsid w:val="00564DB3"/>
    <w:rsid w:val="005657A9"/>
    <w:rsid w:val="005657D1"/>
    <w:rsid w:val="00565D00"/>
    <w:rsid w:val="00566AF0"/>
    <w:rsid w:val="00567134"/>
    <w:rsid w:val="00567CAB"/>
    <w:rsid w:val="00570EAF"/>
    <w:rsid w:val="0057119B"/>
    <w:rsid w:val="0057527A"/>
    <w:rsid w:val="00576AE2"/>
    <w:rsid w:val="00577D2A"/>
    <w:rsid w:val="00577FD2"/>
    <w:rsid w:val="005805C4"/>
    <w:rsid w:val="005813F6"/>
    <w:rsid w:val="005823AF"/>
    <w:rsid w:val="00582872"/>
    <w:rsid w:val="00582FF5"/>
    <w:rsid w:val="00583164"/>
    <w:rsid w:val="0058437B"/>
    <w:rsid w:val="00584AF1"/>
    <w:rsid w:val="005856EE"/>
    <w:rsid w:val="005867B0"/>
    <w:rsid w:val="005874FE"/>
    <w:rsid w:val="00591318"/>
    <w:rsid w:val="005919EF"/>
    <w:rsid w:val="00592B20"/>
    <w:rsid w:val="00592BAA"/>
    <w:rsid w:val="00592D5D"/>
    <w:rsid w:val="00593548"/>
    <w:rsid w:val="00593E6A"/>
    <w:rsid w:val="0059401F"/>
    <w:rsid w:val="00594374"/>
    <w:rsid w:val="00595597"/>
    <w:rsid w:val="00595CB6"/>
    <w:rsid w:val="00596310"/>
    <w:rsid w:val="005A0B78"/>
    <w:rsid w:val="005A0C2F"/>
    <w:rsid w:val="005A347C"/>
    <w:rsid w:val="005A39EF"/>
    <w:rsid w:val="005A4A13"/>
    <w:rsid w:val="005A4D8E"/>
    <w:rsid w:val="005A4F76"/>
    <w:rsid w:val="005A552B"/>
    <w:rsid w:val="005A7704"/>
    <w:rsid w:val="005B00A4"/>
    <w:rsid w:val="005B012B"/>
    <w:rsid w:val="005B1212"/>
    <w:rsid w:val="005B1B20"/>
    <w:rsid w:val="005B229F"/>
    <w:rsid w:val="005B2315"/>
    <w:rsid w:val="005B3A96"/>
    <w:rsid w:val="005B3AA9"/>
    <w:rsid w:val="005B492C"/>
    <w:rsid w:val="005B4CAD"/>
    <w:rsid w:val="005B565F"/>
    <w:rsid w:val="005B75BB"/>
    <w:rsid w:val="005B7DD6"/>
    <w:rsid w:val="005C01DF"/>
    <w:rsid w:val="005C09B8"/>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4C36"/>
    <w:rsid w:val="005D5CE4"/>
    <w:rsid w:val="005D6E9D"/>
    <w:rsid w:val="005E082F"/>
    <w:rsid w:val="005E1C89"/>
    <w:rsid w:val="005E3098"/>
    <w:rsid w:val="005E30E8"/>
    <w:rsid w:val="005E3A8C"/>
    <w:rsid w:val="005E3DC0"/>
    <w:rsid w:val="005E4295"/>
    <w:rsid w:val="005E4491"/>
    <w:rsid w:val="005E5745"/>
    <w:rsid w:val="005E5886"/>
    <w:rsid w:val="005E5B99"/>
    <w:rsid w:val="005E5D94"/>
    <w:rsid w:val="005E60E5"/>
    <w:rsid w:val="005F0A5B"/>
    <w:rsid w:val="005F2478"/>
    <w:rsid w:val="005F3D43"/>
    <w:rsid w:val="005F4078"/>
    <w:rsid w:val="005F4095"/>
    <w:rsid w:val="005F634A"/>
    <w:rsid w:val="005F6681"/>
    <w:rsid w:val="005F691B"/>
    <w:rsid w:val="005F6DC5"/>
    <w:rsid w:val="005F7536"/>
    <w:rsid w:val="0060076E"/>
    <w:rsid w:val="00600A9D"/>
    <w:rsid w:val="00601369"/>
    <w:rsid w:val="00601716"/>
    <w:rsid w:val="0060282D"/>
    <w:rsid w:val="00602CDA"/>
    <w:rsid w:val="00602D7E"/>
    <w:rsid w:val="00604374"/>
    <w:rsid w:val="00605E87"/>
    <w:rsid w:val="00610B58"/>
    <w:rsid w:val="006111B0"/>
    <w:rsid w:val="00612711"/>
    <w:rsid w:val="00612B81"/>
    <w:rsid w:val="00613819"/>
    <w:rsid w:val="006139BD"/>
    <w:rsid w:val="006144AA"/>
    <w:rsid w:val="0061548A"/>
    <w:rsid w:val="00615864"/>
    <w:rsid w:val="00615ED7"/>
    <w:rsid w:val="00616369"/>
    <w:rsid w:val="006168C8"/>
    <w:rsid w:val="006208E2"/>
    <w:rsid w:val="00621461"/>
    <w:rsid w:val="00623111"/>
    <w:rsid w:val="00623263"/>
    <w:rsid w:val="00624425"/>
    <w:rsid w:val="00624820"/>
    <w:rsid w:val="00626269"/>
    <w:rsid w:val="0062772C"/>
    <w:rsid w:val="00627C3D"/>
    <w:rsid w:val="00627F6D"/>
    <w:rsid w:val="00632316"/>
    <w:rsid w:val="00634B43"/>
    <w:rsid w:val="00634C1F"/>
    <w:rsid w:val="00635232"/>
    <w:rsid w:val="00635BE9"/>
    <w:rsid w:val="00636875"/>
    <w:rsid w:val="0064074D"/>
    <w:rsid w:val="006411B1"/>
    <w:rsid w:val="00641D41"/>
    <w:rsid w:val="00642E59"/>
    <w:rsid w:val="00643050"/>
    <w:rsid w:val="0064336B"/>
    <w:rsid w:val="00644046"/>
    <w:rsid w:val="0064417B"/>
    <w:rsid w:val="00644AA9"/>
    <w:rsid w:val="00644DE0"/>
    <w:rsid w:val="00644F81"/>
    <w:rsid w:val="0064636E"/>
    <w:rsid w:val="006464E9"/>
    <w:rsid w:val="00646BE5"/>
    <w:rsid w:val="00650057"/>
    <w:rsid w:val="00653D28"/>
    <w:rsid w:val="006550B0"/>
    <w:rsid w:val="006552E5"/>
    <w:rsid w:val="00655F01"/>
    <w:rsid w:val="00656265"/>
    <w:rsid w:val="00656A25"/>
    <w:rsid w:val="00660CBF"/>
    <w:rsid w:val="00661B7D"/>
    <w:rsid w:val="00661E66"/>
    <w:rsid w:val="00662EB5"/>
    <w:rsid w:val="0066347D"/>
    <w:rsid w:val="00663995"/>
    <w:rsid w:val="006639AF"/>
    <w:rsid w:val="006642D9"/>
    <w:rsid w:val="0067004F"/>
    <w:rsid w:val="0067059C"/>
    <w:rsid w:val="006706C0"/>
    <w:rsid w:val="00670E94"/>
    <w:rsid w:val="00671FB8"/>
    <w:rsid w:val="006728C4"/>
    <w:rsid w:val="00672F7A"/>
    <w:rsid w:val="006760F9"/>
    <w:rsid w:val="006761C9"/>
    <w:rsid w:val="006761DB"/>
    <w:rsid w:val="00676561"/>
    <w:rsid w:val="00680D66"/>
    <w:rsid w:val="00680F1C"/>
    <w:rsid w:val="00681FC7"/>
    <w:rsid w:val="006821E1"/>
    <w:rsid w:val="006828D1"/>
    <w:rsid w:val="00682974"/>
    <w:rsid w:val="00682CE3"/>
    <w:rsid w:val="00683A0C"/>
    <w:rsid w:val="0068492F"/>
    <w:rsid w:val="006852E0"/>
    <w:rsid w:val="00686759"/>
    <w:rsid w:val="006871B0"/>
    <w:rsid w:val="006877FE"/>
    <w:rsid w:val="00687A1E"/>
    <w:rsid w:val="00691C91"/>
    <w:rsid w:val="00691D07"/>
    <w:rsid w:val="006923A7"/>
    <w:rsid w:val="006923F2"/>
    <w:rsid w:val="0069312E"/>
    <w:rsid w:val="00693944"/>
    <w:rsid w:val="00695485"/>
    <w:rsid w:val="00696D03"/>
    <w:rsid w:val="00697391"/>
    <w:rsid w:val="006A04C8"/>
    <w:rsid w:val="006A26D8"/>
    <w:rsid w:val="006A2ABE"/>
    <w:rsid w:val="006A3027"/>
    <w:rsid w:val="006A442C"/>
    <w:rsid w:val="006A4F7D"/>
    <w:rsid w:val="006A5020"/>
    <w:rsid w:val="006A577D"/>
    <w:rsid w:val="006A5B22"/>
    <w:rsid w:val="006A5CAD"/>
    <w:rsid w:val="006B06FB"/>
    <w:rsid w:val="006B2179"/>
    <w:rsid w:val="006B24FF"/>
    <w:rsid w:val="006B2BFE"/>
    <w:rsid w:val="006B432C"/>
    <w:rsid w:val="006B5FA8"/>
    <w:rsid w:val="006B653D"/>
    <w:rsid w:val="006B6A2D"/>
    <w:rsid w:val="006B7039"/>
    <w:rsid w:val="006B7156"/>
    <w:rsid w:val="006B7848"/>
    <w:rsid w:val="006B7DE6"/>
    <w:rsid w:val="006C1132"/>
    <w:rsid w:val="006C17B2"/>
    <w:rsid w:val="006C1F95"/>
    <w:rsid w:val="006C2D2D"/>
    <w:rsid w:val="006C2FEA"/>
    <w:rsid w:val="006C4866"/>
    <w:rsid w:val="006C57F0"/>
    <w:rsid w:val="006C58E6"/>
    <w:rsid w:val="006C5CA0"/>
    <w:rsid w:val="006C5FED"/>
    <w:rsid w:val="006C69F2"/>
    <w:rsid w:val="006C6D3F"/>
    <w:rsid w:val="006C7123"/>
    <w:rsid w:val="006C7DBA"/>
    <w:rsid w:val="006D1588"/>
    <w:rsid w:val="006D21B3"/>
    <w:rsid w:val="006D25DE"/>
    <w:rsid w:val="006D2681"/>
    <w:rsid w:val="006D2933"/>
    <w:rsid w:val="006D4999"/>
    <w:rsid w:val="006D5532"/>
    <w:rsid w:val="006D5837"/>
    <w:rsid w:val="006D5EEF"/>
    <w:rsid w:val="006D62C4"/>
    <w:rsid w:val="006D796C"/>
    <w:rsid w:val="006D7B4F"/>
    <w:rsid w:val="006E0929"/>
    <w:rsid w:val="006E1540"/>
    <w:rsid w:val="006E2136"/>
    <w:rsid w:val="006E30B0"/>
    <w:rsid w:val="006E37D0"/>
    <w:rsid w:val="006E3F55"/>
    <w:rsid w:val="006E4039"/>
    <w:rsid w:val="006E452C"/>
    <w:rsid w:val="006E5C5A"/>
    <w:rsid w:val="006E6C4F"/>
    <w:rsid w:val="006E6EAD"/>
    <w:rsid w:val="006E77C7"/>
    <w:rsid w:val="006E7CF7"/>
    <w:rsid w:val="006F0531"/>
    <w:rsid w:val="006F0715"/>
    <w:rsid w:val="006F1169"/>
    <w:rsid w:val="006F1CD6"/>
    <w:rsid w:val="006F1FFA"/>
    <w:rsid w:val="006F222A"/>
    <w:rsid w:val="006F2416"/>
    <w:rsid w:val="006F2B2F"/>
    <w:rsid w:val="006F53EB"/>
    <w:rsid w:val="006F74B1"/>
    <w:rsid w:val="006F7B67"/>
    <w:rsid w:val="006F7D9C"/>
    <w:rsid w:val="00700D69"/>
    <w:rsid w:val="0070155E"/>
    <w:rsid w:val="0070476C"/>
    <w:rsid w:val="00704BEE"/>
    <w:rsid w:val="0070599F"/>
    <w:rsid w:val="00705C4D"/>
    <w:rsid w:val="00705F4D"/>
    <w:rsid w:val="0070630D"/>
    <w:rsid w:val="007112B3"/>
    <w:rsid w:val="00711485"/>
    <w:rsid w:val="0071195C"/>
    <w:rsid w:val="00712389"/>
    <w:rsid w:val="007125AB"/>
    <w:rsid w:val="00713726"/>
    <w:rsid w:val="00713E13"/>
    <w:rsid w:val="0071499B"/>
    <w:rsid w:val="0071548A"/>
    <w:rsid w:val="007163BF"/>
    <w:rsid w:val="007168BF"/>
    <w:rsid w:val="00720665"/>
    <w:rsid w:val="0072129D"/>
    <w:rsid w:val="00722239"/>
    <w:rsid w:val="00722AFF"/>
    <w:rsid w:val="0072363C"/>
    <w:rsid w:val="00723B42"/>
    <w:rsid w:val="00723C28"/>
    <w:rsid w:val="00724846"/>
    <w:rsid w:val="00725B9E"/>
    <w:rsid w:val="00725EFE"/>
    <w:rsid w:val="007262D2"/>
    <w:rsid w:val="0073095D"/>
    <w:rsid w:val="0073128B"/>
    <w:rsid w:val="00733A1D"/>
    <w:rsid w:val="00733F81"/>
    <w:rsid w:val="007346E9"/>
    <w:rsid w:val="00735365"/>
    <w:rsid w:val="00735E0B"/>
    <w:rsid w:val="00736537"/>
    <w:rsid w:val="00737BBD"/>
    <w:rsid w:val="007409D9"/>
    <w:rsid w:val="00740A7D"/>
    <w:rsid w:val="007425BB"/>
    <w:rsid w:val="00745020"/>
    <w:rsid w:val="00746AFD"/>
    <w:rsid w:val="007474DB"/>
    <w:rsid w:val="0075097B"/>
    <w:rsid w:val="00750B55"/>
    <w:rsid w:val="007512AD"/>
    <w:rsid w:val="00751397"/>
    <w:rsid w:val="007535CC"/>
    <w:rsid w:val="00753C83"/>
    <w:rsid w:val="00753E27"/>
    <w:rsid w:val="00756B93"/>
    <w:rsid w:val="00757218"/>
    <w:rsid w:val="00757E23"/>
    <w:rsid w:val="00760BC6"/>
    <w:rsid w:val="00760CC2"/>
    <w:rsid w:val="00761705"/>
    <w:rsid w:val="0076249C"/>
    <w:rsid w:val="007624AE"/>
    <w:rsid w:val="00762675"/>
    <w:rsid w:val="00763689"/>
    <w:rsid w:val="00764844"/>
    <w:rsid w:val="00765994"/>
    <w:rsid w:val="00765B52"/>
    <w:rsid w:val="00766387"/>
    <w:rsid w:val="007666FF"/>
    <w:rsid w:val="007668C0"/>
    <w:rsid w:val="007676DA"/>
    <w:rsid w:val="00770525"/>
    <w:rsid w:val="00770812"/>
    <w:rsid w:val="00770E4B"/>
    <w:rsid w:val="00770F59"/>
    <w:rsid w:val="00771422"/>
    <w:rsid w:val="007739D4"/>
    <w:rsid w:val="00773F0C"/>
    <w:rsid w:val="00774441"/>
    <w:rsid w:val="0077501A"/>
    <w:rsid w:val="0077603E"/>
    <w:rsid w:val="0077688E"/>
    <w:rsid w:val="007809E1"/>
    <w:rsid w:val="00782BD6"/>
    <w:rsid w:val="00782F7F"/>
    <w:rsid w:val="00784CF6"/>
    <w:rsid w:val="007852C7"/>
    <w:rsid w:val="007861C3"/>
    <w:rsid w:val="00786E15"/>
    <w:rsid w:val="0078730F"/>
    <w:rsid w:val="00787661"/>
    <w:rsid w:val="00790FA8"/>
    <w:rsid w:val="00790FFA"/>
    <w:rsid w:val="00794090"/>
    <w:rsid w:val="007954E4"/>
    <w:rsid w:val="00797286"/>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3025"/>
    <w:rsid w:val="007B416A"/>
    <w:rsid w:val="007B4309"/>
    <w:rsid w:val="007B56CA"/>
    <w:rsid w:val="007B5E96"/>
    <w:rsid w:val="007B6A44"/>
    <w:rsid w:val="007B74DA"/>
    <w:rsid w:val="007C0ACF"/>
    <w:rsid w:val="007C193E"/>
    <w:rsid w:val="007C2A6B"/>
    <w:rsid w:val="007C373B"/>
    <w:rsid w:val="007C49D2"/>
    <w:rsid w:val="007C5535"/>
    <w:rsid w:val="007C6570"/>
    <w:rsid w:val="007C66BB"/>
    <w:rsid w:val="007C70B7"/>
    <w:rsid w:val="007C7D03"/>
    <w:rsid w:val="007D1D67"/>
    <w:rsid w:val="007D2661"/>
    <w:rsid w:val="007D3910"/>
    <w:rsid w:val="007D3AB3"/>
    <w:rsid w:val="007D40D1"/>
    <w:rsid w:val="007D4833"/>
    <w:rsid w:val="007D483C"/>
    <w:rsid w:val="007D50EC"/>
    <w:rsid w:val="007D59C3"/>
    <w:rsid w:val="007D6920"/>
    <w:rsid w:val="007D78D4"/>
    <w:rsid w:val="007E06B6"/>
    <w:rsid w:val="007E0847"/>
    <w:rsid w:val="007E1288"/>
    <w:rsid w:val="007E135B"/>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20F17"/>
    <w:rsid w:val="00821257"/>
    <w:rsid w:val="00821C88"/>
    <w:rsid w:val="00821E66"/>
    <w:rsid w:val="00822FA2"/>
    <w:rsid w:val="00823CB4"/>
    <w:rsid w:val="00825C6E"/>
    <w:rsid w:val="00825FB7"/>
    <w:rsid w:val="008268E5"/>
    <w:rsid w:val="00826B85"/>
    <w:rsid w:val="008300C1"/>
    <w:rsid w:val="00832A97"/>
    <w:rsid w:val="008330A2"/>
    <w:rsid w:val="00833157"/>
    <w:rsid w:val="00833555"/>
    <w:rsid w:val="008341F8"/>
    <w:rsid w:val="00834838"/>
    <w:rsid w:val="00836295"/>
    <w:rsid w:val="0083753B"/>
    <w:rsid w:val="00840092"/>
    <w:rsid w:val="00840982"/>
    <w:rsid w:val="00840B9D"/>
    <w:rsid w:val="00842048"/>
    <w:rsid w:val="00843A7E"/>
    <w:rsid w:val="00843BF3"/>
    <w:rsid w:val="00844A74"/>
    <w:rsid w:val="00844ED3"/>
    <w:rsid w:val="00845039"/>
    <w:rsid w:val="008454D1"/>
    <w:rsid w:val="00845C8D"/>
    <w:rsid w:val="00846CD3"/>
    <w:rsid w:val="00846D57"/>
    <w:rsid w:val="00847149"/>
    <w:rsid w:val="00847DDC"/>
    <w:rsid w:val="0085049F"/>
    <w:rsid w:val="00850D09"/>
    <w:rsid w:val="008511E5"/>
    <w:rsid w:val="00851B00"/>
    <w:rsid w:val="00852EC0"/>
    <w:rsid w:val="00856421"/>
    <w:rsid w:val="008568F9"/>
    <w:rsid w:val="00856BB0"/>
    <w:rsid w:val="00857BE9"/>
    <w:rsid w:val="00857ED4"/>
    <w:rsid w:val="00861B06"/>
    <w:rsid w:val="00863270"/>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6F57"/>
    <w:rsid w:val="008777D3"/>
    <w:rsid w:val="00877B2C"/>
    <w:rsid w:val="0088136E"/>
    <w:rsid w:val="0088285C"/>
    <w:rsid w:val="00883CF0"/>
    <w:rsid w:val="0088513D"/>
    <w:rsid w:val="00885802"/>
    <w:rsid w:val="00886280"/>
    <w:rsid w:val="00886FB1"/>
    <w:rsid w:val="0088710D"/>
    <w:rsid w:val="0088724D"/>
    <w:rsid w:val="0089032E"/>
    <w:rsid w:val="00890424"/>
    <w:rsid w:val="008916B4"/>
    <w:rsid w:val="0089228B"/>
    <w:rsid w:val="00892BA6"/>
    <w:rsid w:val="008937CB"/>
    <w:rsid w:val="00894215"/>
    <w:rsid w:val="0089430A"/>
    <w:rsid w:val="0089498B"/>
    <w:rsid w:val="00894C86"/>
    <w:rsid w:val="008974B8"/>
    <w:rsid w:val="0089769F"/>
    <w:rsid w:val="00897CB5"/>
    <w:rsid w:val="008A0C37"/>
    <w:rsid w:val="008A1A69"/>
    <w:rsid w:val="008A3A73"/>
    <w:rsid w:val="008A7D60"/>
    <w:rsid w:val="008B351E"/>
    <w:rsid w:val="008B3941"/>
    <w:rsid w:val="008B438B"/>
    <w:rsid w:val="008B47D1"/>
    <w:rsid w:val="008B5678"/>
    <w:rsid w:val="008B569E"/>
    <w:rsid w:val="008B5DF7"/>
    <w:rsid w:val="008B6731"/>
    <w:rsid w:val="008B7A9B"/>
    <w:rsid w:val="008C0A0B"/>
    <w:rsid w:val="008C1AD3"/>
    <w:rsid w:val="008C1EB0"/>
    <w:rsid w:val="008C20F2"/>
    <w:rsid w:val="008C2B23"/>
    <w:rsid w:val="008C3A9A"/>
    <w:rsid w:val="008C46BF"/>
    <w:rsid w:val="008C49DF"/>
    <w:rsid w:val="008C4C21"/>
    <w:rsid w:val="008C6153"/>
    <w:rsid w:val="008D043D"/>
    <w:rsid w:val="008D0767"/>
    <w:rsid w:val="008D1FD8"/>
    <w:rsid w:val="008D4840"/>
    <w:rsid w:val="008D4F01"/>
    <w:rsid w:val="008D55F6"/>
    <w:rsid w:val="008D5E37"/>
    <w:rsid w:val="008D6017"/>
    <w:rsid w:val="008D66E9"/>
    <w:rsid w:val="008D6D2D"/>
    <w:rsid w:val="008D73B4"/>
    <w:rsid w:val="008D7B8A"/>
    <w:rsid w:val="008D7FBB"/>
    <w:rsid w:val="008E1351"/>
    <w:rsid w:val="008E1D37"/>
    <w:rsid w:val="008E3C5C"/>
    <w:rsid w:val="008E5081"/>
    <w:rsid w:val="008E5E74"/>
    <w:rsid w:val="008E6526"/>
    <w:rsid w:val="008E6776"/>
    <w:rsid w:val="008E74D9"/>
    <w:rsid w:val="008F06AD"/>
    <w:rsid w:val="008F0CB8"/>
    <w:rsid w:val="008F137A"/>
    <w:rsid w:val="008F2EE4"/>
    <w:rsid w:val="008F56DB"/>
    <w:rsid w:val="008F61A3"/>
    <w:rsid w:val="008F6B9D"/>
    <w:rsid w:val="00900DC7"/>
    <w:rsid w:val="009021D9"/>
    <w:rsid w:val="00902242"/>
    <w:rsid w:val="00902E92"/>
    <w:rsid w:val="0090528D"/>
    <w:rsid w:val="0090622C"/>
    <w:rsid w:val="009073EF"/>
    <w:rsid w:val="00910CC9"/>
    <w:rsid w:val="00910D9E"/>
    <w:rsid w:val="009112AF"/>
    <w:rsid w:val="00911F89"/>
    <w:rsid w:val="00912CE3"/>
    <w:rsid w:val="00912EE6"/>
    <w:rsid w:val="00912F9A"/>
    <w:rsid w:val="00913C13"/>
    <w:rsid w:val="00913EC1"/>
    <w:rsid w:val="009173B1"/>
    <w:rsid w:val="00917464"/>
    <w:rsid w:val="009177B3"/>
    <w:rsid w:val="00917D3C"/>
    <w:rsid w:val="009202A2"/>
    <w:rsid w:val="00920A93"/>
    <w:rsid w:val="00921B8C"/>
    <w:rsid w:val="009222A8"/>
    <w:rsid w:val="00924B46"/>
    <w:rsid w:val="0092530B"/>
    <w:rsid w:val="00925337"/>
    <w:rsid w:val="00925C27"/>
    <w:rsid w:val="00926080"/>
    <w:rsid w:val="00926E8A"/>
    <w:rsid w:val="009314B2"/>
    <w:rsid w:val="0093218A"/>
    <w:rsid w:val="009332A3"/>
    <w:rsid w:val="0093595F"/>
    <w:rsid w:val="0093607A"/>
    <w:rsid w:val="009364F2"/>
    <w:rsid w:val="0093702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723C"/>
    <w:rsid w:val="00957F66"/>
    <w:rsid w:val="00960159"/>
    <w:rsid w:val="0096021B"/>
    <w:rsid w:val="009605AC"/>
    <w:rsid w:val="00960F7B"/>
    <w:rsid w:val="009612F4"/>
    <w:rsid w:val="009622E9"/>
    <w:rsid w:val="00962A6D"/>
    <w:rsid w:val="00962FF6"/>
    <w:rsid w:val="00963861"/>
    <w:rsid w:val="00965B53"/>
    <w:rsid w:val="009665AD"/>
    <w:rsid w:val="009666E2"/>
    <w:rsid w:val="009704AC"/>
    <w:rsid w:val="00970C49"/>
    <w:rsid w:val="00970DA1"/>
    <w:rsid w:val="009712D0"/>
    <w:rsid w:val="009716AD"/>
    <w:rsid w:val="00971EEA"/>
    <w:rsid w:val="0097267E"/>
    <w:rsid w:val="00973C6C"/>
    <w:rsid w:val="009742E0"/>
    <w:rsid w:val="00975E26"/>
    <w:rsid w:val="009768D2"/>
    <w:rsid w:val="009824E6"/>
    <w:rsid w:val="009827E9"/>
    <w:rsid w:val="0098294E"/>
    <w:rsid w:val="0098477F"/>
    <w:rsid w:val="00984E5A"/>
    <w:rsid w:val="0098587F"/>
    <w:rsid w:val="00987BAA"/>
    <w:rsid w:val="0099055C"/>
    <w:rsid w:val="00990C8B"/>
    <w:rsid w:val="00991361"/>
    <w:rsid w:val="00991B67"/>
    <w:rsid w:val="00991D68"/>
    <w:rsid w:val="00991E6C"/>
    <w:rsid w:val="0099287D"/>
    <w:rsid w:val="00992AC1"/>
    <w:rsid w:val="009962B2"/>
    <w:rsid w:val="009963DE"/>
    <w:rsid w:val="00996C45"/>
    <w:rsid w:val="009A0156"/>
    <w:rsid w:val="009A0369"/>
    <w:rsid w:val="009A21F9"/>
    <w:rsid w:val="009A2708"/>
    <w:rsid w:val="009A29B9"/>
    <w:rsid w:val="009A2EDF"/>
    <w:rsid w:val="009A3AB5"/>
    <w:rsid w:val="009A6223"/>
    <w:rsid w:val="009A7203"/>
    <w:rsid w:val="009A7A29"/>
    <w:rsid w:val="009A7D66"/>
    <w:rsid w:val="009B0A62"/>
    <w:rsid w:val="009B1C61"/>
    <w:rsid w:val="009B1D4B"/>
    <w:rsid w:val="009B2DC0"/>
    <w:rsid w:val="009B3979"/>
    <w:rsid w:val="009B482B"/>
    <w:rsid w:val="009B58FA"/>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0BD3"/>
    <w:rsid w:val="009D126F"/>
    <w:rsid w:val="009D1FE9"/>
    <w:rsid w:val="009D3167"/>
    <w:rsid w:val="009D3FED"/>
    <w:rsid w:val="009D413C"/>
    <w:rsid w:val="009D5670"/>
    <w:rsid w:val="009D5EA3"/>
    <w:rsid w:val="009D5F08"/>
    <w:rsid w:val="009D6ED7"/>
    <w:rsid w:val="009D74B8"/>
    <w:rsid w:val="009D76C6"/>
    <w:rsid w:val="009E015D"/>
    <w:rsid w:val="009E02D1"/>
    <w:rsid w:val="009E0632"/>
    <w:rsid w:val="009E17FA"/>
    <w:rsid w:val="009E3ECB"/>
    <w:rsid w:val="009E56E7"/>
    <w:rsid w:val="009E5DE4"/>
    <w:rsid w:val="009E6C47"/>
    <w:rsid w:val="009E7382"/>
    <w:rsid w:val="009E77C0"/>
    <w:rsid w:val="009E7A53"/>
    <w:rsid w:val="009E7A5E"/>
    <w:rsid w:val="009F183F"/>
    <w:rsid w:val="009F2E26"/>
    <w:rsid w:val="009F3975"/>
    <w:rsid w:val="009F3A7F"/>
    <w:rsid w:val="009F6100"/>
    <w:rsid w:val="009F61EA"/>
    <w:rsid w:val="009F707C"/>
    <w:rsid w:val="009F74F3"/>
    <w:rsid w:val="00A01820"/>
    <w:rsid w:val="00A04BD4"/>
    <w:rsid w:val="00A06098"/>
    <w:rsid w:val="00A062B0"/>
    <w:rsid w:val="00A07B23"/>
    <w:rsid w:val="00A07B74"/>
    <w:rsid w:val="00A07C14"/>
    <w:rsid w:val="00A1289E"/>
    <w:rsid w:val="00A13072"/>
    <w:rsid w:val="00A154C3"/>
    <w:rsid w:val="00A16DE2"/>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3535C"/>
    <w:rsid w:val="00A37A7E"/>
    <w:rsid w:val="00A40D37"/>
    <w:rsid w:val="00A42A43"/>
    <w:rsid w:val="00A45411"/>
    <w:rsid w:val="00A465E3"/>
    <w:rsid w:val="00A468F0"/>
    <w:rsid w:val="00A505C3"/>
    <w:rsid w:val="00A51C5A"/>
    <w:rsid w:val="00A5209B"/>
    <w:rsid w:val="00A527A8"/>
    <w:rsid w:val="00A536B6"/>
    <w:rsid w:val="00A53DEB"/>
    <w:rsid w:val="00A542AE"/>
    <w:rsid w:val="00A54460"/>
    <w:rsid w:val="00A548E7"/>
    <w:rsid w:val="00A55E81"/>
    <w:rsid w:val="00A56817"/>
    <w:rsid w:val="00A56F30"/>
    <w:rsid w:val="00A57283"/>
    <w:rsid w:val="00A57F9E"/>
    <w:rsid w:val="00A60C38"/>
    <w:rsid w:val="00A61DB8"/>
    <w:rsid w:val="00A6231C"/>
    <w:rsid w:val="00A62E41"/>
    <w:rsid w:val="00A636C0"/>
    <w:rsid w:val="00A64334"/>
    <w:rsid w:val="00A65EBD"/>
    <w:rsid w:val="00A6705C"/>
    <w:rsid w:val="00A67C83"/>
    <w:rsid w:val="00A702A6"/>
    <w:rsid w:val="00A702F5"/>
    <w:rsid w:val="00A7041B"/>
    <w:rsid w:val="00A70529"/>
    <w:rsid w:val="00A71760"/>
    <w:rsid w:val="00A73309"/>
    <w:rsid w:val="00A736C7"/>
    <w:rsid w:val="00A7471C"/>
    <w:rsid w:val="00A74764"/>
    <w:rsid w:val="00A75F03"/>
    <w:rsid w:val="00A77546"/>
    <w:rsid w:val="00A77FD4"/>
    <w:rsid w:val="00A8247C"/>
    <w:rsid w:val="00A82B9E"/>
    <w:rsid w:val="00A82C48"/>
    <w:rsid w:val="00A83802"/>
    <w:rsid w:val="00A839CE"/>
    <w:rsid w:val="00A83A2F"/>
    <w:rsid w:val="00A83BD5"/>
    <w:rsid w:val="00A843AA"/>
    <w:rsid w:val="00A84982"/>
    <w:rsid w:val="00A84A31"/>
    <w:rsid w:val="00A85017"/>
    <w:rsid w:val="00A86D32"/>
    <w:rsid w:val="00A87915"/>
    <w:rsid w:val="00A87C3C"/>
    <w:rsid w:val="00A90405"/>
    <w:rsid w:val="00A909F5"/>
    <w:rsid w:val="00A9167C"/>
    <w:rsid w:val="00A9210E"/>
    <w:rsid w:val="00A922BF"/>
    <w:rsid w:val="00A92A6A"/>
    <w:rsid w:val="00A93729"/>
    <w:rsid w:val="00A93B35"/>
    <w:rsid w:val="00A9401A"/>
    <w:rsid w:val="00A94E29"/>
    <w:rsid w:val="00A95C4E"/>
    <w:rsid w:val="00A95FB3"/>
    <w:rsid w:val="00AA03A3"/>
    <w:rsid w:val="00AA0F7E"/>
    <w:rsid w:val="00AA11E0"/>
    <w:rsid w:val="00AA1E08"/>
    <w:rsid w:val="00AA26D2"/>
    <w:rsid w:val="00AA2701"/>
    <w:rsid w:val="00AA354D"/>
    <w:rsid w:val="00AA3B72"/>
    <w:rsid w:val="00AA3E74"/>
    <w:rsid w:val="00AA452E"/>
    <w:rsid w:val="00AA4DF0"/>
    <w:rsid w:val="00AA5737"/>
    <w:rsid w:val="00AA74DC"/>
    <w:rsid w:val="00AA7A2C"/>
    <w:rsid w:val="00AA7C2B"/>
    <w:rsid w:val="00AB22CD"/>
    <w:rsid w:val="00AB3829"/>
    <w:rsid w:val="00AB382F"/>
    <w:rsid w:val="00AB4077"/>
    <w:rsid w:val="00AB501F"/>
    <w:rsid w:val="00AB63F8"/>
    <w:rsid w:val="00AB71ED"/>
    <w:rsid w:val="00AB7515"/>
    <w:rsid w:val="00AC0398"/>
    <w:rsid w:val="00AC15DE"/>
    <w:rsid w:val="00AC1E7B"/>
    <w:rsid w:val="00AC5B04"/>
    <w:rsid w:val="00AC682B"/>
    <w:rsid w:val="00AD0CDC"/>
    <w:rsid w:val="00AD1DF4"/>
    <w:rsid w:val="00AD23AE"/>
    <w:rsid w:val="00AD2445"/>
    <w:rsid w:val="00AD328B"/>
    <w:rsid w:val="00AD38BC"/>
    <w:rsid w:val="00AD481F"/>
    <w:rsid w:val="00AD4833"/>
    <w:rsid w:val="00AD4897"/>
    <w:rsid w:val="00AD5577"/>
    <w:rsid w:val="00AD7823"/>
    <w:rsid w:val="00AD7BE9"/>
    <w:rsid w:val="00AE044C"/>
    <w:rsid w:val="00AE17CF"/>
    <w:rsid w:val="00AE2256"/>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43EE"/>
    <w:rsid w:val="00AF50A9"/>
    <w:rsid w:val="00AF52CF"/>
    <w:rsid w:val="00AF5A94"/>
    <w:rsid w:val="00AF5C42"/>
    <w:rsid w:val="00AF621F"/>
    <w:rsid w:val="00AF6E6B"/>
    <w:rsid w:val="00AF6F0C"/>
    <w:rsid w:val="00AF71D0"/>
    <w:rsid w:val="00AF79ED"/>
    <w:rsid w:val="00AF7F0B"/>
    <w:rsid w:val="00B003A4"/>
    <w:rsid w:val="00B00568"/>
    <w:rsid w:val="00B02160"/>
    <w:rsid w:val="00B02251"/>
    <w:rsid w:val="00B02F5A"/>
    <w:rsid w:val="00B048C4"/>
    <w:rsid w:val="00B04A07"/>
    <w:rsid w:val="00B05E5B"/>
    <w:rsid w:val="00B05F72"/>
    <w:rsid w:val="00B069F5"/>
    <w:rsid w:val="00B1276F"/>
    <w:rsid w:val="00B127B6"/>
    <w:rsid w:val="00B12ED9"/>
    <w:rsid w:val="00B13656"/>
    <w:rsid w:val="00B13934"/>
    <w:rsid w:val="00B14070"/>
    <w:rsid w:val="00B1558A"/>
    <w:rsid w:val="00B16272"/>
    <w:rsid w:val="00B17B49"/>
    <w:rsid w:val="00B17C8A"/>
    <w:rsid w:val="00B17D3F"/>
    <w:rsid w:val="00B17FFA"/>
    <w:rsid w:val="00B203DE"/>
    <w:rsid w:val="00B2055D"/>
    <w:rsid w:val="00B21097"/>
    <w:rsid w:val="00B21C78"/>
    <w:rsid w:val="00B22AC1"/>
    <w:rsid w:val="00B234F0"/>
    <w:rsid w:val="00B23A15"/>
    <w:rsid w:val="00B2460D"/>
    <w:rsid w:val="00B24756"/>
    <w:rsid w:val="00B25C03"/>
    <w:rsid w:val="00B26910"/>
    <w:rsid w:val="00B26C7E"/>
    <w:rsid w:val="00B2769F"/>
    <w:rsid w:val="00B27732"/>
    <w:rsid w:val="00B30048"/>
    <w:rsid w:val="00B30996"/>
    <w:rsid w:val="00B30EAB"/>
    <w:rsid w:val="00B313DC"/>
    <w:rsid w:val="00B3199F"/>
    <w:rsid w:val="00B324DC"/>
    <w:rsid w:val="00B32A4D"/>
    <w:rsid w:val="00B32F8D"/>
    <w:rsid w:val="00B3460F"/>
    <w:rsid w:val="00B350A3"/>
    <w:rsid w:val="00B355B6"/>
    <w:rsid w:val="00B36C83"/>
    <w:rsid w:val="00B36CFF"/>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47DA8"/>
    <w:rsid w:val="00B5434D"/>
    <w:rsid w:val="00B5488A"/>
    <w:rsid w:val="00B548BE"/>
    <w:rsid w:val="00B55415"/>
    <w:rsid w:val="00B5587F"/>
    <w:rsid w:val="00B55D9C"/>
    <w:rsid w:val="00B57597"/>
    <w:rsid w:val="00B600C1"/>
    <w:rsid w:val="00B601F4"/>
    <w:rsid w:val="00B605FD"/>
    <w:rsid w:val="00B60F6B"/>
    <w:rsid w:val="00B614EF"/>
    <w:rsid w:val="00B61B08"/>
    <w:rsid w:val="00B62BD2"/>
    <w:rsid w:val="00B6304D"/>
    <w:rsid w:val="00B6322C"/>
    <w:rsid w:val="00B6371F"/>
    <w:rsid w:val="00B64425"/>
    <w:rsid w:val="00B64800"/>
    <w:rsid w:val="00B64F7C"/>
    <w:rsid w:val="00B662A4"/>
    <w:rsid w:val="00B671E6"/>
    <w:rsid w:val="00B6723E"/>
    <w:rsid w:val="00B70061"/>
    <w:rsid w:val="00B71C32"/>
    <w:rsid w:val="00B720D2"/>
    <w:rsid w:val="00B72A23"/>
    <w:rsid w:val="00B72F34"/>
    <w:rsid w:val="00B733B5"/>
    <w:rsid w:val="00B7481D"/>
    <w:rsid w:val="00B7672F"/>
    <w:rsid w:val="00B77666"/>
    <w:rsid w:val="00B8026A"/>
    <w:rsid w:val="00B8033B"/>
    <w:rsid w:val="00B80DD5"/>
    <w:rsid w:val="00B80DFA"/>
    <w:rsid w:val="00B830CC"/>
    <w:rsid w:val="00B840CD"/>
    <w:rsid w:val="00B90B1A"/>
    <w:rsid w:val="00B911E5"/>
    <w:rsid w:val="00B913F8"/>
    <w:rsid w:val="00B9184D"/>
    <w:rsid w:val="00B93CE4"/>
    <w:rsid w:val="00B93D1A"/>
    <w:rsid w:val="00B9441D"/>
    <w:rsid w:val="00B9458F"/>
    <w:rsid w:val="00B94CCD"/>
    <w:rsid w:val="00B9565B"/>
    <w:rsid w:val="00B959CB"/>
    <w:rsid w:val="00B95B45"/>
    <w:rsid w:val="00B9608C"/>
    <w:rsid w:val="00B9799E"/>
    <w:rsid w:val="00B97BF2"/>
    <w:rsid w:val="00BA2261"/>
    <w:rsid w:val="00BA3730"/>
    <w:rsid w:val="00BA7169"/>
    <w:rsid w:val="00BA7563"/>
    <w:rsid w:val="00BA7EBD"/>
    <w:rsid w:val="00BB00EC"/>
    <w:rsid w:val="00BB112D"/>
    <w:rsid w:val="00BB12A8"/>
    <w:rsid w:val="00BB1800"/>
    <w:rsid w:val="00BB27BD"/>
    <w:rsid w:val="00BB3ACE"/>
    <w:rsid w:val="00BB42F6"/>
    <w:rsid w:val="00BB4667"/>
    <w:rsid w:val="00BB4F38"/>
    <w:rsid w:val="00BB6611"/>
    <w:rsid w:val="00BB676A"/>
    <w:rsid w:val="00BB6D39"/>
    <w:rsid w:val="00BB78B7"/>
    <w:rsid w:val="00BB79A2"/>
    <w:rsid w:val="00BB7DC6"/>
    <w:rsid w:val="00BC0839"/>
    <w:rsid w:val="00BC0889"/>
    <w:rsid w:val="00BC0A8E"/>
    <w:rsid w:val="00BC0EAA"/>
    <w:rsid w:val="00BC151B"/>
    <w:rsid w:val="00BC1BBD"/>
    <w:rsid w:val="00BC2278"/>
    <w:rsid w:val="00BC24D3"/>
    <w:rsid w:val="00BC296F"/>
    <w:rsid w:val="00BC2F54"/>
    <w:rsid w:val="00BC324B"/>
    <w:rsid w:val="00BC4C76"/>
    <w:rsid w:val="00BC4F28"/>
    <w:rsid w:val="00BC5A75"/>
    <w:rsid w:val="00BC6367"/>
    <w:rsid w:val="00BC64C7"/>
    <w:rsid w:val="00BC67C9"/>
    <w:rsid w:val="00BC7C27"/>
    <w:rsid w:val="00BC7DF3"/>
    <w:rsid w:val="00BD15A5"/>
    <w:rsid w:val="00BD33E9"/>
    <w:rsid w:val="00BD37A8"/>
    <w:rsid w:val="00BD37E0"/>
    <w:rsid w:val="00BD3A9C"/>
    <w:rsid w:val="00BD47E3"/>
    <w:rsid w:val="00BD5651"/>
    <w:rsid w:val="00BD5BDF"/>
    <w:rsid w:val="00BD7200"/>
    <w:rsid w:val="00BD7234"/>
    <w:rsid w:val="00BD7768"/>
    <w:rsid w:val="00BE0059"/>
    <w:rsid w:val="00BE0577"/>
    <w:rsid w:val="00BE155D"/>
    <w:rsid w:val="00BE1C2D"/>
    <w:rsid w:val="00BE1E9F"/>
    <w:rsid w:val="00BE2CCD"/>
    <w:rsid w:val="00BE4137"/>
    <w:rsid w:val="00BE4CC7"/>
    <w:rsid w:val="00BE54B2"/>
    <w:rsid w:val="00BE5BF1"/>
    <w:rsid w:val="00BE7172"/>
    <w:rsid w:val="00BE75CB"/>
    <w:rsid w:val="00BE7873"/>
    <w:rsid w:val="00BE7D37"/>
    <w:rsid w:val="00BF0280"/>
    <w:rsid w:val="00BF08C5"/>
    <w:rsid w:val="00BF0BAD"/>
    <w:rsid w:val="00BF0E79"/>
    <w:rsid w:val="00BF18CB"/>
    <w:rsid w:val="00BF1D2C"/>
    <w:rsid w:val="00BF2658"/>
    <w:rsid w:val="00BF28E5"/>
    <w:rsid w:val="00BF2B62"/>
    <w:rsid w:val="00BF2E43"/>
    <w:rsid w:val="00BF3AB0"/>
    <w:rsid w:val="00BF3C84"/>
    <w:rsid w:val="00BF576B"/>
    <w:rsid w:val="00BF7873"/>
    <w:rsid w:val="00C000EF"/>
    <w:rsid w:val="00C0017C"/>
    <w:rsid w:val="00C00993"/>
    <w:rsid w:val="00C01C2E"/>
    <w:rsid w:val="00C031CF"/>
    <w:rsid w:val="00C03842"/>
    <w:rsid w:val="00C038B4"/>
    <w:rsid w:val="00C044B7"/>
    <w:rsid w:val="00C04F1F"/>
    <w:rsid w:val="00C05546"/>
    <w:rsid w:val="00C0658D"/>
    <w:rsid w:val="00C0745B"/>
    <w:rsid w:val="00C07BCF"/>
    <w:rsid w:val="00C10337"/>
    <w:rsid w:val="00C10975"/>
    <w:rsid w:val="00C1128C"/>
    <w:rsid w:val="00C11BC3"/>
    <w:rsid w:val="00C136CE"/>
    <w:rsid w:val="00C14004"/>
    <w:rsid w:val="00C14308"/>
    <w:rsid w:val="00C151D1"/>
    <w:rsid w:val="00C156DA"/>
    <w:rsid w:val="00C1640A"/>
    <w:rsid w:val="00C16543"/>
    <w:rsid w:val="00C17050"/>
    <w:rsid w:val="00C178B4"/>
    <w:rsid w:val="00C20D3C"/>
    <w:rsid w:val="00C213F9"/>
    <w:rsid w:val="00C23EE6"/>
    <w:rsid w:val="00C2431B"/>
    <w:rsid w:val="00C243C3"/>
    <w:rsid w:val="00C26006"/>
    <w:rsid w:val="00C26D9D"/>
    <w:rsid w:val="00C32056"/>
    <w:rsid w:val="00C32558"/>
    <w:rsid w:val="00C32DBE"/>
    <w:rsid w:val="00C32FCE"/>
    <w:rsid w:val="00C33325"/>
    <w:rsid w:val="00C33491"/>
    <w:rsid w:val="00C34D58"/>
    <w:rsid w:val="00C34DF8"/>
    <w:rsid w:val="00C356A0"/>
    <w:rsid w:val="00C36C4E"/>
    <w:rsid w:val="00C36C5B"/>
    <w:rsid w:val="00C37272"/>
    <w:rsid w:val="00C41233"/>
    <w:rsid w:val="00C433D6"/>
    <w:rsid w:val="00C45569"/>
    <w:rsid w:val="00C45B75"/>
    <w:rsid w:val="00C45CA9"/>
    <w:rsid w:val="00C46050"/>
    <w:rsid w:val="00C46B9C"/>
    <w:rsid w:val="00C4784B"/>
    <w:rsid w:val="00C518D9"/>
    <w:rsid w:val="00C533D7"/>
    <w:rsid w:val="00C54BC4"/>
    <w:rsid w:val="00C5575E"/>
    <w:rsid w:val="00C561A8"/>
    <w:rsid w:val="00C56AD3"/>
    <w:rsid w:val="00C56C04"/>
    <w:rsid w:val="00C56C87"/>
    <w:rsid w:val="00C610D7"/>
    <w:rsid w:val="00C61943"/>
    <w:rsid w:val="00C63365"/>
    <w:rsid w:val="00C63912"/>
    <w:rsid w:val="00C64E33"/>
    <w:rsid w:val="00C659D3"/>
    <w:rsid w:val="00C66203"/>
    <w:rsid w:val="00C66A68"/>
    <w:rsid w:val="00C66D63"/>
    <w:rsid w:val="00C6746F"/>
    <w:rsid w:val="00C67B01"/>
    <w:rsid w:val="00C70CD2"/>
    <w:rsid w:val="00C71050"/>
    <w:rsid w:val="00C7197D"/>
    <w:rsid w:val="00C72E84"/>
    <w:rsid w:val="00C77238"/>
    <w:rsid w:val="00C77B98"/>
    <w:rsid w:val="00C8082C"/>
    <w:rsid w:val="00C810F9"/>
    <w:rsid w:val="00C820B1"/>
    <w:rsid w:val="00C823EA"/>
    <w:rsid w:val="00C82CF8"/>
    <w:rsid w:val="00C83F16"/>
    <w:rsid w:val="00C84CBF"/>
    <w:rsid w:val="00C84F73"/>
    <w:rsid w:val="00C86E92"/>
    <w:rsid w:val="00C874AD"/>
    <w:rsid w:val="00C87840"/>
    <w:rsid w:val="00C90D57"/>
    <w:rsid w:val="00C91477"/>
    <w:rsid w:val="00C91642"/>
    <w:rsid w:val="00C92E42"/>
    <w:rsid w:val="00C9388D"/>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483C"/>
    <w:rsid w:val="00CA53A2"/>
    <w:rsid w:val="00CA6A9F"/>
    <w:rsid w:val="00CB0693"/>
    <w:rsid w:val="00CB0FB3"/>
    <w:rsid w:val="00CB1146"/>
    <w:rsid w:val="00CB1E2E"/>
    <w:rsid w:val="00CB1F94"/>
    <w:rsid w:val="00CB21DD"/>
    <w:rsid w:val="00CB2DF7"/>
    <w:rsid w:val="00CB32E5"/>
    <w:rsid w:val="00CB56C4"/>
    <w:rsid w:val="00CB5AA0"/>
    <w:rsid w:val="00CB5D52"/>
    <w:rsid w:val="00CB5E95"/>
    <w:rsid w:val="00CB7D44"/>
    <w:rsid w:val="00CC0FB9"/>
    <w:rsid w:val="00CC2253"/>
    <w:rsid w:val="00CC315C"/>
    <w:rsid w:val="00CC34A2"/>
    <w:rsid w:val="00CC3946"/>
    <w:rsid w:val="00CC41EB"/>
    <w:rsid w:val="00CC4457"/>
    <w:rsid w:val="00CC506B"/>
    <w:rsid w:val="00CC5CA0"/>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10CF"/>
    <w:rsid w:val="00CE1E0E"/>
    <w:rsid w:val="00CE29EA"/>
    <w:rsid w:val="00CE2DF0"/>
    <w:rsid w:val="00CE40DA"/>
    <w:rsid w:val="00CE499D"/>
    <w:rsid w:val="00CE50F0"/>
    <w:rsid w:val="00CE74FD"/>
    <w:rsid w:val="00CE7890"/>
    <w:rsid w:val="00CE7896"/>
    <w:rsid w:val="00CF1D3C"/>
    <w:rsid w:val="00CF2150"/>
    <w:rsid w:val="00CF2719"/>
    <w:rsid w:val="00CF2A6A"/>
    <w:rsid w:val="00CF2D6D"/>
    <w:rsid w:val="00CF3EEE"/>
    <w:rsid w:val="00CF4739"/>
    <w:rsid w:val="00CF4E84"/>
    <w:rsid w:val="00CF500E"/>
    <w:rsid w:val="00CF66DB"/>
    <w:rsid w:val="00CF7993"/>
    <w:rsid w:val="00CF7A0E"/>
    <w:rsid w:val="00CF7A5F"/>
    <w:rsid w:val="00CF7BDE"/>
    <w:rsid w:val="00D007A7"/>
    <w:rsid w:val="00D009BD"/>
    <w:rsid w:val="00D00FD9"/>
    <w:rsid w:val="00D01587"/>
    <w:rsid w:val="00D0160C"/>
    <w:rsid w:val="00D024BF"/>
    <w:rsid w:val="00D02721"/>
    <w:rsid w:val="00D02A44"/>
    <w:rsid w:val="00D036A6"/>
    <w:rsid w:val="00D037F6"/>
    <w:rsid w:val="00D04512"/>
    <w:rsid w:val="00D0463F"/>
    <w:rsid w:val="00D047FE"/>
    <w:rsid w:val="00D05026"/>
    <w:rsid w:val="00D050CE"/>
    <w:rsid w:val="00D05386"/>
    <w:rsid w:val="00D05606"/>
    <w:rsid w:val="00D05FEF"/>
    <w:rsid w:val="00D063AA"/>
    <w:rsid w:val="00D065FE"/>
    <w:rsid w:val="00D0668F"/>
    <w:rsid w:val="00D0672C"/>
    <w:rsid w:val="00D0672D"/>
    <w:rsid w:val="00D073A9"/>
    <w:rsid w:val="00D077CD"/>
    <w:rsid w:val="00D07A3D"/>
    <w:rsid w:val="00D10767"/>
    <w:rsid w:val="00D1077C"/>
    <w:rsid w:val="00D10D6C"/>
    <w:rsid w:val="00D10D7B"/>
    <w:rsid w:val="00D11271"/>
    <w:rsid w:val="00D11B28"/>
    <w:rsid w:val="00D13ED2"/>
    <w:rsid w:val="00D14298"/>
    <w:rsid w:val="00D15B08"/>
    <w:rsid w:val="00D17D74"/>
    <w:rsid w:val="00D2109A"/>
    <w:rsid w:val="00D21144"/>
    <w:rsid w:val="00D2151B"/>
    <w:rsid w:val="00D22066"/>
    <w:rsid w:val="00D22FCD"/>
    <w:rsid w:val="00D2465E"/>
    <w:rsid w:val="00D25A90"/>
    <w:rsid w:val="00D260B1"/>
    <w:rsid w:val="00D2763A"/>
    <w:rsid w:val="00D27BF8"/>
    <w:rsid w:val="00D308E9"/>
    <w:rsid w:val="00D31425"/>
    <w:rsid w:val="00D31CE4"/>
    <w:rsid w:val="00D32156"/>
    <w:rsid w:val="00D3226F"/>
    <w:rsid w:val="00D323FF"/>
    <w:rsid w:val="00D32FFD"/>
    <w:rsid w:val="00D33481"/>
    <w:rsid w:val="00D34BB2"/>
    <w:rsid w:val="00D34F4D"/>
    <w:rsid w:val="00D351FB"/>
    <w:rsid w:val="00D355BF"/>
    <w:rsid w:val="00D36D20"/>
    <w:rsid w:val="00D37066"/>
    <w:rsid w:val="00D40873"/>
    <w:rsid w:val="00D40B9B"/>
    <w:rsid w:val="00D41C5B"/>
    <w:rsid w:val="00D41DAE"/>
    <w:rsid w:val="00D420F7"/>
    <w:rsid w:val="00D42346"/>
    <w:rsid w:val="00D42530"/>
    <w:rsid w:val="00D4306A"/>
    <w:rsid w:val="00D43219"/>
    <w:rsid w:val="00D439CB"/>
    <w:rsid w:val="00D450A5"/>
    <w:rsid w:val="00D45BC8"/>
    <w:rsid w:val="00D45C85"/>
    <w:rsid w:val="00D472BB"/>
    <w:rsid w:val="00D4765B"/>
    <w:rsid w:val="00D50C8E"/>
    <w:rsid w:val="00D51C9C"/>
    <w:rsid w:val="00D51F50"/>
    <w:rsid w:val="00D526EC"/>
    <w:rsid w:val="00D52C14"/>
    <w:rsid w:val="00D52CFF"/>
    <w:rsid w:val="00D53691"/>
    <w:rsid w:val="00D54F9B"/>
    <w:rsid w:val="00D55B09"/>
    <w:rsid w:val="00D560C5"/>
    <w:rsid w:val="00D606D0"/>
    <w:rsid w:val="00D612E7"/>
    <w:rsid w:val="00D6242D"/>
    <w:rsid w:val="00D63379"/>
    <w:rsid w:val="00D6353B"/>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A17"/>
    <w:rsid w:val="00D807AD"/>
    <w:rsid w:val="00D8106F"/>
    <w:rsid w:val="00D8142A"/>
    <w:rsid w:val="00D81543"/>
    <w:rsid w:val="00D81A8D"/>
    <w:rsid w:val="00D82460"/>
    <w:rsid w:val="00D828B8"/>
    <w:rsid w:val="00D8305A"/>
    <w:rsid w:val="00D8356A"/>
    <w:rsid w:val="00D84F5F"/>
    <w:rsid w:val="00D8618E"/>
    <w:rsid w:val="00D87347"/>
    <w:rsid w:val="00D90448"/>
    <w:rsid w:val="00D90688"/>
    <w:rsid w:val="00D90DBE"/>
    <w:rsid w:val="00D92B03"/>
    <w:rsid w:val="00D938D3"/>
    <w:rsid w:val="00D94022"/>
    <w:rsid w:val="00D95131"/>
    <w:rsid w:val="00D95664"/>
    <w:rsid w:val="00DA1E75"/>
    <w:rsid w:val="00DA2FE7"/>
    <w:rsid w:val="00DA4460"/>
    <w:rsid w:val="00DA4B7D"/>
    <w:rsid w:val="00DA575E"/>
    <w:rsid w:val="00DA6B84"/>
    <w:rsid w:val="00DA6E27"/>
    <w:rsid w:val="00DA7B8B"/>
    <w:rsid w:val="00DB2CC5"/>
    <w:rsid w:val="00DB2D96"/>
    <w:rsid w:val="00DB314A"/>
    <w:rsid w:val="00DB3383"/>
    <w:rsid w:val="00DB35F0"/>
    <w:rsid w:val="00DB370F"/>
    <w:rsid w:val="00DB3C90"/>
    <w:rsid w:val="00DB4149"/>
    <w:rsid w:val="00DB4D88"/>
    <w:rsid w:val="00DB6F09"/>
    <w:rsid w:val="00DC2729"/>
    <w:rsid w:val="00DC2994"/>
    <w:rsid w:val="00DC2E24"/>
    <w:rsid w:val="00DC4C19"/>
    <w:rsid w:val="00DC4C8B"/>
    <w:rsid w:val="00DC59ED"/>
    <w:rsid w:val="00DC739D"/>
    <w:rsid w:val="00DC743F"/>
    <w:rsid w:val="00DC7DA1"/>
    <w:rsid w:val="00DC7DC8"/>
    <w:rsid w:val="00DD182D"/>
    <w:rsid w:val="00DD202E"/>
    <w:rsid w:val="00DD21DB"/>
    <w:rsid w:val="00DD44FB"/>
    <w:rsid w:val="00DD5381"/>
    <w:rsid w:val="00DD5BA1"/>
    <w:rsid w:val="00DD5C3B"/>
    <w:rsid w:val="00DD6B11"/>
    <w:rsid w:val="00DD6C40"/>
    <w:rsid w:val="00DD6CE0"/>
    <w:rsid w:val="00DD703A"/>
    <w:rsid w:val="00DE0C2E"/>
    <w:rsid w:val="00DE14E3"/>
    <w:rsid w:val="00DE5B76"/>
    <w:rsid w:val="00DE68E7"/>
    <w:rsid w:val="00DE7233"/>
    <w:rsid w:val="00DF0643"/>
    <w:rsid w:val="00DF10C6"/>
    <w:rsid w:val="00DF2AD9"/>
    <w:rsid w:val="00DF3251"/>
    <w:rsid w:val="00DF474D"/>
    <w:rsid w:val="00DF5432"/>
    <w:rsid w:val="00DF5FEA"/>
    <w:rsid w:val="00E021E0"/>
    <w:rsid w:val="00E0235F"/>
    <w:rsid w:val="00E02506"/>
    <w:rsid w:val="00E026CF"/>
    <w:rsid w:val="00E031FC"/>
    <w:rsid w:val="00E03B10"/>
    <w:rsid w:val="00E03E51"/>
    <w:rsid w:val="00E0481B"/>
    <w:rsid w:val="00E057CB"/>
    <w:rsid w:val="00E05BE0"/>
    <w:rsid w:val="00E07A32"/>
    <w:rsid w:val="00E07C77"/>
    <w:rsid w:val="00E10A30"/>
    <w:rsid w:val="00E10D3C"/>
    <w:rsid w:val="00E11B2D"/>
    <w:rsid w:val="00E12B5A"/>
    <w:rsid w:val="00E12EB8"/>
    <w:rsid w:val="00E13AA1"/>
    <w:rsid w:val="00E1487E"/>
    <w:rsid w:val="00E14AD6"/>
    <w:rsid w:val="00E15777"/>
    <w:rsid w:val="00E165F4"/>
    <w:rsid w:val="00E1715B"/>
    <w:rsid w:val="00E17723"/>
    <w:rsid w:val="00E178D3"/>
    <w:rsid w:val="00E179D3"/>
    <w:rsid w:val="00E17F45"/>
    <w:rsid w:val="00E20077"/>
    <w:rsid w:val="00E20C63"/>
    <w:rsid w:val="00E21550"/>
    <w:rsid w:val="00E217BB"/>
    <w:rsid w:val="00E235C5"/>
    <w:rsid w:val="00E24352"/>
    <w:rsid w:val="00E26E62"/>
    <w:rsid w:val="00E278E1"/>
    <w:rsid w:val="00E3129C"/>
    <w:rsid w:val="00E32706"/>
    <w:rsid w:val="00E329CA"/>
    <w:rsid w:val="00E32EEB"/>
    <w:rsid w:val="00E33C03"/>
    <w:rsid w:val="00E3569E"/>
    <w:rsid w:val="00E3594C"/>
    <w:rsid w:val="00E362A2"/>
    <w:rsid w:val="00E36A01"/>
    <w:rsid w:val="00E375CF"/>
    <w:rsid w:val="00E37ABA"/>
    <w:rsid w:val="00E37EE1"/>
    <w:rsid w:val="00E40043"/>
    <w:rsid w:val="00E40948"/>
    <w:rsid w:val="00E41CF8"/>
    <w:rsid w:val="00E42268"/>
    <w:rsid w:val="00E4463F"/>
    <w:rsid w:val="00E44C72"/>
    <w:rsid w:val="00E45287"/>
    <w:rsid w:val="00E458E2"/>
    <w:rsid w:val="00E45A85"/>
    <w:rsid w:val="00E46062"/>
    <w:rsid w:val="00E5002A"/>
    <w:rsid w:val="00E50A5B"/>
    <w:rsid w:val="00E51306"/>
    <w:rsid w:val="00E513DE"/>
    <w:rsid w:val="00E51CA6"/>
    <w:rsid w:val="00E52350"/>
    <w:rsid w:val="00E52929"/>
    <w:rsid w:val="00E52C93"/>
    <w:rsid w:val="00E53F7A"/>
    <w:rsid w:val="00E54440"/>
    <w:rsid w:val="00E550C4"/>
    <w:rsid w:val="00E551F0"/>
    <w:rsid w:val="00E60A6E"/>
    <w:rsid w:val="00E616AC"/>
    <w:rsid w:val="00E61A88"/>
    <w:rsid w:val="00E62CA5"/>
    <w:rsid w:val="00E62E15"/>
    <w:rsid w:val="00E62E50"/>
    <w:rsid w:val="00E63C2F"/>
    <w:rsid w:val="00E6452C"/>
    <w:rsid w:val="00E65426"/>
    <w:rsid w:val="00E65A02"/>
    <w:rsid w:val="00E663AF"/>
    <w:rsid w:val="00E674D0"/>
    <w:rsid w:val="00E676DD"/>
    <w:rsid w:val="00E67E20"/>
    <w:rsid w:val="00E67FA4"/>
    <w:rsid w:val="00E713F2"/>
    <w:rsid w:val="00E72977"/>
    <w:rsid w:val="00E7415C"/>
    <w:rsid w:val="00E743CC"/>
    <w:rsid w:val="00E74864"/>
    <w:rsid w:val="00E74C76"/>
    <w:rsid w:val="00E75E0A"/>
    <w:rsid w:val="00E77ED5"/>
    <w:rsid w:val="00E811BD"/>
    <w:rsid w:val="00E813E3"/>
    <w:rsid w:val="00E81B98"/>
    <w:rsid w:val="00E820CF"/>
    <w:rsid w:val="00E82256"/>
    <w:rsid w:val="00E82AD0"/>
    <w:rsid w:val="00E84301"/>
    <w:rsid w:val="00E8475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7C2"/>
    <w:rsid w:val="00E961D3"/>
    <w:rsid w:val="00E973A1"/>
    <w:rsid w:val="00E974CB"/>
    <w:rsid w:val="00EA013D"/>
    <w:rsid w:val="00EA044B"/>
    <w:rsid w:val="00EA2A7D"/>
    <w:rsid w:val="00EA2F3A"/>
    <w:rsid w:val="00EA3D1B"/>
    <w:rsid w:val="00EA4F22"/>
    <w:rsid w:val="00EA55AA"/>
    <w:rsid w:val="00EA5A74"/>
    <w:rsid w:val="00EA5B73"/>
    <w:rsid w:val="00EA7A00"/>
    <w:rsid w:val="00EB0296"/>
    <w:rsid w:val="00EB3FFA"/>
    <w:rsid w:val="00EB5120"/>
    <w:rsid w:val="00EB5564"/>
    <w:rsid w:val="00EB63E4"/>
    <w:rsid w:val="00EB6B7C"/>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E02C5"/>
    <w:rsid w:val="00EE137C"/>
    <w:rsid w:val="00EE1970"/>
    <w:rsid w:val="00EE1D94"/>
    <w:rsid w:val="00EE2CDD"/>
    <w:rsid w:val="00EE386F"/>
    <w:rsid w:val="00EE5703"/>
    <w:rsid w:val="00EE6263"/>
    <w:rsid w:val="00EF0D12"/>
    <w:rsid w:val="00EF11E1"/>
    <w:rsid w:val="00EF1265"/>
    <w:rsid w:val="00EF2272"/>
    <w:rsid w:val="00EF22F7"/>
    <w:rsid w:val="00EF2C98"/>
    <w:rsid w:val="00EF2F5E"/>
    <w:rsid w:val="00EF36C8"/>
    <w:rsid w:val="00EF3B14"/>
    <w:rsid w:val="00EF4B43"/>
    <w:rsid w:val="00EF4EBC"/>
    <w:rsid w:val="00EF51A2"/>
    <w:rsid w:val="00EF6112"/>
    <w:rsid w:val="00EF691C"/>
    <w:rsid w:val="00F00433"/>
    <w:rsid w:val="00F00B18"/>
    <w:rsid w:val="00F017BA"/>
    <w:rsid w:val="00F0218F"/>
    <w:rsid w:val="00F02BB8"/>
    <w:rsid w:val="00F03222"/>
    <w:rsid w:val="00F0393B"/>
    <w:rsid w:val="00F06743"/>
    <w:rsid w:val="00F067EF"/>
    <w:rsid w:val="00F06D02"/>
    <w:rsid w:val="00F06EE6"/>
    <w:rsid w:val="00F07130"/>
    <w:rsid w:val="00F071BE"/>
    <w:rsid w:val="00F07B0F"/>
    <w:rsid w:val="00F1005E"/>
    <w:rsid w:val="00F10F78"/>
    <w:rsid w:val="00F1161F"/>
    <w:rsid w:val="00F121FE"/>
    <w:rsid w:val="00F12D7F"/>
    <w:rsid w:val="00F138B2"/>
    <w:rsid w:val="00F154EF"/>
    <w:rsid w:val="00F1611D"/>
    <w:rsid w:val="00F164DE"/>
    <w:rsid w:val="00F16688"/>
    <w:rsid w:val="00F167B5"/>
    <w:rsid w:val="00F177B3"/>
    <w:rsid w:val="00F17925"/>
    <w:rsid w:val="00F214A8"/>
    <w:rsid w:val="00F21B21"/>
    <w:rsid w:val="00F22FD8"/>
    <w:rsid w:val="00F24C1D"/>
    <w:rsid w:val="00F25C68"/>
    <w:rsid w:val="00F26E37"/>
    <w:rsid w:val="00F26E91"/>
    <w:rsid w:val="00F26F82"/>
    <w:rsid w:val="00F30B0D"/>
    <w:rsid w:val="00F313E8"/>
    <w:rsid w:val="00F31733"/>
    <w:rsid w:val="00F3193D"/>
    <w:rsid w:val="00F32320"/>
    <w:rsid w:val="00F32F7D"/>
    <w:rsid w:val="00F33D54"/>
    <w:rsid w:val="00F3423C"/>
    <w:rsid w:val="00F35B6D"/>
    <w:rsid w:val="00F367E2"/>
    <w:rsid w:val="00F36964"/>
    <w:rsid w:val="00F3704A"/>
    <w:rsid w:val="00F37DC5"/>
    <w:rsid w:val="00F37DDA"/>
    <w:rsid w:val="00F40095"/>
    <w:rsid w:val="00F411FC"/>
    <w:rsid w:val="00F4191D"/>
    <w:rsid w:val="00F41FED"/>
    <w:rsid w:val="00F4298B"/>
    <w:rsid w:val="00F42D3E"/>
    <w:rsid w:val="00F4335E"/>
    <w:rsid w:val="00F434A9"/>
    <w:rsid w:val="00F43C89"/>
    <w:rsid w:val="00F4460E"/>
    <w:rsid w:val="00F45152"/>
    <w:rsid w:val="00F45FB8"/>
    <w:rsid w:val="00F46633"/>
    <w:rsid w:val="00F47425"/>
    <w:rsid w:val="00F47921"/>
    <w:rsid w:val="00F47EB8"/>
    <w:rsid w:val="00F50FEA"/>
    <w:rsid w:val="00F5130F"/>
    <w:rsid w:val="00F517C9"/>
    <w:rsid w:val="00F5217B"/>
    <w:rsid w:val="00F521C5"/>
    <w:rsid w:val="00F5244E"/>
    <w:rsid w:val="00F52A83"/>
    <w:rsid w:val="00F562FC"/>
    <w:rsid w:val="00F56791"/>
    <w:rsid w:val="00F56829"/>
    <w:rsid w:val="00F57AAF"/>
    <w:rsid w:val="00F57B93"/>
    <w:rsid w:val="00F604D5"/>
    <w:rsid w:val="00F608E1"/>
    <w:rsid w:val="00F60BF9"/>
    <w:rsid w:val="00F60E95"/>
    <w:rsid w:val="00F626D3"/>
    <w:rsid w:val="00F62FD5"/>
    <w:rsid w:val="00F6354E"/>
    <w:rsid w:val="00F6402F"/>
    <w:rsid w:val="00F64E8C"/>
    <w:rsid w:val="00F65F52"/>
    <w:rsid w:val="00F67CD1"/>
    <w:rsid w:val="00F67CFB"/>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05"/>
    <w:rsid w:val="00F817EE"/>
    <w:rsid w:val="00F82026"/>
    <w:rsid w:val="00F82162"/>
    <w:rsid w:val="00F83381"/>
    <w:rsid w:val="00F836B7"/>
    <w:rsid w:val="00F83806"/>
    <w:rsid w:val="00F8434F"/>
    <w:rsid w:val="00F8492F"/>
    <w:rsid w:val="00F8576B"/>
    <w:rsid w:val="00F85AAF"/>
    <w:rsid w:val="00F85B60"/>
    <w:rsid w:val="00F868E4"/>
    <w:rsid w:val="00F86E77"/>
    <w:rsid w:val="00F87589"/>
    <w:rsid w:val="00F921A4"/>
    <w:rsid w:val="00F92923"/>
    <w:rsid w:val="00F93043"/>
    <w:rsid w:val="00F9305F"/>
    <w:rsid w:val="00F95357"/>
    <w:rsid w:val="00FA112B"/>
    <w:rsid w:val="00FA2347"/>
    <w:rsid w:val="00FA2E44"/>
    <w:rsid w:val="00FA3361"/>
    <w:rsid w:val="00FA35EC"/>
    <w:rsid w:val="00FA3842"/>
    <w:rsid w:val="00FA602D"/>
    <w:rsid w:val="00FA6CC0"/>
    <w:rsid w:val="00FA71E1"/>
    <w:rsid w:val="00FA7330"/>
    <w:rsid w:val="00FA7709"/>
    <w:rsid w:val="00FB028C"/>
    <w:rsid w:val="00FB0AB0"/>
    <w:rsid w:val="00FB0C2A"/>
    <w:rsid w:val="00FB0D4E"/>
    <w:rsid w:val="00FB16C6"/>
    <w:rsid w:val="00FB4EE7"/>
    <w:rsid w:val="00FB5CB1"/>
    <w:rsid w:val="00FB660C"/>
    <w:rsid w:val="00FB6C1A"/>
    <w:rsid w:val="00FB731C"/>
    <w:rsid w:val="00FB7C12"/>
    <w:rsid w:val="00FC2D8C"/>
    <w:rsid w:val="00FC3619"/>
    <w:rsid w:val="00FC4617"/>
    <w:rsid w:val="00FC46C4"/>
    <w:rsid w:val="00FC59EC"/>
    <w:rsid w:val="00FC6ADE"/>
    <w:rsid w:val="00FC73B0"/>
    <w:rsid w:val="00FD08CE"/>
    <w:rsid w:val="00FD0B05"/>
    <w:rsid w:val="00FD0FB6"/>
    <w:rsid w:val="00FD1881"/>
    <w:rsid w:val="00FD1DA9"/>
    <w:rsid w:val="00FD23F8"/>
    <w:rsid w:val="00FD356D"/>
    <w:rsid w:val="00FD3FEE"/>
    <w:rsid w:val="00FD56E6"/>
    <w:rsid w:val="00FE1205"/>
    <w:rsid w:val="00FE1B2A"/>
    <w:rsid w:val="00FE33A3"/>
    <w:rsid w:val="00FE342F"/>
    <w:rsid w:val="00FE3ACD"/>
    <w:rsid w:val="00FE3C29"/>
    <w:rsid w:val="00FE5C87"/>
    <w:rsid w:val="00FE612D"/>
    <w:rsid w:val="00FE61EA"/>
    <w:rsid w:val="00FE6EC8"/>
    <w:rsid w:val="00FF0E52"/>
    <w:rsid w:val="00FF0F11"/>
    <w:rsid w:val="00FF10C8"/>
    <w:rsid w:val="00FF1124"/>
    <w:rsid w:val="00FF14B3"/>
    <w:rsid w:val="00FF1556"/>
    <w:rsid w:val="00FF1B61"/>
    <w:rsid w:val="00FF1FF8"/>
    <w:rsid w:val="00FF22BA"/>
    <w:rsid w:val="00FF3C65"/>
    <w:rsid w:val="00FF41D5"/>
    <w:rsid w:val="00FF51C8"/>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F9CD"/>
  <w15:chartTrackingRefBased/>
  <w15:docId w15:val="{20A7CB87-E984-438F-B194-B6A910A3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uiPriority w:val="99"/>
    <w:semiHidden/>
    <w:unhideWhenUsed/>
    <w:rsid w:val="000276FE"/>
    <w:rPr>
      <w:sz w:val="16"/>
      <w:szCs w:val="16"/>
    </w:rPr>
  </w:style>
  <w:style w:type="paragraph" w:styleId="AklamaMetni">
    <w:name w:val="annotation text"/>
    <w:basedOn w:val="Normal"/>
    <w:link w:val="AklamaMetniChar"/>
    <w:uiPriority w:val="99"/>
    <w:semiHidden/>
    <w:unhideWhenUsed/>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1">
    <w:name w:val="Unresolved Mention1"/>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95">
      <w:bodyDiv w:val="1"/>
      <w:marLeft w:val="0"/>
      <w:marRight w:val="0"/>
      <w:marTop w:val="0"/>
      <w:marBottom w:val="0"/>
      <w:divBdr>
        <w:top w:val="none" w:sz="0" w:space="0" w:color="auto"/>
        <w:left w:val="none" w:sz="0" w:space="0" w:color="auto"/>
        <w:bottom w:val="none" w:sz="0" w:space="0" w:color="auto"/>
        <w:right w:val="none" w:sz="0" w:space="0" w:color="auto"/>
      </w:divBdr>
    </w:div>
    <w:div w:id="22482671">
      <w:bodyDiv w:val="1"/>
      <w:marLeft w:val="0"/>
      <w:marRight w:val="0"/>
      <w:marTop w:val="0"/>
      <w:marBottom w:val="0"/>
      <w:divBdr>
        <w:top w:val="none" w:sz="0" w:space="0" w:color="auto"/>
        <w:left w:val="none" w:sz="0" w:space="0" w:color="auto"/>
        <w:bottom w:val="none" w:sz="0" w:space="0" w:color="auto"/>
        <w:right w:val="none" w:sz="0" w:space="0" w:color="auto"/>
      </w:divBdr>
    </w:div>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28005753">
      <w:bodyDiv w:val="1"/>
      <w:marLeft w:val="0"/>
      <w:marRight w:val="0"/>
      <w:marTop w:val="0"/>
      <w:marBottom w:val="0"/>
      <w:divBdr>
        <w:top w:val="none" w:sz="0" w:space="0" w:color="auto"/>
        <w:left w:val="none" w:sz="0" w:space="0" w:color="auto"/>
        <w:bottom w:val="none" w:sz="0" w:space="0" w:color="auto"/>
        <w:right w:val="none" w:sz="0" w:space="0" w:color="auto"/>
      </w:divBdr>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58940825">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16066163">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50279645">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191533562">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39630135">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135881">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89384003">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9524094">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79722891">
      <w:bodyDiv w:val="1"/>
      <w:marLeft w:val="0"/>
      <w:marRight w:val="0"/>
      <w:marTop w:val="0"/>
      <w:marBottom w:val="0"/>
      <w:divBdr>
        <w:top w:val="none" w:sz="0" w:space="0" w:color="auto"/>
        <w:left w:val="none" w:sz="0" w:space="0" w:color="auto"/>
        <w:bottom w:val="none" w:sz="0" w:space="0" w:color="auto"/>
        <w:right w:val="none" w:sz="0" w:space="0" w:color="auto"/>
      </w:divBdr>
    </w:div>
    <w:div w:id="2011909538">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www.instagram.com/cnharpfestival/?hl=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harpfestiv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harpfestiv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letinial.com/tr-tr" TargetMode="External"/><Relationship Id="rId4" Type="http://schemas.openxmlformats.org/officeDocument/2006/relationships/settings" Target="settings.xml"/><Relationship Id="rId9" Type="http://schemas.openxmlformats.org/officeDocument/2006/relationships/hyperlink" Target="https://akmistanbul.gov.tr/tr/etkinlik/ceren-necipoglu-istanbul-uluslararasi-arp-festivali-kapanis-soleni" TargetMode="External"/><Relationship Id="rId14" Type="http://schemas.openxmlformats.org/officeDocument/2006/relationships/hyperlink" Target="https://www.facebook.com/cnharpfestiv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56FB-F11A-4710-A6EF-8964101A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1224</Words>
  <Characters>6983</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Basın Bülteni</vt:lpstr>
      <vt:lpstr>Basın Bülteni</vt:lpstr>
    </vt:vector>
  </TitlesOfParts>
  <Company/>
  <LinksUpToDate>false</LinksUpToDate>
  <CharactersWithSpaces>8191</CharactersWithSpaces>
  <SharedDoc>false</SharedDoc>
  <HLinks>
    <vt:vector size="42" baseType="variant">
      <vt:variant>
        <vt:i4>5308440</vt:i4>
      </vt:variant>
      <vt:variant>
        <vt:i4>18</vt:i4>
      </vt:variant>
      <vt:variant>
        <vt:i4>0</vt:i4>
      </vt:variant>
      <vt:variant>
        <vt:i4>5</vt:i4>
      </vt:variant>
      <vt:variant>
        <vt:lpwstr>https://www.youtube.com/user/mubi</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1769537</vt:i4>
      </vt:variant>
      <vt:variant>
        <vt:i4>6</vt:i4>
      </vt:variant>
      <vt:variant>
        <vt:i4>0</vt:i4>
      </vt:variant>
      <vt:variant>
        <vt:i4>5</vt:i4>
      </vt:variant>
      <vt:variant>
        <vt:lpwstr>https://mubi.com/tr/tr/films/emilia-perez</vt:lpwstr>
      </vt:variant>
      <vt:variant>
        <vt:lpwstr/>
      </vt:variant>
      <vt:variant>
        <vt:i4>1769537</vt:i4>
      </vt:variant>
      <vt:variant>
        <vt:i4>3</vt:i4>
      </vt:variant>
      <vt:variant>
        <vt:i4>0</vt:i4>
      </vt:variant>
      <vt:variant>
        <vt:i4>5</vt:i4>
      </vt:variant>
      <vt:variant>
        <vt:lpwstr>https://mubi.com/tr/tr/films/emilia-perez</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7</cp:revision>
  <cp:lastPrinted>2010-09-29T15:14:00Z</cp:lastPrinted>
  <dcterms:created xsi:type="dcterms:W3CDTF">2024-12-08T15:16:00Z</dcterms:created>
  <dcterms:modified xsi:type="dcterms:W3CDTF">2024-12-09T16:35:00Z</dcterms:modified>
</cp:coreProperties>
</file>